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43AD" w:rsidP="00741F1A" w:rsidRDefault="008D3782" w14:paraId="3718018B" w14:textId="7CD8006D">
      <w:pPr>
        <w:pStyle w:val="Sinespaciado"/>
        <w:ind w:right="-1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:rsidRPr="00CE7DE6" w:rsidR="0035105A" w:rsidP="0035105A" w:rsidRDefault="0035105A" w14:paraId="1AA84D91" w14:textId="2428ADA8">
      <w:pPr>
        <w:pBdr>
          <w:top w:val="single" w:color="auto" w:sz="4" w:space="0"/>
          <w:left w:val="single" w:color="auto" w:sz="4" w:space="4"/>
          <w:bottom w:val="single" w:color="auto" w:sz="4" w:space="1"/>
          <w:right w:val="single" w:color="auto" w:sz="4" w:space="4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P="0035105A" w:rsidRDefault="0035105A" w14:paraId="45B47384" w14:textId="77777777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Pr="009B208F" w:rsidR="009B208F" w:rsidP="009B208F" w:rsidRDefault="009B208F" w14:paraId="36C05F80" w14:textId="77777777">
      <w:pPr>
        <w:widowControl/>
        <w:pBdr>
          <w:bottom w:val="single" w:color="auto" w:sz="4" w:space="1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Pr="009B208F" w:rsidR="009B208F" w:rsidP="009B208F" w:rsidRDefault="009B208F" w14:paraId="0D1C9575" w14:textId="77777777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Pr="009B208F" w:rsidR="009B208F" w:rsidP="009B208F" w:rsidRDefault="009B208F" w14:paraId="1C9E68D2" w14:textId="77777777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Pr="009B208F" w:rsidR="009B208F" w:rsidP="009B208F" w:rsidRDefault="009B208F" w14:paraId="0428066D" w14:textId="542E1A17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:rsidRPr="009B208F" w:rsidR="009B208F" w:rsidP="009B208F" w:rsidRDefault="00974FA4" w14:paraId="0E8B37AD" w14:textId="77777777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 w:rsid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 w:rsid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Pr="009B208F" w:rsidR="009B208F" w:rsidP="009B208F" w:rsidRDefault="009B208F" w14:paraId="0DE3A48B" w14:textId="77777777">
      <w:pPr>
        <w:pStyle w:val="Texto2"/>
        <w:pBdr>
          <w:bottom w:val="single" w:color="auto" w:sz="4" w:space="1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Pr="00050BF7" w:rsidR="00050BF7" w:rsidP="00050BF7" w:rsidRDefault="009B208F" w14:paraId="1C599F6F" w14:textId="2987FBD4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Pr="00050BF7" w:rsidR="00050BF7" w:rsidP="00050BF7" w:rsidRDefault="009B208F" w14:paraId="377B8003" w14:textId="0000FCA6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Pr="003663B2" w:rsidR="003663B2" w:rsidP="009B208F" w:rsidRDefault="003663B2" w14:paraId="04039BDD" w14:textId="77777777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:rsidR="00F33E2E" w:rsidP="009B208F" w:rsidRDefault="00F33E2E" w14:paraId="4DAFDA7C" w14:textId="27730E98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:rsidRPr="009B208F" w:rsidR="00050BF7" w:rsidP="00050BF7" w:rsidRDefault="00050BF7" w14:paraId="66BAA8B3" w14:textId="056AED98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647772" w:rsidP="00647772" w:rsidRDefault="00050BF7" w14:paraId="400EA5B3" w14:textId="7777777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Pr="0028341D" w:rsidR="00000510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Pr="0028341D" w:rsidR="00000510">
        <w:rPr>
          <w:rFonts w:ascii="Calibri" w:hAnsi="Calibri"/>
          <w:color w:val="auto"/>
          <w:szCs w:val="22"/>
        </w:rPr>
        <w:t>nº</w:t>
      </w:r>
      <w:proofErr w:type="spellEnd"/>
      <w:r w:rsidRPr="0028341D" w:rsidR="00000510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w:history="1" r:id="rId11">
        <w:r w:rsidRPr="0028341D" w:rsidR="00000510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Pr="0028341D" w:rsidR="00000510">
        <w:rPr>
          <w:rFonts w:ascii="Calibri" w:hAnsi="Calibri"/>
          <w:color w:val="auto"/>
          <w:szCs w:val="22"/>
        </w:rPr>
        <w:t>)</w:t>
      </w:r>
      <w:r w:rsidRPr="00647772" w:rsidR="00647772">
        <w:rPr>
          <w:rFonts w:ascii="Calibri" w:hAnsi="Calibri"/>
          <w:color w:val="auto"/>
          <w:szCs w:val="22"/>
        </w:rPr>
        <w:t xml:space="preserve"> </w:t>
      </w:r>
    </w:p>
    <w:p w:rsidRPr="00050BF7" w:rsidR="00647772" w:rsidP="00647772" w:rsidRDefault="00647772" w14:paraId="799CAC29" w14:textId="69DF8C1A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Pr="00892756" w:rsidR="005F5206" w:rsidP="005F5206" w:rsidRDefault="005F5206" w14:paraId="19F9B507" w14:textId="77777777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:rsidRPr="009711BC" w:rsidR="005F5206" w:rsidP="005F5206" w:rsidRDefault="005F5206" w14:paraId="1BA28D89" w14:textId="77777777">
      <w:r w:rsidRPr="009711BC">
        <w:t xml:space="preserve">En                      </w:t>
      </w:r>
      <w:proofErr w:type="gramStart"/>
      <w:r w:rsidRPr="009711BC">
        <w:t xml:space="preserve">  ,</w:t>
      </w:r>
      <w:proofErr w:type="gramEnd"/>
      <w:r w:rsidRPr="009711BC">
        <w:t xml:space="preserve"> a        </w:t>
      </w:r>
      <w:proofErr w:type="spellStart"/>
      <w:r w:rsidRPr="009711BC">
        <w:t>de</w:t>
      </w:r>
      <w:proofErr w:type="spellEnd"/>
      <w:r w:rsidRPr="009711BC">
        <w:t xml:space="preserve">             </w:t>
      </w:r>
      <w:proofErr w:type="spellStart"/>
      <w:r w:rsidRPr="009711BC">
        <w:t>de</w:t>
      </w:r>
      <w:proofErr w:type="spellEnd"/>
      <w:r w:rsidRPr="009711BC">
        <w:t xml:space="preserve">              </w:t>
      </w:r>
    </w:p>
    <w:p w:rsidRPr="009711BC" w:rsidR="005F5206" w:rsidP="005F5206" w:rsidRDefault="005F5206" w14:paraId="461C78E4" w14:textId="77777777">
      <w:r w:rsidRPr="009711BC">
        <w:t>Nombre:</w:t>
      </w:r>
    </w:p>
    <w:p w:rsidR="005F5206" w:rsidP="7948A62B" w:rsidRDefault="005F5206" w14:paraId="17752995" w14:textId="7C7D9DEF">
      <w:pPr>
        <w:spacing w:before="0"/>
        <w:ind/>
        <w:rPr>
          <w:rFonts w:ascii="Arial Narrow" w:hAnsi="Arial Narrow"/>
          <w:i w:val="1"/>
          <w:iCs w:val="1"/>
          <w:sz w:val="16"/>
          <w:szCs w:val="16"/>
          <w:lang w:val="es-ES_tradnl" w:eastAsia="es-ES_tradnl"/>
        </w:rPr>
      </w:pPr>
      <w:r w:rsidR="005F5206">
        <w:rPr/>
        <w:t>Firma</w:t>
      </w:r>
    </w:p>
    <w:sectPr w:rsidR="005F5206" w:rsidSect="00CE7AEB">
      <w:headerReference w:type="default" r:id="rId12"/>
      <w:footerReference w:type="even" r:id="rId13"/>
      <w:footerReference w:type="default" r:id="rId14"/>
      <w:footerReference w:type="first" r:id="rId15"/>
      <w:pgSz w:w="11906" w:h="16838" w:orient="portrait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2068" w:rsidRDefault="00FE2068" w14:paraId="6373E223" w14:textId="77777777">
      <w:r>
        <w:separator/>
      </w:r>
    </w:p>
  </w:endnote>
  <w:endnote w:type="continuationSeparator" w:id="0">
    <w:p w:rsidR="00FE2068" w:rsidRDefault="00FE2068" w14:paraId="64DB839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539" w:rsidRDefault="00145539" w14:paraId="1D1CC20B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 w14:paraId="734CEAD9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:rsidTr="00222AD8" w14:paraId="7AA3F83E" w14:textId="77777777">
      <w:tc>
        <w:tcPr>
          <w:tcW w:w="3387" w:type="dxa"/>
        </w:tcPr>
        <w:p w:rsidR="001E5742" w:rsidP="001E5742" w:rsidRDefault="001E5742" w14:paraId="6FF602C9" w14:textId="6BAFE961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:rsidR="001E5742" w:rsidP="001E5742" w:rsidRDefault="001E5742" w14:paraId="4BD5D33A" w14:textId="77777777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:rsidR="001E5742" w:rsidP="001E5742" w:rsidRDefault="001E5742" w14:paraId="65153BCC" w14:textId="77777777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:rsidRPr="007B787D" w:rsidR="001D6322" w:rsidP="001E5742" w:rsidRDefault="001D6322" w14:paraId="19A663F8" w14:textId="57EFA9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539" w:rsidP="7948A62B" w:rsidRDefault="00145539" w14:paraId="3F40C33D" w14:textId="77777777">
    <w:pPr>
      <w:pStyle w:val="Piedepgina"/>
      <w:ind w:right="360"/>
      <w:rPr>
        <w:i w:val="1"/>
        <w:iCs w:val="1"/>
        <w:lang w:val="en-US"/>
      </w:rPr>
    </w:pPr>
    <w:r w:rsidRPr="7948A62B" w:rsidR="7948A62B">
      <w:rPr>
        <w:i w:val="1"/>
        <w:iCs w:val="1"/>
        <w:lang w:val="en-US"/>
      </w:rPr>
      <w:t>Proyecto NEXOPYME: descripción de las reglas en las que operan las ayudas de “minimis”</w:t>
    </w:r>
  </w:p>
  <w:p w:rsidR="00145539" w:rsidRDefault="00145539" w14:paraId="328EDDFE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2068" w:rsidRDefault="00FE2068" w14:paraId="7A878FC1" w14:textId="77777777">
      <w:r>
        <w:separator/>
      </w:r>
    </w:p>
  </w:footnote>
  <w:footnote w:type="continuationSeparator" w:id="0">
    <w:p w:rsidR="00FE2068" w:rsidRDefault="00FE2068" w14:paraId="2C44196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Pr="000F43F4" w:rsidR="00145539" w:rsidP="000F43F4" w:rsidRDefault="009F74E6" w14:paraId="4C02E78A" w14:textId="6F8D970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3C42F3BE">
              <wp:simplePos x="0" y="0"/>
              <wp:positionH relativeFrom="column">
                <wp:posOffset>-240030</wp:posOffset>
              </wp:positionH>
              <wp:positionV relativeFrom="paragraph">
                <wp:posOffset>20955</wp:posOffset>
              </wp:positionV>
              <wp:extent cx="6109335" cy="283210"/>
              <wp:effectExtent l="0" t="0" r="0" b="0"/>
              <wp:wrapNone/>
              <wp:docPr id="1353259727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" style="position:absolute;margin-left:-18.9pt;margin-top:1.65pt;width:481.05pt;height:22.3pt;z-index:251658240" coordsize="61091,2831" o:spid="_x0000_s1026" w14:anchorId="4105062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9g5W4A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n 477628088" style="position:absolute;top:24;width:45789;height:280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o:title="" r:id="rId3"/>
              </v:shape>
              <v:shape id="Imagen 1796722265" style="position:absolute;left:50257;width:10834;height:2806;visibility:visible;mso-wrap-style:square" alt="Texto&#10;&#10;Descripción generada automáticament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o:title="Texto&#10;&#10;Descripción generada automáticamente" r:id="rId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hint="default" w:ascii="Wingdings" w:hAnsi="Wingdings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hint="default" w:ascii="Wingdings" w:hAnsi="Wingdings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hint="default" w:ascii="Wingdings" w:hAnsi="Wingdings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lang="es-ES_tradnl" w:vendorID="64" w:dllVersion="0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4146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1447C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775F6"/>
    <w:rsid w:val="005922AE"/>
    <w:rsid w:val="00595FA1"/>
    <w:rsid w:val="005A20D5"/>
    <w:rsid w:val="005C6118"/>
    <w:rsid w:val="005D3AF7"/>
    <w:rsid w:val="005E0D14"/>
    <w:rsid w:val="005E0D38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137BE"/>
    <w:rsid w:val="006311CD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41D56"/>
    <w:rsid w:val="00741F1A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11BC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9F74E6"/>
    <w:rsid w:val="00A02FFF"/>
    <w:rsid w:val="00A123C2"/>
    <w:rsid w:val="00A14A00"/>
    <w:rsid w:val="00A366C8"/>
    <w:rsid w:val="00A41AC1"/>
    <w:rsid w:val="00A6708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D7B3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9763A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258EE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81D87"/>
    <w:rsid w:val="00F92AB3"/>
    <w:rsid w:val="00FB6463"/>
    <w:rsid w:val="00FC7E61"/>
    <w:rsid w:val="00FE0E09"/>
    <w:rsid w:val="00FE0EAF"/>
    <w:rsid w:val="00FE2068"/>
    <w:rsid w:val="00FE7972"/>
    <w:rsid w:val="00FE7DEC"/>
    <w:rsid w:val="00FF3778"/>
    <w:rsid w:val="7948A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styleId="Estilo1" w:customStyle="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hAnsi="Arial Unicode MS" w:eastAsia="Arial Unicode MS"/>
      <w:bCs w:val="0"/>
      <w:sz w:val="24"/>
      <w:lang w:eastAsia="es-ES_tradnl"/>
    </w:rPr>
  </w:style>
  <w:style w:type="paragraph" w:styleId="Aeeaoaeaa1" w:customStyle="1">
    <w:name w:val="A?eeaoae?aa 1"/>
    <w:basedOn w:val="Aaoeeu"/>
    <w:next w:val="Aaoeeu"/>
    <w:pPr>
      <w:keepNext/>
      <w:jc w:val="right"/>
    </w:pPr>
    <w:rPr>
      <w:b/>
    </w:rPr>
  </w:style>
  <w:style w:type="paragraph" w:styleId="Aaoeeu" w:customStyle="1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styleId="Eaoaeaa" w:customStyle="1">
    <w:name w:val="Eaoae?aa"/>
    <w:basedOn w:val="Aaoeeu"/>
    <w:pPr>
      <w:tabs>
        <w:tab w:val="center" w:pos="4153"/>
        <w:tab w:val="right" w:pos="8306"/>
      </w:tabs>
    </w:pPr>
  </w:style>
  <w:style w:type="paragraph" w:styleId="a" w:customStyle="1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styleId="OiaeaeiYiio2" w:customStyle="1">
    <w:name w:val="O?ia eaeiYiio 2"/>
    <w:basedOn w:val="Aaoeeu"/>
    <w:pPr>
      <w:jc w:val="right"/>
    </w:pPr>
    <w:rPr>
      <w:i/>
      <w:sz w:val="16"/>
    </w:rPr>
  </w:style>
  <w:style w:type="paragraph" w:styleId="Aeeaoaeaa2" w:customStyle="1">
    <w:name w:val="A?eeaoae?aa 2"/>
    <w:basedOn w:val="Aaoeeu"/>
    <w:next w:val="Aaoeeu"/>
    <w:pPr>
      <w:keepNext/>
      <w:jc w:val="right"/>
    </w:pPr>
    <w:rPr>
      <w:i/>
    </w:rPr>
  </w:style>
  <w:style w:type="paragraph" w:styleId="5Normal" w:customStyle="1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2" w:customStyle="1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CarCarCarCharCarCarCarCar" w:customStyle="1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rCar1CarCharCarCharCarCarCar1" w:customStyle="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CarCarCarCarCar" w:customStyle="1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PiedepginaCar" w:customStyle="1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styleId="TextocomentarioCar" w:customStyle="1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styleId="AsuntodelcomentarioCar" w:customStyle="1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styleId="TextodegloboCar" w:customStyle="1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styleId="CM1" w:customStyle="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 w:eastAsia="Calibri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styleId="SinespaciadoCar" w:customStyle="1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styleId="TextonotapieCar" w:customStyle="1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styleId="PrrafodelistaCar" w:customStyle="1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styleId="Estilo1Car" w:customStyle="1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://www.boe.es/doue/2014/187/L00001-00078.pdf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58D5A05B8378458DD1B35207664EA5" ma:contentTypeVersion="18" ma:contentTypeDescription="Crear nuevo documento." ma:contentTypeScope="" ma:versionID="0c010c0ccff2edb8b3f048011edd733f">
  <xsd:schema xmlns:xsd="http://www.w3.org/2001/XMLSchema" xmlns:xs="http://www.w3.org/2001/XMLSchema" xmlns:p="http://schemas.microsoft.com/office/2006/metadata/properties" xmlns:ns2="542fb597-fb73-4c96-9798-81b631ead6d9" xmlns:ns3="c75486ff-48f9-46dc-80ff-4971d7137783" targetNamespace="http://schemas.microsoft.com/office/2006/metadata/properties" ma:root="true" ma:fieldsID="707cfdbec7901cb77cc4d6cea74b26e0" ns2:_="" ns3:_="">
    <xsd:import namespace="542fb597-fb73-4c96-9798-81b631ead6d9"/>
    <xsd:import namespace="c75486ff-48f9-46dc-80ff-4971d71377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fb597-fb73-4c96-9798-81b631ead6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d93b96a3-16e6-4541-a687-4f5f2771d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486ff-48f9-46dc-80ff-4971d713778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ed53bc3-0c47-47b0-99ba-0270855a029b}" ma:internalName="TaxCatchAll" ma:showField="CatchAllData" ma:web="c75486ff-48f9-46dc-80ff-4971d7137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5486ff-48f9-46dc-80ff-4971d7137783" xsi:nil="true"/>
    <lcf76f155ced4ddcb4097134ff3c332f xmlns="542fb597-fb73-4c96-9798-81b631ead6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283608-6279-43D8-8787-222BF06F4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21829-6162-4B62-B58B-85F6B6FAA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2fb597-fb73-4c96-9798-81b631ead6d9"/>
    <ds:schemaRef ds:uri="c75486ff-48f9-46dc-80ff-4971d7137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E39731-B9E3-4645-8585-D15586E7AFA2}">
  <ds:schemaRefs>
    <ds:schemaRef ds:uri="http://schemas.microsoft.com/office/2006/metadata/properties"/>
    <ds:schemaRef ds:uri="http://schemas.microsoft.com/office/infopath/2007/PartnerControls"/>
    <ds:schemaRef ds:uri="c75486ff-48f9-46dc-80ff-4971d7137783"/>
    <ds:schemaRef ds:uri="542fb597-fb73-4c96-9798-81b631ead6d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ENRED Consultores S.L.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Anexo 1: Convenio de Participación Empresa Beneficiaria-Cámara</dc:title>
  <dc:subject/>
  <dc:creator>CCE</dc:creator>
  <keywords/>
  <lastModifiedBy>Amaia Vaqueriza</lastModifiedBy>
  <revision>7</revision>
  <lastPrinted>2017-03-30T09:29:00.0000000Z</lastPrinted>
  <dcterms:created xsi:type="dcterms:W3CDTF">2026-06-15T12:20:00.0000000Z</dcterms:created>
  <dcterms:modified xsi:type="dcterms:W3CDTF">2026-06-16T08:27:37.2338950Z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0x010100FF58D5A05B8378458DD1B35207664EA5</vt:lpwstr>
  </property>
  <property fmtid="{D5CDD505-2E9C-101B-9397-08002B2CF9AE}" pid="3" name="MediaServiceImageTags">
    <vt:lpwstr/>
  </property>
</Properties>
</file>