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EDE1" w14:textId="77777777" w:rsidR="007B5E86" w:rsidRDefault="007B5E86"/>
    <w:p w14:paraId="2E47C840" w14:textId="77777777" w:rsidR="00E33F63" w:rsidRDefault="00E33F63" w:rsidP="00E33F63">
      <w:pPr>
        <w:pStyle w:val="Estndar"/>
        <w:tabs>
          <w:tab w:val="left" w:pos="5102"/>
        </w:tabs>
        <w:spacing w:line="360" w:lineRule="auto"/>
        <w:rPr>
          <w:rFonts w:ascii="Arial" w:hAnsi="Arial" w:cs="Arial"/>
          <w:bCs/>
          <w:i/>
          <w:iCs/>
          <w:sz w:val="22"/>
        </w:rPr>
      </w:pPr>
    </w:p>
    <w:p w14:paraId="12DA0E3A" w14:textId="77777777" w:rsidR="00E33F63" w:rsidRPr="004051DD" w:rsidRDefault="00E33F63" w:rsidP="00E33F63">
      <w:pPr>
        <w:jc w:val="right"/>
        <w:rPr>
          <w:color w:val="CC0000"/>
          <w:sz w:val="32"/>
          <w:szCs w:val="32"/>
        </w:rPr>
      </w:pPr>
      <w:r w:rsidRPr="004051DD">
        <w:rPr>
          <w:color w:val="CC0000"/>
          <w:sz w:val="32"/>
          <w:szCs w:val="32"/>
        </w:rPr>
        <w:t xml:space="preserve">Anexo </w:t>
      </w:r>
      <w:r>
        <w:rPr>
          <w:color w:val="CC0000"/>
          <w:sz w:val="32"/>
          <w:szCs w:val="32"/>
        </w:rPr>
        <w:t>III</w:t>
      </w:r>
    </w:p>
    <w:p w14:paraId="52608BC7" w14:textId="77777777" w:rsidR="00E33F63" w:rsidRDefault="00E33F63" w:rsidP="00E33F63">
      <w:pPr>
        <w:pStyle w:val="Sinespaciado"/>
        <w:jc w:val="center"/>
        <w:rPr>
          <w:rFonts w:ascii="Arial Narrow" w:hAnsi="Arial Narrow" w:cs="Arial"/>
          <w:b/>
          <w:color w:val="404040"/>
          <w:sz w:val="44"/>
          <w:szCs w:val="44"/>
        </w:rPr>
      </w:pPr>
    </w:p>
    <w:p w14:paraId="5CDF40C9" w14:textId="77777777" w:rsidR="00E33F63" w:rsidRDefault="00E33F63" w:rsidP="00E33F63">
      <w:pPr>
        <w:pStyle w:val="Sinespaciado"/>
        <w:jc w:val="center"/>
        <w:rPr>
          <w:rFonts w:ascii="Arial Narrow" w:hAnsi="Arial Narrow" w:cs="Arial"/>
          <w:b/>
          <w:color w:val="404040"/>
          <w:sz w:val="44"/>
          <w:szCs w:val="44"/>
        </w:rPr>
      </w:pPr>
    </w:p>
    <w:p w14:paraId="7BC543A5" w14:textId="77777777" w:rsidR="00E33F63" w:rsidRDefault="00E33F63" w:rsidP="00E33F63">
      <w:pPr>
        <w:pStyle w:val="Sinespaciado"/>
        <w:jc w:val="center"/>
        <w:rPr>
          <w:rFonts w:ascii="Arial Narrow" w:hAnsi="Arial Narrow" w:cs="Arial"/>
          <w:b/>
          <w:color w:val="404040"/>
          <w:sz w:val="44"/>
          <w:szCs w:val="44"/>
        </w:rPr>
      </w:pPr>
    </w:p>
    <w:p w14:paraId="59C10EF8" w14:textId="77777777" w:rsidR="00E33F63" w:rsidRPr="006A1AB7" w:rsidRDefault="00E33F63" w:rsidP="00E33F63">
      <w:pPr>
        <w:pStyle w:val="Sinespaciado"/>
        <w:jc w:val="center"/>
        <w:rPr>
          <w:rFonts w:ascii="Arial Narrow" w:hAnsi="Arial Narrow" w:cs="Arial"/>
          <w:b/>
          <w:color w:val="404040"/>
          <w:sz w:val="68"/>
          <w:szCs w:val="68"/>
        </w:rPr>
      </w:pPr>
      <w:r>
        <w:rPr>
          <w:rFonts w:ascii="Arial Narrow" w:hAnsi="Arial Narrow" w:cs="Arial"/>
          <w:b/>
          <w:noProof/>
          <w:color w:val="404040"/>
          <w:sz w:val="44"/>
          <w:szCs w:val="44"/>
          <w:lang w:eastAsia="es-ES"/>
        </w:rPr>
        <w:drawing>
          <wp:inline distT="0" distB="0" distL="0" distR="0" wp14:anchorId="38CE9CAF" wp14:editId="695DBEBD">
            <wp:extent cx="2562225" cy="12192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219200"/>
                    </a:xfrm>
                    <a:prstGeom prst="rect">
                      <a:avLst/>
                    </a:prstGeom>
                    <a:noFill/>
                    <a:ln>
                      <a:noFill/>
                    </a:ln>
                  </pic:spPr>
                </pic:pic>
              </a:graphicData>
            </a:graphic>
          </wp:inline>
        </w:drawing>
      </w:r>
    </w:p>
    <w:p w14:paraId="5E682E03" w14:textId="77777777" w:rsidR="00E33F63" w:rsidRPr="006A1AB7" w:rsidRDefault="00E33F63" w:rsidP="00E33F63">
      <w:pPr>
        <w:pStyle w:val="Sinespaciado"/>
        <w:rPr>
          <w:rFonts w:ascii="Arial Narrow" w:hAnsi="Arial Narrow" w:cs="Arial"/>
          <w:color w:val="404040"/>
          <w:sz w:val="56"/>
          <w:szCs w:val="56"/>
        </w:rPr>
      </w:pPr>
      <w:r w:rsidRPr="00F36E59">
        <w:rPr>
          <w:rFonts w:ascii="Arial Narrow" w:hAnsi="Arial Narrow" w:cs="Arial"/>
          <w:noProof/>
          <w:color w:val="404040"/>
          <w:sz w:val="42"/>
          <w:szCs w:val="42"/>
          <w:lang w:eastAsia="es-ES"/>
        </w:rPr>
        <mc:AlternateContent>
          <mc:Choice Requires="wps">
            <w:drawing>
              <wp:anchor distT="0" distB="0" distL="114300" distR="114300" simplePos="0" relativeHeight="251659264" behindDoc="1" locked="0" layoutInCell="1" allowOverlap="1" wp14:anchorId="4C6B3858" wp14:editId="485D6016">
                <wp:simplePos x="0" y="0"/>
                <wp:positionH relativeFrom="column">
                  <wp:posOffset>-1069975</wp:posOffset>
                </wp:positionH>
                <wp:positionV relativeFrom="paragraph">
                  <wp:posOffset>242570</wp:posOffset>
                </wp:positionV>
                <wp:extent cx="7541260" cy="2186940"/>
                <wp:effectExtent l="0" t="0" r="254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316519" id="Rectángulo 3" o:spid="_x0000_s1026" style="position:absolute;margin-left:-84.25pt;margin-top:19.1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sTBwIAAN4DAAAOAAAAZHJzL2Uyb0RvYy54bWysU0Fu2zAQvBfoHwjea0mO4ySC5SBwkKJA&#10;2gZJ+gCaoiSiFJdd0pbd3/Qt+ViXlOO67a2oDgSXuxzNzC4X17vesK1Cr8FWvJjknCkroda2rfiX&#10;57t3l5z5IGwtDFhV8b3y/Hr59s1icKWaQgemVsgIxPpycBXvQnBllnnZqV74CThlKdkA9iJQiG1W&#10;oxgIvTfZNM/n2QBYOwSpvKfT2zHJlwm/aZQMn5vGq8BMxYlbSCumdR3XbLkQZYvCdVoeaIh/YNEL&#10;bemnR6hbEQTboP4LqtcSwUMTJhL6DJpGS5U0kJoi/0PNUyecSlrIHO+ONvn/Bys/bR+Q6briZ5xZ&#10;0VOLHsm0lx+23RhgZ9GgwfmS6p7cA0aJ3t2D/OqZhVUnbKtuEGHolKiJVhHrs98uxMDTVbYePkJN&#10;+GITIHm1a7CPgOQC26WW7I8tUbvAJB1enM+K6Zw6Jyk3LS7nV7PUtEyUr9cd+vBeQc/ipuJI9BO8&#10;2N77EOmI8rUk0Qej6zttTAqwXa8Msq2g+VitcvqSAlJ5WmZsLLYQr42I8STpjNJGi9ZQ70kmwjhk&#10;9Cho0wF+52ygAau4/7YRqDgzHyxZdVXMSAoLKZidX0wpwNPM+jQjrCSoigfOxu0qjFO8cajbjv5U&#10;JNEWbsjeRifh0fqR1YEsDVHy4zDwcUpP41T161kufwI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Oa8+xMHAgAA3gMA&#10;AA4AAAAAAAAAAAAAAAAALgIAAGRycy9lMm9Eb2MueG1sUEsBAi0AFAAGAAgAAAAhABokTvrgAAAA&#10;DAEAAA8AAAAAAAAAAAAAAAAAYQQAAGRycy9kb3ducmV2LnhtbFBLBQYAAAAABAAEAPMAAABuBQAA&#10;AAA=&#10;" fillcolor="#c00" stroked="f"/>
            </w:pict>
          </mc:Fallback>
        </mc:AlternateContent>
      </w:r>
    </w:p>
    <w:p w14:paraId="5DBA14D6" w14:textId="77777777" w:rsidR="00E33F63" w:rsidRPr="006A1AB7" w:rsidRDefault="00E33F63" w:rsidP="00E33F63">
      <w:pPr>
        <w:pStyle w:val="Sinespaciado"/>
        <w:rPr>
          <w:rFonts w:ascii="Arial Narrow" w:hAnsi="Arial Narrow" w:cs="Arial"/>
          <w:color w:val="404040"/>
          <w:sz w:val="56"/>
          <w:szCs w:val="56"/>
        </w:rPr>
      </w:pPr>
    </w:p>
    <w:p w14:paraId="46BE3739" w14:textId="77777777" w:rsidR="00E33F63" w:rsidRDefault="00E33F63" w:rsidP="00E33F63">
      <w:pPr>
        <w:pStyle w:val="Sinespaciado"/>
        <w:ind w:right="-1"/>
        <w:jc w:val="center"/>
        <w:rPr>
          <w:rFonts w:cs="Arial"/>
          <w:color w:val="FFFFFF"/>
          <w:sz w:val="54"/>
          <w:szCs w:val="54"/>
        </w:rPr>
      </w:pPr>
      <w:r>
        <w:rPr>
          <w:rFonts w:cs="Arial"/>
          <w:color w:val="FFFFFF"/>
          <w:sz w:val="54"/>
          <w:szCs w:val="54"/>
        </w:rPr>
        <w:t>Programa Coaching Digital</w:t>
      </w:r>
    </w:p>
    <w:p w14:paraId="0A596B9D" w14:textId="77777777" w:rsidR="00E33F63" w:rsidRDefault="00E33F63" w:rsidP="00E33F63">
      <w:pPr>
        <w:pStyle w:val="Sinespaciado"/>
        <w:ind w:right="-1"/>
        <w:jc w:val="center"/>
        <w:rPr>
          <w:rFonts w:cs="Arial"/>
          <w:color w:val="FFFFFF"/>
          <w:sz w:val="36"/>
          <w:szCs w:val="36"/>
        </w:rPr>
      </w:pPr>
      <w:r w:rsidRPr="00AE364D">
        <w:rPr>
          <w:rFonts w:cs="Arial"/>
          <w:color w:val="FFFFFF"/>
          <w:sz w:val="36"/>
          <w:szCs w:val="36"/>
        </w:rPr>
        <w:t>Declaración responsable del cumplimiento de l</w:t>
      </w:r>
      <w:r>
        <w:rPr>
          <w:rFonts w:cs="Arial"/>
          <w:color w:val="FFFFFF"/>
          <w:sz w:val="36"/>
          <w:szCs w:val="36"/>
        </w:rPr>
        <w:t>as condiciones de participación</w:t>
      </w:r>
    </w:p>
    <w:p w14:paraId="23821AB6" w14:textId="1B20D702" w:rsidR="00275B50" w:rsidRPr="0011196D" w:rsidRDefault="00275B50" w:rsidP="00E33F63">
      <w:pPr>
        <w:pStyle w:val="Sinespaciado"/>
        <w:ind w:right="-1"/>
        <w:jc w:val="center"/>
        <w:rPr>
          <w:rFonts w:cs="Arial"/>
          <w:color w:val="FFFFFF"/>
          <w:sz w:val="36"/>
          <w:szCs w:val="36"/>
        </w:rPr>
      </w:pPr>
      <w:r>
        <w:rPr>
          <w:rFonts w:cs="Arial"/>
          <w:color w:val="FFFFFF"/>
          <w:sz w:val="24"/>
          <w:szCs w:val="24"/>
        </w:rPr>
        <w:t>(</w:t>
      </w:r>
      <w:r w:rsidRPr="00316003">
        <w:rPr>
          <w:rFonts w:cs="Arial"/>
          <w:color w:val="FFFFFF"/>
          <w:sz w:val="24"/>
          <w:szCs w:val="24"/>
        </w:rPr>
        <w:t>V0</w:t>
      </w:r>
      <w:r>
        <w:rPr>
          <w:rFonts w:cs="Arial"/>
          <w:color w:val="FFFFFF"/>
          <w:sz w:val="24"/>
          <w:szCs w:val="24"/>
        </w:rPr>
        <w:t>1</w:t>
      </w:r>
      <w:r w:rsidR="00C5225D">
        <w:rPr>
          <w:rFonts w:cs="Arial"/>
          <w:color w:val="FFFFFF"/>
          <w:sz w:val="24"/>
          <w:szCs w:val="24"/>
        </w:rPr>
        <w:t>2</w:t>
      </w:r>
      <w:r w:rsidR="00A052FC">
        <w:rPr>
          <w:rFonts w:cs="Arial"/>
          <w:color w:val="FFFFFF"/>
          <w:sz w:val="24"/>
          <w:szCs w:val="24"/>
        </w:rPr>
        <w:t>1</w:t>
      </w:r>
      <w:r>
        <w:rPr>
          <w:rFonts w:cs="Arial"/>
          <w:color w:val="FFFFFF"/>
          <w:sz w:val="24"/>
          <w:szCs w:val="24"/>
        </w:rPr>
        <w:t>)</w:t>
      </w:r>
    </w:p>
    <w:p w14:paraId="51478631" w14:textId="77777777" w:rsidR="00E33F63" w:rsidRDefault="00E33F63" w:rsidP="00E33F63">
      <w:pPr>
        <w:pStyle w:val="Sinespaciado"/>
        <w:ind w:hanging="1134"/>
        <w:rPr>
          <w:rFonts w:ascii="Arial Narrow" w:hAnsi="Arial Narrow" w:cs="Arial"/>
          <w:color w:val="FFFFFF"/>
          <w:sz w:val="24"/>
          <w:szCs w:val="24"/>
        </w:rPr>
      </w:pPr>
    </w:p>
    <w:p w14:paraId="3FF3E9FB" w14:textId="77777777" w:rsidR="00E33F63" w:rsidRDefault="00E33F63" w:rsidP="00E33F63">
      <w:pPr>
        <w:pStyle w:val="Sinespaciado"/>
        <w:ind w:hanging="1134"/>
        <w:rPr>
          <w:rFonts w:ascii="Arial Narrow" w:hAnsi="Arial Narrow" w:cs="Arial"/>
          <w:color w:val="FFFFFF"/>
          <w:sz w:val="24"/>
          <w:szCs w:val="24"/>
        </w:rPr>
      </w:pPr>
    </w:p>
    <w:p w14:paraId="0B641668" w14:textId="77777777" w:rsidR="00E33F63" w:rsidRDefault="00E33F63" w:rsidP="00E33F63">
      <w:pPr>
        <w:pStyle w:val="Sinespaciado"/>
        <w:ind w:hanging="1134"/>
        <w:rPr>
          <w:rFonts w:ascii="Arial Narrow" w:hAnsi="Arial Narrow" w:cs="Arial"/>
          <w:color w:val="FFFFFF"/>
          <w:sz w:val="24"/>
          <w:szCs w:val="24"/>
        </w:rPr>
      </w:pPr>
    </w:p>
    <w:p w14:paraId="19BC4D8E" w14:textId="77777777" w:rsidR="00E33F63" w:rsidRDefault="00E33F63" w:rsidP="00E33F63">
      <w:pPr>
        <w:pStyle w:val="Sinespaciado"/>
        <w:ind w:hanging="1134"/>
        <w:rPr>
          <w:rFonts w:ascii="Arial Narrow" w:hAnsi="Arial Narrow" w:cs="Arial"/>
          <w:color w:val="FFFFFF"/>
          <w:sz w:val="24"/>
          <w:szCs w:val="24"/>
        </w:rPr>
      </w:pPr>
    </w:p>
    <w:p w14:paraId="67F7F5C8" w14:textId="77777777" w:rsidR="00E33F63" w:rsidRDefault="00E33F63" w:rsidP="00E33F63">
      <w:pPr>
        <w:pStyle w:val="Sinespaciado"/>
        <w:ind w:hanging="1134"/>
        <w:rPr>
          <w:rFonts w:ascii="Arial Narrow" w:hAnsi="Arial Narrow" w:cs="Arial"/>
          <w:color w:val="FFFFFF"/>
          <w:sz w:val="24"/>
          <w:szCs w:val="24"/>
        </w:rPr>
      </w:pPr>
    </w:p>
    <w:p w14:paraId="2E9CF883" w14:textId="77777777" w:rsidR="00E33F63" w:rsidRDefault="00E33F63" w:rsidP="00E33F63">
      <w:pPr>
        <w:pStyle w:val="Sinespaciado"/>
        <w:ind w:hanging="1134"/>
        <w:rPr>
          <w:rFonts w:ascii="Arial Narrow" w:hAnsi="Arial Narrow" w:cs="Arial"/>
          <w:color w:val="FFFFFF"/>
          <w:sz w:val="24"/>
          <w:szCs w:val="24"/>
        </w:rPr>
      </w:pPr>
    </w:p>
    <w:p w14:paraId="56F680EC" w14:textId="77777777" w:rsidR="00E33F63" w:rsidRDefault="00E33F63" w:rsidP="00E33F63">
      <w:pPr>
        <w:pStyle w:val="Sinespaciado"/>
        <w:ind w:hanging="1134"/>
        <w:rPr>
          <w:rFonts w:ascii="Arial Narrow" w:hAnsi="Arial Narrow" w:cs="Arial"/>
          <w:color w:val="FFFFFF"/>
          <w:sz w:val="24"/>
          <w:szCs w:val="24"/>
        </w:rPr>
      </w:pPr>
    </w:p>
    <w:p w14:paraId="49BCB493" w14:textId="77777777" w:rsidR="00E33F63" w:rsidRDefault="00E33F63" w:rsidP="00E33F63">
      <w:pPr>
        <w:pStyle w:val="Sinespaciado"/>
        <w:ind w:hanging="1134"/>
        <w:rPr>
          <w:rFonts w:ascii="Arial Narrow" w:hAnsi="Arial Narrow" w:cs="Arial"/>
          <w:color w:val="FFFFFF"/>
          <w:sz w:val="24"/>
          <w:szCs w:val="24"/>
        </w:rPr>
      </w:pPr>
    </w:p>
    <w:p w14:paraId="6768593F" w14:textId="77777777" w:rsidR="00E33F63" w:rsidRDefault="00E33F63" w:rsidP="00E33F63">
      <w:pPr>
        <w:pStyle w:val="Sinespaciado"/>
        <w:ind w:hanging="1134"/>
        <w:rPr>
          <w:rFonts w:ascii="Arial Narrow" w:hAnsi="Arial Narrow" w:cs="Arial"/>
          <w:color w:val="FFFFFF"/>
          <w:sz w:val="24"/>
          <w:szCs w:val="24"/>
        </w:rPr>
      </w:pPr>
    </w:p>
    <w:p w14:paraId="2934AAAB" w14:textId="77777777" w:rsidR="00E33F63" w:rsidRDefault="00E33F63" w:rsidP="00E33F63">
      <w:pPr>
        <w:pStyle w:val="Sinespaciado"/>
        <w:ind w:hanging="1134"/>
        <w:rPr>
          <w:rFonts w:ascii="Arial Narrow" w:hAnsi="Arial Narrow" w:cs="Arial"/>
          <w:color w:val="FFFFFF"/>
          <w:sz w:val="24"/>
          <w:szCs w:val="24"/>
        </w:rPr>
      </w:pPr>
    </w:p>
    <w:p w14:paraId="6484215C" w14:textId="77777777" w:rsidR="00E33F63" w:rsidRDefault="00E33F63">
      <w:pPr>
        <w:widowControl/>
        <w:adjustRightInd/>
        <w:spacing w:after="160" w:line="259" w:lineRule="auto"/>
        <w:jc w:val="left"/>
        <w:textAlignment w:val="auto"/>
      </w:pPr>
      <w:r>
        <w:br w:type="page"/>
      </w:r>
    </w:p>
    <w:p w14:paraId="3C00ABF3" w14:textId="77777777" w:rsidR="00E33F63" w:rsidRDefault="00E33F63"/>
    <w:p w14:paraId="00D167D7" w14:textId="77777777" w:rsidR="00E33F63" w:rsidRDefault="00E33F63"/>
    <w:p w14:paraId="7C895F6B" w14:textId="77777777" w:rsidR="007B5E86" w:rsidRPr="009B208F" w:rsidRDefault="007B5E86" w:rsidP="007B5E86">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3D1E948B"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59356380"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7036F885"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7E8EA0D"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Pr="009B208F">
        <w:rPr>
          <w:rFonts w:ascii="Calibri" w:hAnsi="Calibri" w:cs="Arial"/>
          <w:b/>
          <w:sz w:val="22"/>
          <w:szCs w:val="22"/>
          <w:lang w:val="es-ES_tradnl" w:eastAsia="es-ES_tradnl"/>
        </w:rPr>
        <w:t>IF de la entidad</w:t>
      </w:r>
      <w:r w:rsidRPr="009B208F">
        <w:rPr>
          <w:rFonts w:ascii="Calibri" w:hAnsi="Calibri" w:cs="Arial"/>
          <w:sz w:val="22"/>
          <w:szCs w:val="22"/>
          <w:lang w:val="es-ES_tradnl" w:eastAsia="es-ES_tradnl"/>
        </w:rPr>
        <w:t>:</w:t>
      </w:r>
    </w:p>
    <w:p w14:paraId="0D679F36" w14:textId="77777777" w:rsidR="007B5E86" w:rsidRDefault="007B5E86" w:rsidP="007B5E86">
      <w:pPr>
        <w:pStyle w:val="Texto2"/>
        <w:spacing w:before="0"/>
        <w:ind w:left="0"/>
        <w:jc w:val="center"/>
        <w:rPr>
          <w:rFonts w:ascii="Calibri" w:hAnsi="Calibri" w:cs="Arial"/>
          <w:b/>
          <w:bCs/>
          <w:color w:val="auto"/>
          <w:szCs w:val="22"/>
        </w:rPr>
      </w:pPr>
    </w:p>
    <w:p w14:paraId="5B538DB8" w14:textId="77777777" w:rsidR="007B5E86" w:rsidRPr="009B208F" w:rsidRDefault="007B5E86" w:rsidP="007B5E86">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2F70A10A" w14:textId="77777777" w:rsidR="007B5E86" w:rsidRPr="009B208F" w:rsidRDefault="007B5E86" w:rsidP="007B5E86">
      <w:pPr>
        <w:pStyle w:val="Texto2"/>
        <w:shd w:val="clear" w:color="auto" w:fill="D9D9D9"/>
        <w:ind w:left="0"/>
        <w:rPr>
          <w:rFonts w:ascii="Calibri" w:hAnsi="Calibri" w:cs="Arial"/>
          <w:b/>
          <w:bCs/>
          <w:color w:val="auto"/>
          <w:szCs w:val="22"/>
        </w:rPr>
      </w:pPr>
      <w:r w:rsidRPr="009B208F">
        <w:rPr>
          <w:rFonts w:ascii="Calibri" w:hAnsi="Calibri" w:cs="Arial"/>
          <w:b/>
          <w:bCs/>
          <w:color w:val="auto"/>
          <w:szCs w:val="22"/>
        </w:rPr>
        <w:t>DECLARACIÓN JURADA DEL CUMPLIMIENTO DE LAS CONDICIONES DE PARTICIPACIÓN</w:t>
      </w:r>
    </w:p>
    <w:p w14:paraId="0EDEC445" w14:textId="77777777" w:rsidR="007B5E86" w:rsidRPr="009B208F" w:rsidRDefault="007B5E86" w:rsidP="007B5E86">
      <w:pPr>
        <w:pStyle w:val="Texto2"/>
        <w:numPr>
          <w:ilvl w:val="0"/>
          <w:numId w:val="1"/>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B92C372" w14:textId="5D22D65D" w:rsidR="007B5E86" w:rsidRPr="00A052FC" w:rsidRDefault="007B5E86" w:rsidP="007B5E86">
      <w:pPr>
        <w:pStyle w:val="Texto2"/>
        <w:numPr>
          <w:ilvl w:val="0"/>
          <w:numId w:val="1"/>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22C5EF3F" w14:textId="77777777" w:rsidR="00A052FC" w:rsidRDefault="00A052FC" w:rsidP="00A052FC">
      <w:pPr>
        <w:pStyle w:val="Texto2"/>
        <w:numPr>
          <w:ilvl w:val="0"/>
          <w:numId w:val="1"/>
        </w:numPr>
        <w:rPr>
          <w:rFonts w:ascii="Calibri" w:hAnsi="Calibri"/>
        </w:rPr>
      </w:pPr>
      <w:r w:rsidRPr="00087576">
        <w:rPr>
          <w:rFonts w:ascii="Calibri" w:hAnsi="Calibri"/>
        </w:rPr>
        <w:t xml:space="preserve">Declaro </w:t>
      </w:r>
      <w:r>
        <w:rPr>
          <w:rFonts w:ascii="Calibri" w:hAnsi="Calibri"/>
        </w:rPr>
        <w:t>estar al corriente de las obligaciones tributarias y de la Seguridad Social.</w:t>
      </w:r>
    </w:p>
    <w:p w14:paraId="1E77FD5C" w14:textId="77777777" w:rsidR="00A052FC" w:rsidRPr="009B208F" w:rsidRDefault="00A052FC" w:rsidP="00A052FC">
      <w:pPr>
        <w:pStyle w:val="Texto2"/>
        <w:numPr>
          <w:ilvl w:val="0"/>
          <w:numId w:val="1"/>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7C3F721C" w14:textId="77777777" w:rsidR="00A052FC" w:rsidRPr="00050BF7" w:rsidRDefault="00A052FC" w:rsidP="00A052FC">
      <w:pPr>
        <w:pStyle w:val="Texto2"/>
        <w:numPr>
          <w:ilvl w:val="0"/>
          <w:numId w:val="1"/>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1C8697F6" w14:textId="0C8A7728" w:rsidR="00A052FC" w:rsidRPr="00A052FC" w:rsidRDefault="00A052FC" w:rsidP="00A052FC">
      <w:pPr>
        <w:pStyle w:val="Texto2"/>
        <w:numPr>
          <w:ilvl w:val="0"/>
          <w:numId w:val="1"/>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14BB5D90" w14:textId="77777777" w:rsidR="00A052FC" w:rsidRDefault="00A052FC" w:rsidP="00A052FC">
      <w:pPr>
        <w:pStyle w:val="Texto2"/>
        <w:spacing w:before="0"/>
        <w:ind w:left="0"/>
        <w:rPr>
          <w:rFonts w:ascii="Calibri" w:hAnsi="Calibri" w:cs="Arial"/>
          <w:szCs w:val="24"/>
          <w:lang w:val="es-ES_tradnl" w:eastAsia="es-ES_tradnl"/>
        </w:rPr>
      </w:pPr>
    </w:p>
    <w:p w14:paraId="4DE57E06" w14:textId="437904D6" w:rsidR="00A052FC" w:rsidRDefault="00A052FC" w:rsidP="00A052FC">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78208651" w14:textId="77777777" w:rsidR="00A052FC" w:rsidRPr="003208CD" w:rsidRDefault="00A052FC" w:rsidP="00A052FC">
      <w:pPr>
        <w:pStyle w:val="Texto2"/>
        <w:numPr>
          <w:ilvl w:val="0"/>
          <w:numId w:val="1"/>
        </w:numPr>
        <w:spacing w:before="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A052FC" w:rsidRPr="00A675AE" w14:paraId="469EB205" w14:textId="77777777" w:rsidTr="00CF3783">
        <w:trPr>
          <w:trHeight w:val="399"/>
        </w:trPr>
        <w:tc>
          <w:tcPr>
            <w:tcW w:w="2520" w:type="pct"/>
            <w:vMerge w:val="restart"/>
            <w:shd w:val="clear" w:color="auto" w:fill="auto"/>
            <w:vAlign w:val="center"/>
            <w:hideMark/>
          </w:tcPr>
          <w:p w14:paraId="12CDBEF9" w14:textId="77777777" w:rsidR="00A052FC" w:rsidRPr="006D6E2C" w:rsidRDefault="00A052FC" w:rsidP="00CF3783">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7A241F82" w14:textId="77777777" w:rsidR="00A052FC" w:rsidRPr="006D6E2C" w:rsidRDefault="00A052FC" w:rsidP="00CF3783">
            <w:pPr>
              <w:jc w:val="center"/>
              <w:rPr>
                <w:i/>
                <w:color w:val="C00000"/>
              </w:rPr>
            </w:pPr>
            <w:r w:rsidRPr="006D6E2C">
              <w:rPr>
                <w:i/>
                <w:color w:val="C00000"/>
              </w:rPr>
              <w:t>Marcar la categoría que proceda (X)</w:t>
            </w:r>
          </w:p>
        </w:tc>
        <w:tc>
          <w:tcPr>
            <w:tcW w:w="878" w:type="pct"/>
            <w:shd w:val="clear" w:color="auto" w:fill="auto"/>
            <w:vAlign w:val="center"/>
            <w:hideMark/>
          </w:tcPr>
          <w:p w14:paraId="56D9C240" w14:textId="77777777" w:rsidR="00A052FC" w:rsidRPr="006D6E2C" w:rsidRDefault="00A052FC" w:rsidP="00CF3783">
            <w:pPr>
              <w:jc w:val="center"/>
              <w:rPr>
                <w:b/>
              </w:rPr>
            </w:pPr>
            <w:r w:rsidRPr="006D6E2C">
              <w:rPr>
                <w:b/>
                <w:lang w:val="es-ES_tradnl"/>
              </w:rPr>
              <w:t>Autónoma</w:t>
            </w:r>
          </w:p>
        </w:tc>
        <w:tc>
          <w:tcPr>
            <w:tcW w:w="878" w:type="pct"/>
            <w:shd w:val="clear" w:color="auto" w:fill="auto"/>
            <w:vAlign w:val="center"/>
            <w:hideMark/>
          </w:tcPr>
          <w:p w14:paraId="7AFDED2F" w14:textId="77777777" w:rsidR="00A052FC" w:rsidRPr="00A675AE" w:rsidRDefault="00A052FC" w:rsidP="00CF3783">
            <w:pPr>
              <w:jc w:val="center"/>
              <w:rPr>
                <w:b/>
              </w:rPr>
            </w:pPr>
            <w:r w:rsidRPr="00A675AE">
              <w:rPr>
                <w:b/>
                <w:lang w:val="es-ES_tradnl"/>
              </w:rPr>
              <w:t>Asociada</w:t>
            </w:r>
          </w:p>
        </w:tc>
        <w:tc>
          <w:tcPr>
            <w:tcW w:w="724" w:type="pct"/>
            <w:shd w:val="clear" w:color="auto" w:fill="auto"/>
            <w:vAlign w:val="center"/>
            <w:hideMark/>
          </w:tcPr>
          <w:p w14:paraId="7A811F67" w14:textId="77777777" w:rsidR="00A052FC" w:rsidRPr="00A675AE" w:rsidRDefault="00A052FC" w:rsidP="00CF3783">
            <w:pPr>
              <w:jc w:val="center"/>
              <w:rPr>
                <w:b/>
              </w:rPr>
            </w:pPr>
            <w:r w:rsidRPr="00A675AE">
              <w:rPr>
                <w:b/>
                <w:lang w:val="es-ES_tradnl"/>
              </w:rPr>
              <w:t>Vinculada</w:t>
            </w:r>
          </w:p>
        </w:tc>
      </w:tr>
      <w:tr w:rsidR="00A052FC" w:rsidRPr="00A675AE" w14:paraId="53F4D652" w14:textId="77777777" w:rsidTr="00CF3783">
        <w:trPr>
          <w:trHeight w:val="111"/>
        </w:trPr>
        <w:tc>
          <w:tcPr>
            <w:tcW w:w="2520" w:type="pct"/>
            <w:vMerge/>
            <w:shd w:val="clear" w:color="auto" w:fill="auto"/>
            <w:vAlign w:val="center"/>
            <w:hideMark/>
          </w:tcPr>
          <w:p w14:paraId="5120508B" w14:textId="77777777" w:rsidR="00A052FC" w:rsidRPr="006D6E2C" w:rsidRDefault="00A052FC" w:rsidP="00CF3783">
            <w:pPr>
              <w:jc w:val="left"/>
            </w:pPr>
          </w:p>
        </w:tc>
        <w:tc>
          <w:tcPr>
            <w:tcW w:w="878" w:type="pct"/>
            <w:shd w:val="clear" w:color="auto" w:fill="FFFFCC"/>
            <w:vAlign w:val="center"/>
            <w:hideMark/>
          </w:tcPr>
          <w:p w14:paraId="5FBEBF75" w14:textId="77777777" w:rsidR="00A052FC" w:rsidRPr="003208CD" w:rsidRDefault="00A052FC" w:rsidP="00CF3783">
            <w:pPr>
              <w:jc w:val="center"/>
            </w:pPr>
          </w:p>
        </w:tc>
        <w:tc>
          <w:tcPr>
            <w:tcW w:w="878" w:type="pct"/>
            <w:shd w:val="clear" w:color="auto" w:fill="FFFFCC"/>
            <w:noWrap/>
            <w:vAlign w:val="center"/>
            <w:hideMark/>
          </w:tcPr>
          <w:p w14:paraId="33C3D8FA" w14:textId="77777777" w:rsidR="00A052FC" w:rsidRPr="003208CD" w:rsidRDefault="00A052FC" w:rsidP="00CF3783">
            <w:pPr>
              <w:jc w:val="center"/>
            </w:pPr>
          </w:p>
        </w:tc>
        <w:tc>
          <w:tcPr>
            <w:tcW w:w="724" w:type="pct"/>
            <w:shd w:val="clear" w:color="auto" w:fill="FFFFCC"/>
            <w:noWrap/>
            <w:vAlign w:val="center"/>
            <w:hideMark/>
          </w:tcPr>
          <w:p w14:paraId="7B67B0C1" w14:textId="77777777" w:rsidR="00A052FC" w:rsidRPr="003208CD" w:rsidRDefault="00A052FC" w:rsidP="00CF3783">
            <w:pPr>
              <w:jc w:val="center"/>
            </w:pPr>
          </w:p>
        </w:tc>
      </w:tr>
      <w:tr w:rsidR="00A052FC" w:rsidRPr="00A675AE" w14:paraId="072E1E18" w14:textId="77777777" w:rsidTr="00CF3783">
        <w:trPr>
          <w:cantSplit/>
          <w:trHeight w:val="240"/>
          <w:tblHeader/>
        </w:trPr>
        <w:tc>
          <w:tcPr>
            <w:tcW w:w="5000" w:type="pct"/>
            <w:gridSpan w:val="4"/>
            <w:shd w:val="clear" w:color="auto" w:fill="auto"/>
            <w:noWrap/>
            <w:hideMark/>
          </w:tcPr>
          <w:p w14:paraId="72CEEB84" w14:textId="77777777" w:rsidR="00A052FC" w:rsidRPr="00050BF7" w:rsidRDefault="00A052FC" w:rsidP="00CF3783">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A052FC" w:rsidRPr="00A675AE" w14:paraId="6B8F8640" w14:textId="77777777" w:rsidTr="00CF3783">
        <w:trPr>
          <w:cantSplit/>
          <w:trHeight w:val="1540"/>
        </w:trPr>
        <w:tc>
          <w:tcPr>
            <w:tcW w:w="5000" w:type="pct"/>
            <w:gridSpan w:val="4"/>
            <w:shd w:val="clear" w:color="auto" w:fill="auto"/>
            <w:hideMark/>
          </w:tcPr>
          <w:p w14:paraId="0F452B01"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A052FC" w:rsidRPr="00A675AE" w14:paraId="2C563330" w14:textId="77777777" w:rsidTr="00CF3783">
        <w:trPr>
          <w:trHeight w:val="1028"/>
        </w:trPr>
        <w:tc>
          <w:tcPr>
            <w:tcW w:w="5000" w:type="pct"/>
            <w:gridSpan w:val="4"/>
            <w:shd w:val="clear" w:color="auto" w:fill="auto"/>
            <w:vAlign w:val="bottom"/>
            <w:hideMark/>
          </w:tcPr>
          <w:p w14:paraId="7C1E2AA0"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A052FC" w:rsidRPr="00A675AE" w14:paraId="69345809" w14:textId="77777777" w:rsidTr="00CF3783">
        <w:trPr>
          <w:trHeight w:val="1920"/>
        </w:trPr>
        <w:tc>
          <w:tcPr>
            <w:tcW w:w="5000" w:type="pct"/>
            <w:gridSpan w:val="4"/>
            <w:shd w:val="clear" w:color="auto" w:fill="auto"/>
            <w:vAlign w:val="bottom"/>
            <w:hideMark/>
          </w:tcPr>
          <w:p w14:paraId="01F6840B"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18223A66" w14:textId="77777777" w:rsidR="00A052FC" w:rsidRDefault="00A052FC" w:rsidP="00A052FC">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74271F76" w14:textId="77777777" w:rsidR="00A052FC" w:rsidRPr="003208CD" w:rsidRDefault="00A052FC" w:rsidP="00A052FC">
      <w:pPr>
        <w:pStyle w:val="Texto2"/>
        <w:spacing w:before="0"/>
        <w:ind w:left="36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52FC" w:rsidRPr="007F55C2" w14:paraId="37DAD8F2" w14:textId="77777777" w:rsidTr="00CF3783">
        <w:trPr>
          <w:trHeight w:val="20"/>
        </w:trPr>
        <w:tc>
          <w:tcPr>
            <w:tcW w:w="5000" w:type="pct"/>
            <w:shd w:val="clear" w:color="auto" w:fill="auto"/>
          </w:tcPr>
          <w:p w14:paraId="1BEEEBDA"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A052FC" w:rsidRPr="007F55C2" w14:paraId="5A0E051F" w14:textId="77777777" w:rsidTr="00CF3783">
        <w:trPr>
          <w:trHeight w:val="20"/>
        </w:trPr>
        <w:tc>
          <w:tcPr>
            <w:tcW w:w="5000" w:type="pct"/>
            <w:shd w:val="clear" w:color="auto" w:fill="auto"/>
          </w:tcPr>
          <w:p w14:paraId="61C19214"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A052FC" w:rsidRPr="007F55C2" w14:paraId="546B966F" w14:textId="77777777" w:rsidTr="00CF3783">
        <w:trPr>
          <w:trHeight w:val="20"/>
        </w:trPr>
        <w:tc>
          <w:tcPr>
            <w:tcW w:w="5000" w:type="pct"/>
            <w:shd w:val="clear" w:color="auto" w:fill="auto"/>
          </w:tcPr>
          <w:p w14:paraId="66E759C4"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3E76FF2F" w14:textId="77777777" w:rsidR="00A052FC" w:rsidRDefault="00A052FC" w:rsidP="00A052FC">
      <w:pPr>
        <w:pStyle w:val="Texto2"/>
        <w:spacing w:before="0"/>
        <w:ind w:left="360"/>
        <w:rPr>
          <w:rFonts w:ascii="Calibri" w:hAnsi="Calibri" w:cs="Arial"/>
          <w:szCs w:val="24"/>
          <w:lang w:val="es-ES_tradnl" w:eastAsia="es-ES_tradnl"/>
        </w:rPr>
      </w:pPr>
    </w:p>
    <w:p w14:paraId="76288643" w14:textId="77777777" w:rsidR="00A052FC" w:rsidRDefault="00A052FC" w:rsidP="00A052FC">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BB3B087" w14:textId="77777777" w:rsidR="00A052FC" w:rsidRDefault="00A052FC" w:rsidP="00A052FC">
      <w:pPr>
        <w:pStyle w:val="Texto2"/>
        <w:spacing w:before="0"/>
        <w:ind w:left="360"/>
        <w:rPr>
          <w:rFonts w:ascii="Calibri" w:hAnsi="Calibri" w:cs="Arial"/>
          <w:szCs w:val="24"/>
          <w:lang w:val="es-ES_tradnl" w:eastAsia="es-ES_tradnl"/>
        </w:rPr>
      </w:pPr>
    </w:p>
    <w:p w14:paraId="0787EC02" w14:textId="77777777" w:rsidR="00A052FC" w:rsidRPr="003208CD" w:rsidRDefault="00A052FC" w:rsidP="00A052FC">
      <w:pPr>
        <w:pStyle w:val="Texto2"/>
        <w:spacing w:before="0"/>
        <w:ind w:left="36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A052FC" w:rsidRPr="00FA6758" w14:paraId="66CC81AD" w14:textId="77777777" w:rsidTr="00CF3783">
        <w:trPr>
          <w:trHeight w:val="858"/>
          <w:tblHeader/>
        </w:trPr>
        <w:tc>
          <w:tcPr>
            <w:tcW w:w="1437" w:type="pct"/>
            <w:shd w:val="clear" w:color="auto" w:fill="auto"/>
            <w:vAlign w:val="center"/>
          </w:tcPr>
          <w:p w14:paraId="0475CEB7"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3687E89F"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16F3E0B3"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24FFEAB3"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08DBAD4C"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6E93EF09"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3C460F7A"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A052FC" w:rsidRPr="00FA6758" w14:paraId="545470C3" w14:textId="77777777" w:rsidTr="00CF3783">
        <w:trPr>
          <w:trHeight w:hRule="exact" w:val="425"/>
        </w:trPr>
        <w:tc>
          <w:tcPr>
            <w:tcW w:w="1437" w:type="pct"/>
            <w:shd w:val="clear" w:color="auto" w:fill="auto"/>
            <w:vAlign w:val="center"/>
          </w:tcPr>
          <w:p w14:paraId="4E97B931"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DA8637F" w14:textId="77777777" w:rsidR="00A052FC" w:rsidRPr="00E7208F" w:rsidRDefault="00A052FC" w:rsidP="00CF3783">
            <w:pPr>
              <w:spacing w:line="240" w:lineRule="auto"/>
              <w:jc w:val="center"/>
              <w:rPr>
                <w:rFonts w:ascii="Calibri" w:hAnsi="Calibri" w:cs="Calibri"/>
                <w:color w:val="444444"/>
              </w:rPr>
            </w:pPr>
          </w:p>
        </w:tc>
        <w:tc>
          <w:tcPr>
            <w:tcW w:w="1062" w:type="pct"/>
            <w:shd w:val="clear" w:color="auto" w:fill="auto"/>
            <w:vAlign w:val="center"/>
          </w:tcPr>
          <w:p w14:paraId="2FFDB8AF"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33A2D83C" w14:textId="77777777" w:rsidR="00A052FC" w:rsidRPr="00E7208F" w:rsidRDefault="00A052FC" w:rsidP="00CF3783">
            <w:pPr>
              <w:spacing w:line="240" w:lineRule="auto"/>
              <w:jc w:val="center"/>
              <w:rPr>
                <w:rFonts w:ascii="Calibri" w:hAnsi="Calibri" w:cs="Calibri"/>
                <w:color w:val="444444"/>
              </w:rPr>
            </w:pPr>
          </w:p>
        </w:tc>
        <w:tc>
          <w:tcPr>
            <w:tcW w:w="1123" w:type="pct"/>
            <w:shd w:val="clear" w:color="auto" w:fill="auto"/>
            <w:vAlign w:val="center"/>
          </w:tcPr>
          <w:p w14:paraId="094E344A"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1838C118" w14:textId="77777777" w:rsidR="00A052FC" w:rsidRPr="00E7208F" w:rsidRDefault="00A052FC" w:rsidP="00CF3783">
            <w:pPr>
              <w:spacing w:line="240" w:lineRule="auto"/>
              <w:jc w:val="center"/>
              <w:rPr>
                <w:rFonts w:ascii="Calibri" w:hAnsi="Calibri" w:cs="Calibri"/>
                <w:color w:val="444444"/>
                <w:sz w:val="16"/>
                <w:szCs w:val="16"/>
              </w:rPr>
            </w:pPr>
          </w:p>
        </w:tc>
      </w:tr>
    </w:tbl>
    <w:p w14:paraId="7C4646C9" w14:textId="77777777" w:rsidR="00A052FC" w:rsidRPr="00A052FC" w:rsidRDefault="00A052FC" w:rsidP="00A052FC">
      <w:pPr>
        <w:pStyle w:val="Prrafodelista"/>
        <w:ind w:left="360"/>
        <w:rPr>
          <w:highlight w:val="yellow"/>
        </w:rPr>
      </w:pPr>
    </w:p>
    <w:p w14:paraId="2F1675D8" w14:textId="77777777" w:rsidR="00A052FC" w:rsidRPr="00BF4971" w:rsidRDefault="00A052FC" w:rsidP="00A052FC">
      <w:r w:rsidRPr="00BF4971">
        <w:t xml:space="preserve">En                      </w:t>
      </w:r>
      <w:proofErr w:type="gramStart"/>
      <w:r w:rsidRPr="00BF4971">
        <w:t xml:space="preserve">  ,</w:t>
      </w:r>
      <w:proofErr w:type="gramEnd"/>
      <w:r w:rsidRPr="00BF4971">
        <w:t xml:space="preserve"> a        de             </w:t>
      </w:r>
      <w:proofErr w:type="spellStart"/>
      <w:r w:rsidRPr="00BF4971">
        <w:t>de</w:t>
      </w:r>
      <w:proofErr w:type="spellEnd"/>
      <w:r w:rsidRPr="00BF4971">
        <w:t xml:space="preserve">              </w:t>
      </w:r>
    </w:p>
    <w:p w14:paraId="0BB3BDCF" w14:textId="77777777" w:rsidR="00A052FC" w:rsidRPr="00BF4971" w:rsidRDefault="00A052FC" w:rsidP="00A052FC">
      <w:r w:rsidRPr="00BF4971">
        <w:t>Nombre:</w:t>
      </w:r>
    </w:p>
    <w:p w14:paraId="55086B25" w14:textId="5E2FF2C9" w:rsidR="00DC17C4" w:rsidRDefault="00A052FC" w:rsidP="00A052FC">
      <w:pPr>
        <w:rPr>
          <w:rFonts w:ascii="Calibri" w:hAnsi="Calibri" w:cs="Arial"/>
          <w:b/>
          <w:bCs w:val="0"/>
          <w:szCs w:val="22"/>
        </w:rPr>
      </w:pPr>
      <w:r w:rsidRPr="00BF4971">
        <w:t>Firma ELECTRÓNICA o FIRMA MANUSC</w:t>
      </w:r>
      <w:bookmarkStart w:id="0" w:name="_GoBack"/>
      <w:bookmarkEnd w:id="0"/>
      <w:r w:rsidRPr="00BF4971">
        <w:t xml:space="preserve">RITA del REPRESENTATE LEGAL </w:t>
      </w:r>
    </w:p>
    <w:sectPr w:rsidR="00DC17C4" w:rsidSect="00E038D4">
      <w:headerReference w:type="default" r:id="rId9"/>
      <w:footerReference w:type="default" r:id="rId10"/>
      <w:headerReference w:type="first" r:id="rId11"/>
      <w:footerReference w:type="first" r:id="rId12"/>
      <w:pgSz w:w="11906" w:h="16838"/>
      <w:pgMar w:top="1417" w:right="1701" w:bottom="1417" w:left="1701" w:header="708"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376AB" w14:textId="77777777" w:rsidR="00397E6E" w:rsidRDefault="00397E6E" w:rsidP="007B5E86">
      <w:pPr>
        <w:spacing w:line="240" w:lineRule="auto"/>
      </w:pPr>
      <w:r>
        <w:separator/>
      </w:r>
    </w:p>
  </w:endnote>
  <w:endnote w:type="continuationSeparator" w:id="0">
    <w:p w14:paraId="0294FD42" w14:textId="77777777" w:rsidR="00397E6E" w:rsidRDefault="00397E6E" w:rsidP="007B5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C8E7" w14:textId="77777777" w:rsidR="007B5E86" w:rsidRDefault="007B5E86" w:rsidP="007B5E86">
    <w:pPr>
      <w:rPr>
        <w:rFonts w:ascii="Calibri" w:hAnsi="Calibri"/>
        <w:b/>
        <w:sz w:val="22"/>
        <w:szCs w:val="22"/>
      </w:rPr>
    </w:pPr>
    <w:r w:rsidRPr="00F271A7">
      <w:rPr>
        <w:rFonts w:ascii="Calibri" w:hAnsi="Calibri"/>
        <w:b/>
        <w:sz w:val="22"/>
        <w:szCs w:val="22"/>
      </w:rPr>
      <w:t>Fondo Europeo de Desarrollo Regional</w:t>
    </w:r>
    <w:r w:rsidRPr="00F271A7">
      <w:rPr>
        <w:rFonts w:ascii="Calibri" w:hAnsi="Calibri"/>
        <w:b/>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sz w:val="22"/>
        <w:szCs w:val="22"/>
      </w:rPr>
      <w:t>Una manera de hacer Europa</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74"/>
      <w:gridCol w:w="4230"/>
    </w:tblGrid>
    <w:tr w:rsidR="00E038D4" w14:paraId="47CBBF8F" w14:textId="77777777" w:rsidTr="00157CE4">
      <w:trPr>
        <w:trHeight w:val="274"/>
      </w:trPr>
      <w:tc>
        <w:tcPr>
          <w:tcW w:w="4855" w:type="dxa"/>
        </w:tcPr>
        <w:p w14:paraId="418E0E60" w14:textId="33D412DA" w:rsidR="00E038D4" w:rsidRDefault="00E038D4" w:rsidP="00A052FC">
          <w:pPr>
            <w:rPr>
              <w:rFonts w:ascii="Calibri" w:hAnsi="Calibri"/>
              <w:b/>
              <w:sz w:val="22"/>
              <w:szCs w:val="22"/>
            </w:rPr>
          </w:pPr>
          <w:r>
            <w:rPr>
              <w:rFonts w:asciiTheme="minorHAnsi" w:hAnsiTheme="minorHAnsi" w:cstheme="minorHAnsi"/>
            </w:rPr>
            <w:t>V01</w:t>
          </w:r>
          <w:r w:rsidR="00C5225D">
            <w:rPr>
              <w:rFonts w:asciiTheme="minorHAnsi" w:hAnsiTheme="minorHAnsi" w:cstheme="minorHAnsi"/>
            </w:rPr>
            <w:t>2</w:t>
          </w:r>
          <w:r w:rsidR="00A052FC">
            <w:rPr>
              <w:rFonts w:asciiTheme="minorHAnsi" w:hAnsiTheme="minorHAnsi" w:cstheme="minorHAnsi"/>
            </w:rPr>
            <w:t>1</w:t>
          </w:r>
        </w:p>
      </w:tc>
      <w:tc>
        <w:tcPr>
          <w:tcW w:w="4856" w:type="dxa"/>
        </w:tcPr>
        <w:p w14:paraId="01CA4528" w14:textId="62B8BE3B" w:rsidR="00E038D4" w:rsidRDefault="00E038D4" w:rsidP="00E038D4">
          <w:pPr>
            <w:jc w:val="right"/>
            <w:rPr>
              <w:rFonts w:ascii="Calibri" w:hAnsi="Calibri"/>
              <w:b/>
              <w:sz w:val="22"/>
              <w:szCs w:val="22"/>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BF4971">
            <w:rPr>
              <w:rStyle w:val="Nmerodepgina"/>
              <w:noProof/>
              <w:sz w:val="18"/>
              <w:szCs w:val="18"/>
            </w:rPr>
            <w:t>2</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BF4971">
            <w:rPr>
              <w:rStyle w:val="Nmerodepgina"/>
              <w:noProof/>
              <w:sz w:val="18"/>
              <w:szCs w:val="18"/>
            </w:rPr>
            <w:t>4</w:t>
          </w:r>
          <w:r w:rsidRPr="00E8188E">
            <w:rPr>
              <w:rStyle w:val="Nmerodepgina"/>
              <w:sz w:val="18"/>
              <w:szCs w:val="18"/>
            </w:rPr>
            <w:fldChar w:fldCharType="end"/>
          </w:r>
        </w:p>
      </w:tc>
    </w:tr>
  </w:tbl>
  <w:p w14:paraId="6E80BB59" w14:textId="77777777" w:rsidR="00275B50" w:rsidRPr="00275B50" w:rsidRDefault="00275B50" w:rsidP="00275B50">
    <w:pPr>
      <w:pStyle w:val="Piedepgina"/>
      <w:spacing w:before="120"/>
      <w:rPr>
        <w:rFonts w:asciiTheme="minorHAnsi" w:hAnsiTheme="minorHAnsi"/>
        <w:b/>
        <w:sz w:val="22"/>
        <w:szCs w:val="22"/>
      </w:rPr>
    </w:pPr>
  </w:p>
  <w:p w14:paraId="5BA0337A" w14:textId="77777777" w:rsidR="007B5E86" w:rsidRDefault="007B5E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A31F" w14:textId="77777777" w:rsidR="00E038D4" w:rsidRDefault="00E038D4" w:rsidP="00E038D4">
    <w:pPr>
      <w:rPr>
        <w:rFonts w:ascii="Calibri" w:hAnsi="Calibri"/>
        <w:b/>
        <w:sz w:val="22"/>
        <w:szCs w:val="22"/>
      </w:rPr>
    </w:pPr>
    <w:r w:rsidRPr="00F271A7">
      <w:rPr>
        <w:rFonts w:ascii="Calibri" w:hAnsi="Calibri"/>
        <w:b/>
        <w:sz w:val="22"/>
        <w:szCs w:val="22"/>
      </w:rPr>
      <w:t>Fondo Europeo de Desarrollo Regional</w:t>
    </w:r>
    <w:r w:rsidRPr="00F271A7">
      <w:rPr>
        <w:rFonts w:ascii="Calibri" w:hAnsi="Calibri"/>
        <w:b/>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sz w:val="22"/>
        <w:szCs w:val="22"/>
      </w:rPr>
      <w:t>Una manera de hacer Europa</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7"/>
      <w:gridCol w:w="4217"/>
    </w:tblGrid>
    <w:tr w:rsidR="00E038D4" w14:paraId="3485E85E" w14:textId="77777777" w:rsidTr="00157CE4">
      <w:trPr>
        <w:trHeight w:val="274"/>
      </w:trPr>
      <w:tc>
        <w:tcPr>
          <w:tcW w:w="4855" w:type="dxa"/>
        </w:tcPr>
        <w:p w14:paraId="5569C337" w14:textId="6E77386A" w:rsidR="00E038D4" w:rsidRDefault="00E038D4" w:rsidP="00A052FC">
          <w:pPr>
            <w:rPr>
              <w:rFonts w:ascii="Calibri" w:hAnsi="Calibri"/>
              <w:b/>
              <w:sz w:val="22"/>
              <w:szCs w:val="22"/>
            </w:rPr>
          </w:pPr>
          <w:r>
            <w:rPr>
              <w:rFonts w:asciiTheme="minorHAnsi" w:hAnsiTheme="minorHAnsi" w:cstheme="minorHAnsi"/>
            </w:rPr>
            <w:t>V01</w:t>
          </w:r>
          <w:r w:rsidR="00C5225D">
            <w:rPr>
              <w:rFonts w:asciiTheme="minorHAnsi" w:hAnsiTheme="minorHAnsi" w:cstheme="minorHAnsi"/>
            </w:rPr>
            <w:t>2</w:t>
          </w:r>
          <w:r w:rsidR="00A052FC">
            <w:rPr>
              <w:rFonts w:asciiTheme="minorHAnsi" w:hAnsiTheme="minorHAnsi" w:cstheme="minorHAnsi"/>
            </w:rPr>
            <w:t>1</w:t>
          </w:r>
        </w:p>
      </w:tc>
      <w:tc>
        <w:tcPr>
          <w:tcW w:w="4856" w:type="dxa"/>
        </w:tcPr>
        <w:p w14:paraId="5572E9F3" w14:textId="77777777" w:rsidR="00E038D4" w:rsidRDefault="00E038D4" w:rsidP="00E038D4">
          <w:pPr>
            <w:jc w:val="right"/>
            <w:rPr>
              <w:rFonts w:ascii="Calibri" w:hAnsi="Calibri"/>
              <w:b/>
              <w:sz w:val="22"/>
              <w:szCs w:val="22"/>
            </w:rPr>
          </w:pPr>
        </w:p>
      </w:tc>
    </w:tr>
  </w:tbl>
  <w:p w14:paraId="103036DE" w14:textId="77777777" w:rsidR="00E038D4" w:rsidRDefault="00E038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9DF8" w14:textId="77777777" w:rsidR="00397E6E" w:rsidRDefault="00397E6E" w:rsidP="007B5E86">
      <w:pPr>
        <w:spacing w:line="240" w:lineRule="auto"/>
      </w:pPr>
      <w:r>
        <w:separator/>
      </w:r>
    </w:p>
  </w:footnote>
  <w:footnote w:type="continuationSeparator" w:id="0">
    <w:p w14:paraId="7B1BFA3E" w14:textId="77777777" w:rsidR="00397E6E" w:rsidRDefault="00397E6E" w:rsidP="007B5E86">
      <w:pPr>
        <w:spacing w:line="240" w:lineRule="auto"/>
      </w:pPr>
      <w:r>
        <w:continuationSeparator/>
      </w:r>
    </w:p>
  </w:footnote>
  <w:footnote w:id="1">
    <w:p w14:paraId="44AFDB55" w14:textId="77777777" w:rsidR="00A052FC" w:rsidRPr="00050BF7" w:rsidRDefault="00A052FC" w:rsidP="00A052FC">
      <w:pPr>
        <w:rPr>
          <w:rFonts w:ascii="Calibri" w:hAnsi="Calibri" w:cs="Calibri"/>
          <w:sz w:val="4"/>
          <w:szCs w:val="18"/>
        </w:rPr>
      </w:pPr>
    </w:p>
  </w:footnote>
  <w:footnote w:id="2">
    <w:p w14:paraId="297E3588" w14:textId="77777777" w:rsidR="00A052FC" w:rsidRPr="00050BF7" w:rsidRDefault="00A052FC" w:rsidP="00A052FC">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69D85A3A" w14:textId="77777777" w:rsidR="00A052FC" w:rsidRDefault="00BF4971" w:rsidP="00A052FC">
      <w:pPr>
        <w:pStyle w:val="Textonotapie"/>
      </w:pPr>
      <w:hyperlink r:id="rId1" w:history="1">
        <w:r w:rsidR="00A052FC" w:rsidRPr="00050BF7">
          <w:rPr>
            <w:rStyle w:val="Hipervnculo"/>
            <w:rFonts w:ascii="Calibri" w:hAnsi="Calibri" w:cs="Calibri"/>
            <w:sz w:val="18"/>
            <w:szCs w:val="18"/>
          </w:rPr>
          <w:t>https://op.europa.eu/es/publication-detail/-/publication/79c0ce87-f4dc-11e6-8a35-01aa75ed71a1</w:t>
        </w:r>
      </w:hyperlink>
      <w:r w:rsidR="00A052FC" w:rsidRPr="00050BF7">
        <w:rPr>
          <w:rFonts w:ascii="Calibri" w:hAnsi="Calibri" w:cs="Calibri"/>
          <w:sz w:val="18"/>
          <w:szCs w:val="18"/>
        </w:rPr>
        <w:t xml:space="preserve">. </w:t>
      </w:r>
    </w:p>
  </w:footnote>
  <w:footnote w:id="3">
    <w:p w14:paraId="2C0A4946" w14:textId="77777777" w:rsidR="00A052FC" w:rsidRPr="00050BF7" w:rsidRDefault="00A052FC" w:rsidP="00A052FC">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21A9D2FB" w14:textId="77777777" w:rsidR="00A052FC" w:rsidRPr="007F55C2" w:rsidRDefault="00A052FC" w:rsidP="00A052FC">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0B0FA4C7" w14:textId="77777777" w:rsidR="00A052FC" w:rsidRPr="007F55C2" w:rsidRDefault="00A052FC" w:rsidP="00A052FC">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7231259B" w14:textId="77777777" w:rsidR="00A052FC" w:rsidRPr="00050BF7" w:rsidRDefault="00A052FC" w:rsidP="00A052FC">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73BF" w14:textId="6A3C738F" w:rsidR="00845358" w:rsidRPr="00127026" w:rsidRDefault="00356446" w:rsidP="00356446">
    <w:pPr>
      <w:pStyle w:val="Encabezado"/>
      <w:tabs>
        <w:tab w:val="clear" w:pos="8504"/>
      </w:tabs>
      <w:rPr>
        <w:b/>
        <w:color w:val="FF0000"/>
      </w:rPr>
    </w:pPr>
    <w:r>
      <w:rPr>
        <w:noProof/>
      </w:rPr>
      <mc:AlternateContent>
        <mc:Choice Requires="wpg">
          <w:drawing>
            <wp:anchor distT="0" distB="0" distL="114300" distR="114300" simplePos="0" relativeHeight="251661312" behindDoc="0" locked="0" layoutInCell="1" allowOverlap="1" wp14:anchorId="3EE0F596" wp14:editId="240716AB">
              <wp:simplePos x="0" y="0"/>
              <wp:positionH relativeFrom="column">
                <wp:posOffset>323850</wp:posOffset>
              </wp:positionH>
              <wp:positionV relativeFrom="paragraph">
                <wp:posOffset>-248285</wp:posOffset>
              </wp:positionV>
              <wp:extent cx="5116830" cy="620395"/>
              <wp:effectExtent l="0" t="0" r="7620" b="8255"/>
              <wp:wrapNone/>
              <wp:docPr id="6" name="Grupo 6"/>
              <wp:cNvGraphicFramePr/>
              <a:graphic xmlns:a="http://schemas.openxmlformats.org/drawingml/2006/main">
                <a:graphicData uri="http://schemas.microsoft.com/office/word/2010/wordprocessingGroup">
                  <wpg:wgp>
                    <wpg:cNvGrpSpPr/>
                    <wpg:grpSpPr>
                      <a:xfrm>
                        <a:off x="0" y="0"/>
                        <a:ext cx="5116830" cy="620395"/>
                        <a:chOff x="0" y="0"/>
                        <a:chExt cx="5116830" cy="620395"/>
                      </a:xfrm>
                    </wpg:grpSpPr>
                    <pic:pic xmlns:pic="http://schemas.openxmlformats.org/drawingml/2006/picture">
                      <pic:nvPicPr>
                        <pic:cNvPr id="7" name="Imagen 1" descr="cid:image006.jpg@01D1E765.080985D0"/>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3425" cy="620395"/>
                        </a:xfrm>
                        <a:prstGeom prst="rect">
                          <a:avLst/>
                        </a:prstGeom>
                        <a:noFill/>
                        <a:ln>
                          <a:noFill/>
                        </a:ln>
                      </pic:spPr>
                    </pic:pic>
                    <pic:pic xmlns:pic="http://schemas.openxmlformats.org/drawingml/2006/picture">
                      <pic:nvPicPr>
                        <pic:cNvPr id="8" name="Imagen 8">
                          <a:extLst>
                            <a:ext uri="{FF2B5EF4-FFF2-40B4-BE49-F238E27FC236}">
                              <a16:creationId xmlns:a16="http://schemas.microsoft.com/office/drawing/2014/main" id="{83484F6A-A5B1-4BC8-8757-4AACE81D97D1}"/>
                            </a:ext>
                          </a:extLst>
                        </pic:cNvPr>
                        <pic:cNvPicPr>
                          <a:picLocks noChangeAspect="1"/>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l="12946" t="18269" r="12946" b="18269"/>
                        <a:stretch/>
                      </pic:blipFill>
                      <pic:spPr>
                        <a:xfrm>
                          <a:off x="1733550" y="9525"/>
                          <a:ext cx="1026160" cy="575945"/>
                        </a:xfrm>
                        <a:prstGeom prst="rect">
                          <a:avLst/>
                        </a:prstGeom>
                      </pic:spPr>
                    </pic:pic>
                    <pic:pic xmlns:pic="http://schemas.openxmlformats.org/drawingml/2006/picture">
                      <pic:nvPicPr>
                        <pic:cNvPr id="9" name="Imagen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724275" y="123825"/>
                          <a:ext cx="1392555" cy="408940"/>
                        </a:xfrm>
                        <a:prstGeom prst="rect">
                          <a:avLst/>
                        </a:prstGeom>
                      </pic:spPr>
                    </pic:pic>
                  </wpg:wgp>
                </a:graphicData>
              </a:graphic>
            </wp:anchor>
          </w:drawing>
        </mc:Choice>
        <mc:Fallback xmlns:cx1="http://schemas.microsoft.com/office/drawing/2015/9/8/chartex">
          <w:pict>
            <v:group w14:anchorId="54ED2DC6" id="Grupo 6" o:spid="_x0000_s1026" style="position:absolute;margin-left:25.5pt;margin-top:-19.55pt;width:402.9pt;height:48.85pt;z-index:251661312" coordsize="51168,6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wLaktBAAAEA4AAA4AAABkcnMvZTJvRG9jLnhtbNxX2W7jNhR9L9B/&#10;EPQua7F2xJl6UxBgpg06U/SZpiiJjSQSJB0nGMy/95KSnXhBOw0mDymC2CRFXt97eM4hdfXhsWut&#10;ByIkZf3M9ieebZEes5L29cz+40vhpLYlFepL1LKezOwnIu0P1z//dLXjOQlYw9qSCAuC9DLf8Znd&#10;KMVz15W4IR2SE8ZJDw8rJjqkoCtqtxRoB9G71g08L3Z3TJRcMEykhNHV8NC+NvGrimD1W1VJoqx2&#10;ZkNuynwK87nRn+71FcprgXhD8ZgGekUWHaI9/Ogh1AopZG0FPQvVUSyYZJWaYNa5rKooJqYGqMb3&#10;Tqq5EWzLTS11vqv5ASaA9gSnV4fFvz7cCYuWMzu2rR51sEU3YsuZFWtodrzOYcaN4J/5nRgH6qGn&#10;q32sRKe/oQ7r0YD6dACVPCoLw2Dk+3E6BewxPIsDb5pFA+q4ga05W4ab9T8vdPc/6+rsDslwinP4&#10;HzGC1hlG/84lWKW2gthjkO67YnRI3G+5A9vJkaIb2lL1ZKgJG6eT6h/uKL4TQ+cZ7mQP922HatJb&#10;vm2VRGKgJqZlTvUg0HvyF69/8fyVv07iaOKlXpZGK8NaHVpHG2IjXftHhu+l1bNlg/qazCUH9oMm&#10;Ndru8XTTPUps01Je0LbVu6nbIwSQzgnTLqA4sHjF8LYjvRpkKUgLaLBeNpRL2xI56TYEWCZuS6hU&#10;5C3t700vAGKAQSggHhe0V0ZFwJ2PUulcNIuMjr4G6dzzsmDhLCNv6YResnbmWZg4ibdOQi9M/aW/&#10;/KZX+2G+lQTAQO2K07EQGD0r5aJoRnsZ5GhkbT0gYx4aRpPQ/tukCEMaL52rFPh3gBzmQVsJonCj&#10;mxXAOo7D5MMDswfPsOsNkiAya7P7xEpAA20VM2B8j8iS6TQMolONHaQC9BBS3RDWWboBwEOeJjh6&#10;gCqGyvZTdM4902QwlbT90QDE1CMme53v2IT0B4ZD491oEM6mwfJGDaYGkkvkK4pgEa2L0CmgBeRb&#10;hM5iHWZOEUzTdZAUy2AaD+SLcyyIof5teeBe/J+5F7oD97Qzf02nYRoW8dyZRwvfCRfL1EmTKHHC&#10;+Xy5Tv1Vlqz8b0bmF/i5Vz7s1L75gz3DEkz9SVXzuUEciOsbFN/YRKaXbAO3YvA+zVjoFIKZ40mK&#10;erNsxSDkYq3/RrReTILmF6YXXpqtx1HLG3RsBuNUYwjjetAHtJ7TuMSmd2Nl+tbkB1kIdwMwDT8N&#10;4gzM+zAGN6hh7KXlaTPRRDu3Ng3iiZn5YFxRBJcDuBtkETiYiaRNX18dfC+I/Xi8OkRJlIVmwmtt&#10;7X/hWbABR56VacjeSNh6w95Yx+ElHb9Tzbz2yL+gi2kShEECBzrowocz5kwZ0yyIovHAD700C82l&#10;8Icqw9yv4bXDuNv4iqTfa172of3yRe76bwAAAP//AwBQSwMEFAAGAAgAAAAhAKegv2z/AAAA2AIA&#10;ABkAAABkcnMvX3JlbHMvZTJvRG9jLnhtbC5yZWxzvJLNSgMxFEb3gu8Q7t5JZmrrWJqpi1bowo3U&#10;BwjJnUx08kMSpX17gwVpoeqqLnNDznf4bhbLnR3JB8ZkvONQVwwIOumVcZrDy/bxpgWSsnBKjN4h&#10;hz0mWHbXV4tnHEUuj9JgQiKF4hKHIecwpzTJAa1IlQ/oyk3voxW5HKOmQcg3oZE2jM1oPGZAd8Ik&#10;G8UhbtQEyHYfSvLfbN/3RuLKy3eLLp+JoMaW7AIUUWPmYFEZcRg21WtADfS8RHNBCWnU/MurNFIk&#10;9AOrV/X6bjatWMvu2+mqrOQg/ORV6WG9yxidGH9yrS/oelRY/Wtht/8jMfmWoCf/sfsEAAD//wMA&#10;UEsDBAoAAAAAAAAAIQB522LHJUYAACVGAAAVAAAAZHJzL21lZGlhL2ltYWdlMy5qcGVn/9j/4AAQ&#10;SkZJRgABAQEA3ADcAAD/2wBDAAIBAQEBAQIBAQECAgICAgQDAgICAgUEBAMEBgUGBgYFBgYGBwkI&#10;BgcJBwYGCAsICQoKCgoKBggLDAsKDAkKCgr/2wBDAQICAgICAgUDAwUKBwYHCgoKCgoKCgoKCgoK&#10;CgoKCgoKCgoKCgoKCgoKCgoKCgoKCgoKCgoKCgoKCgoKCgoKCgr/wAARCABjAU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yfEviLSf&#10;DOl3Gua7qcNna2du891dXUixxwxqpZnZmICqACSScADmgqMZVJckTSldMbnrhfjH+0T8FfgH4Vk8&#10;Y/Fv4m6N4fsVYgXGqX8cPmMAW2IGIMjkKcIoLNjABNfmX/wUQ/4L+X7X998Jv2I5oWjjxHdeP7i3&#10;3AybhuW1glTawAG3zpAQcsUUgLIfzF+I3xL+IPxf8W3njv4oeMdS1zWNQm8y61DVLxppHOAAoycK&#10;oACqq4VVVQAAAK8vEZlRoy5Y+8/w/wCCft3B/gnnWf0Y4nGy9jTeqTV5NemiV/N38j9vvi7/AMHA&#10;v7Bnw6aOHwtq/iLxlM0zJMvh3RSqwgAEOXu3gVlOcDYWORyBXkup/wDBzD8JUv5I9K/Z28TTWquR&#10;DNcXlvHIy+rIpcKfbcfrX4+7f4s+9G5eua45ZljJO8YpfI/WsP4LcB4OKjia3M+8pJfclY/br4a/&#10;8HGn7G/irVrfSvHPhLxj4XWSFmuNSvtJhuLWJgM7f9GmkmbJ4BEXU84HNfWH7P8A+29+y/8AtSxs&#10;PgZ8Y9F1+4Vd02m29z5d5EuOrQSBZVH+0VxkEZ4OP5ld3t/49X1R/wAEUJXj/wCCmXwzZP8Anpqn&#10;/pru60wuZYipWjTmlq7HynGng3w5l+R1cwy+s/ci5craknZXt3Xrc/ofGCMjin03bk4FDFwea9w/&#10;mASQqF3Z6feNfBn/AAVr/wCCtWg/sieG5vg58G7611L4j6hbghWUSw6LC/8Ay3nGeZCuTHGfZ3Gz&#10;aslv/grr/wAFWNH/AGOPB8nwl+Ed/b3vxH1q0YwL8skeiQsCBdyqQQ0mf9XG3DEbm+UbX/O79in/&#10;AIJN/tQ/8FAPFjfGv4vX2peHfCesX32/UPFWtQs19rDSESM9rHJguJN+RcP+7GSVEhUpXHWrVOb2&#10;dHWXV9v+CfqHBvDOW06azfPJqFCL92L+KbXRLdr8zzD9hrXf2y/ip+2v4f8AFXwF8SaxrHju61SK&#10;41TVtUup7iFrQOgkfUJA25rTYArgnJG1E+coK/o/sxKI1jmX5tvzMteU/smfsXfAn9jH4c2/w7+D&#10;3hRbdVVDqOpXGJLq/mEaIZ5nwNztsBIUKgOdqqOK9eCBF+WjC4eWHptSldvV9jy+PuLMNxVmMZUK&#10;ahTpx5Y6JNxvo3bt0RJRRRXYfBhRRRQAUUUUAFFFFABRRRQAUUUUAFFFFABRRRQAUUUUAFFFFABR&#10;RRQAUUUUAFFFFABRRRQBVvb6GxikvLmQLHGpLM3QAV+H/wDwWJ/4Kxa7+0f4v1P9nH4E6/8AZfAG&#10;l3TW+r6pY3gb/hIJEJVgrocNbA/dAJEpAckrtA+1v+C7P7amrfs2fs22vw38AajNa+JPiBJNYWt5&#10;b3RiksbONVa5nQrzvIeOIYIx5+7OUAP4UYIG3O36dq8fMsXKn+7g/X/I/pLwT8P8PmC/tvMIKUYt&#10;qCe11u2uttl56iqjyOIUVmZmwqqMkmv0O/YG/wCCCnxU+OENj8Tf2qLy88H+G5tssPhqGMLqd/GU&#10;yplLAi0XcVyrK0pCupWIlXr0z/giB/wSw0bVdF0v9tL9oDw011NLJ5/gPQr63HkxIrK0epuCcvIS&#10;D5IYBVXEo3s8bR/rLBBFZ2vleX8qrWeFwMacFUreqX+f+R1eJni9iqeIlleSy5YwbjKSte/VR7W2&#10;v9x4F8F/+CYX7EvwG8Ow6P4M/Z98PSSRriTUtX09L28myQWLTTh3OSM7QQq/wgDivbU8HeFIoFhi&#10;0C22qu1f3a8e1c941+OPgnwTMbG+vmnul/5d7Vd7Lxn5ugX8Tnn61yw+P3jnXbdrvwp8MLqa18wi&#10;O4ZmcOAfRVwD+Jr5vFeI3DeDxUsNTn7ScVrGCbatveydvmfgtSWfY/8AfV6k3d3vKVr39Xr8in8X&#10;v+CfH7Gnxs0y70v4jfs8eGrxrzeZLyHTUt7tWYhmZbiEJMjEgZZXBPrzXzp8Df8AgiN4M/ZX/bd8&#10;G/tNfBD4jXH/AAjeiteDVPDOuKZp0M1jc24kguFUbhulizHIuQA7eYchK+mY/wBpLUdGu47Xx14D&#10;vNP3rlZFkLFucZCsq8fif1r0Xwv4w0Dxfp63+gajHdQjhmjblT/dIPIOD0ODW2S8bcM55jHh6NRe&#10;1WrjJWkuuzSdvkdP9q8SZfg50vaz9lNOLV7xaej6tJ/ibi7yODTXj8xdnmU4ttj3GuL+NPx4+E37&#10;Pnga6+Ivxm8caf4f0ez/ANZdahMFVmwSI0H3pHODhFBZscA1918Mbs+Yo0a2IrRhSi5Sbskldtvo&#10;ktzwXSv+CPn7H4+Pd1+0l480bVvGHiS8vpLy4bxZqAvLeS4cY8xoNgjbaOEUgomF2qCibfqeys4b&#10;K2+z20Sxxrwqxr0r4K03/gtF4o+PXiaTwr+wt+xn4y+KH2e6aG61i+uo9G0+P5Nyt9okWVVJ/uze&#10;ScYxkkCq/iX/AIKC/wDBV74S6ZdeM/ib/wAEwvtWiw7j5OieOLe4uIhgtuItvtDsoAOWEQHuMiue&#10;NSmr2WnVpP8ANI+oxWVcQYiUKOJmrxSUYykk12STen3H6CJnpilDZOMV+d37PH/BxD+yv8TNR03w&#10;58XfCOteA9QvpFhmvLzZeabbyMWxuuE2yBOFBdoVVS+Wwqsw+9fBXxA8HfEnwvZ+MfAfiOx1jSb6&#10;PzLPUtPukmhnXONyOhKsM5HB6jFaUq1Kp8Mrnk5pw/m2SyX1ylKF9m1o/Rq6fyZt4P3mWlJyOBXi&#10;37an7R3xS/Zj+GOn+NvhN+znrXxOvrzXo7G40XQ5nSa2haGWQ3R2wy5VWjRMbQMyr8w6H4u+MH/B&#10;ev8AaD+Bsdre/Ev/AIJw+IPD9reTNHazeI/EUlj5zAZKpusSGIGMjNTUrU6esnb5P/I2yjh3NM7k&#10;o4OCk22krpNtb2Tdz9OUyUw75pDIV5Ir8mPD3/BzJq2s6/Y6Q37G0Mf2q6jh8z/hPi23cwXOPsHO&#10;M+or76/az/bv/Z//AGMPh/B47+NniZrWS+3DSdHsY/OvNQkVclIowRkDIy7FUUsoZgWAKp4ijVi3&#10;CWi3f/DnVmvB/EGS16dHGUXGU78qum3a19m9ro9uL4GFoMhxwK/Jr4zf8HFHxl8H6xax6V+xXeaF&#10;pt8zXGk3Xi7Up4ZtSsSR5cyRrbqqblwTtklUE4DMBk+z/sPf8F3/AIHftReO7H4SfFTwbN8P/EOq&#10;Xn2bR1uNRF5Y3sh+5ELjZEY5XOVVHjCk7VV2ZgtKOIw8qlubU7J8B8TRy94xUW4JNtxak0lu2k29&#10;Oumh9+CQhfnj/CnFmrjfir8a/hj8FPAN58Ufit430/Q9DsVDXWoX1wEjGTgKO7MTwFAJY4ABr87/&#10;AIx/8HCPiF9E1DxZ+zl+yB4i1zwrp8iw3XjbXmltrOGbcAUdYYpFGQ0eN0yNlwCnTNVK0afxv/P8&#10;Dxcr4fzPNp8uHg3ZpNtpK76XbSufqFI4C8NQgJ+Y1+T/AMHP+Dl3SLrWrfTvjl+zfdWFiy/6Vq3h&#10;3XFumRsjGIJY4/lxnJ84njhTnA/TP4O/GT4ffH34c6X8VvhX4kt9W8P6zbifT9QtWO2RckEYIDKy&#10;sCrIwDKysrAEEUUcRRrfBK52Z5wnnvDvK8dRcFLRS0cX5JptX8tzrQ6+tDFhxmnZGK5H4r/Fr4ef&#10;BTwRefEv4q+L7HQ9F0+MPeahqFwI4o8kKoyepLEAKMkkgAEmtvh1Z8/To1MRUUKabk3ZJK7beyS6&#10;s6wOScYoJf0r4I/4fZJ8ZPE83gf9hP8AZN8afFq+tb5Iri++XSdPjidnVZWuJEkMW4qCBMkQ2liS&#10;pQioNe/b0/4Kz/Da1uvG3j//AIJerc6Lbsf9F0fx5bXV0inodsHnO+O5WLH07Y+1p7q79E3+KR7f&#10;+rWZRqKnVioTdrRk0m77aN3V/M+/i7AZAoDgruNfm/8AAv8A4ON/2XvGYtbL42fD/wAReC7iZiLq&#10;6hjGqWVv8xwfMhCzt8uCcQcE4GQM19+/Dj4neBPiz4Qs/Hfw48U6frmi6hH5lnqml3SzQyrkglXU&#10;kHBBB54IIOCMUQqU6nwyv/X3mWacO5vk9ni6UoX2bXuv0a0fyZ0m47sYpjsR0XPauZ+MXjLxB8Pf&#10;hZ4k8eeE/Bl14k1TRdDu77T/AA/ZyFZNTmihd0tUIViGkZQgIViC3Q9D8C/FD/gtt+1H8J/CVx48&#10;8c/8EwfGWi6TZtGLzUNc1iW1t4d8ixrukNkQMsyqM4yWAolUp0/i/Jv8kY5ZkuOzeXLhkpO6Vm0m&#10;29kk2m7+R+kXOP4qaH7rX5Ix/wDBzvr6Nk/sa2//AIcA/wDyBX6QfCb9pTwx47/Zd8N/tQeNPsvh&#10;fS9a8I2uv6lFfagrQ6dDLapO6vMyoGVAxBcqucZwOlFHEUa1+SV7ep6Wc8H8QZCofXaLhzu0dU7t&#10;dLJs9QBdvlDU3eN+A9flr+0X/wAHIngXw/4huPD/AOzZ8GbjxNZwsUXxFrV81hC7A/ejg8tpHQjo&#10;XaJh3Xius/Yo/wCDgP4d/H74iaP8GvjN8Kbjwjq2uX8NjpOqWeofbrK4upDtVHykckJdyqLxIuWG&#10;5lGTUxxWHlU5ObX5nZ/xD/ij+zHjlh5Omld6q6S1bavfTtufpBkhKamEO1fyqH7ZGIVmMnynkV8r&#10;/tc/8Fff2P8A9kXxDJ4B1vxTfeJPFEMgS48P+FbVbqaBjkbJXZlijfI/1ZfzOQduDmtpSjTjeTsj&#10;5vA5Xj8yrOnh6cpPeyTei3b7Lzeh9YBjgAGmlmxxXwi/7en/AAVR+JOiQ+JvhB/wS2ms9NkmcQ3H&#10;iTx9aW9xNGD8rG2m8iSEkc87hzwSOTwfjL/guv8AG39nHxvY+CP2x/2Cte8HrcecJNS0/XEuPtLR&#10;4Ba2R4kinUMyAlbggBgcnIBzlWpxjeV0u9nb77HqYbhXNsdU9lQipTV7xUk5ab6J3fyP0qYuxzmp&#10;BgrjtXzr+yJ/wUz/AGU/2z5W0v4SePWj1yOFppvDerwm1vY41OC4QkrIvIJaNnABGcHgfQ6SrKPk&#10;atIyjUjzRd0eTjstx2V4iVHFU5Qkt4yTTXyZ/O1/wWM+PKfHz9vbxZqFhK0lj4aSHQNPZlKkeRu8&#10;4YJ6faZJ8EcFcHvXmv7DX7Od1+1X+1X4N+B/kSNY6pqiy61JHuHlWMKma4O4fcJjRkUnHzug6kVw&#10;vxM8YH4ifErxJ8QTbtb/ANva5d6iYWbcY/PneXbnvjdj8K+9/wDg29+GN94j/ah8YfEw28LWeg+E&#10;47JpGb94k11cK0ZUdwUtJQT249a+Zp/7ZmF3s3+H/DH9zZ9H/UPwznTpe7OMFFeTaSv63dz9nfCm&#10;haZ4T8PWfhzRrCK3s7O3SC3t7eMJHFGihVVVHAUAAADgAV5l8f8A4yz6GzeDfDFztupI83lwrDMK&#10;t0UY5Dkc57AgjqCPVNTvksNNmuCv+pjZ2VepwM18ia1q97rmrXWtXz7prq4aWTbnAJOcDrwOg9q/&#10;DfpFeIGN4VyOODwU3GdVtOS0aSWtn0bufx9wtlv9qZhKtWV1HWz6t7X/ADG6ZbHVNXt7OaVz9ouU&#10;RmH3vmYDP15r640LSLPSNJh0+0hVY4Y1VVVeFUDAr5P8Jq48Wabx/wAxKD/0YtfX0Cg2qrj+Gvhf&#10;ov4ZZlg8Zi6y5qjduZ6vZtq/m9WejxxL2dalTi9LN289D5l+O/jKbxP40m06Ir9l0uaSCHauCW4E&#10;hPr8y4+g/E0/g94t1Pwl44sHsZZPJvLmO1uoc/K6s2AT7qTkHr1HQkV3Hxl+BHiHVPEkninwdax3&#10;C3jbri13KjLJgAsNxAIPU85z654p/Cr4AeLo/E1rrvi20Wzt7GZZY4GkVnkdSCv3CQBnnrn5cY5z&#10;XyVbgzxDj4tPFwhPl9ompJPl5U1bXa1tLHdTzHKVw/7O8fhs4t63t23vfW572kpMW5R2r8Gf+C9v&#10;x78dfEj9uTVPg5q2qyLoPgO1tYNJ09WHlme5toLmac4HLMJUTknAiGMZOf3niCoNqmvkH9u//gj7&#10;+zn+3H43g+LXifXtc8M+JIbVbW81TR5o2W+hUjYJYpVZSyDcFZNjEN828BAv94So1q2BUL+8ef4d&#10;59lPDvESxePg3CzSaV2pO1nb0utNdT5t/wCDZr4h3upeBfiZ8KJ7Ffsui6pY6nDdfxM13FJEynjo&#10;BZoRyc7zwO/6jazZ282m3XmQLt8k/wAPXivmf9l79nP9jT/glZ8LJNFTx5pWkvrV0g1rxZ4p1a3h&#10;uNUuFEjRozsUQBFaQRxIAFG44Zmd26C+/wCCn/7AH2Wa2X9q7wT8qkNt16Ej/wBCrqw69jRjTk1e&#10;xjxVWqcQcSVcfgqUuSck1o9bWTfzavY/AP8AbDt0tP2uPipaQRrHHH8SNcSNY1CqqjUZwAAOAAOw&#10;r9Qv+Danx94v1/4P+PPhzqustNpPh/XLe50mGRi32drmJvNRSTwhMSttAA3PI3VzX5a/tVeIdD8X&#10;ftRfErxX4Y1CG+03VPH2sXen3lrJujuLeW+meN0PdWVgwPcGv0y/4Nkm/wCKf+KS7f8AmI6d/wCi&#10;5q8fAy/4UXbzP6F8SsNGXhVQnUj78Yw3Wqeifo7Npn6ryJFLHteOvyx/4OYoUi+HXw3KR/8AMeuv&#10;/RFfqiOpr8s/+DmUk/Dr4bKF/wCZguv/AERXpY7/AHOfy/M/AfC2Uv8AXbCf4n+TPyP8N6hBpPiP&#10;TdVut3lWt9DNJt67VcE49TgV+43/AATq/Zt1X9pbxbJ/wUk/aisG1HXPEnzfDXQtQZprfw3o4O22&#10;aJHAUTSKPM8xQAQ+8bWlcV+G/h7TotX8QafpM5ZY7q8ihkZOqqzgEj35r+pj4ZeGtH8I+BNK8M+H&#10;dMt7Ox02xhtrG1tYVjjhhRAqIqqAqqFAAAAAHAxXnZPHmjJvZW08+/yP2n6QWYRws8NTpK05Racu&#10;qWl0u13a/oeCf8FX/gn4H+J37BvxIj1/TId2h+GbzWdNmW3QyQ3VnE08bIWU7cmMxsRhijuARnNf&#10;zrAlR92v6Wv+CkSK/wCwr8XPM+7/AMK31v8A9IJq/mlKHORVZxzRlBrsy/AGtLFZbi6FZuUU00ui&#10;utfvsrn6s/8ABNfQ/iP/AMFYNU8O+Jf2tp/7Y+H/AMHLeG20/Sf3iw6/roCstzd5JWcxQCPfGcBj&#10;KNw2SSI/6kX3w38Fr4PfwfF4csY9LWy+zLYrZoIVh27NmzG3Zt+XbjGOOlfKn/BB3wrpmif8E6PC&#10;Oq2kX77Vr7Urm63KOZBfzx9hz8qJ15/IV9l3oj+xzZH/ACzavUw6/cx5tW0m3/XY/COMcw/4yetT&#10;wy5IQm1GK0Ss9Wl3ufy8ftP+EtE8A/tLfETwP4XtVh03Q/HmsWGnwrj93bw3s0Ua8DHCqO1fqF/w&#10;bQfFXWdX+HHxI+Dd1AzWPh/WbPVbe4a4ZiTfRSRvEFPChTZhsg8mVs4xz+Z37aCCP9sX4sqv/RTN&#10;e/8ATlcV+hP/AAbEEjxD8ZF2/L9n8P5/PUK8jA/8jJpf3j+jPESnHFeE1GrV96SjBpve7sm/V3Z+&#10;uRZl5Ar8Pv8Ag4h+OPxF8TftX6f8C77XZo/C/h3RYL+z0uNtscl5P5m+4f8AvOECouc7F3bcb3z+&#10;4bDaNoH+7Xyb+3r/AMEmv2dv269Zs/Hvi2/1Lw74os4RA2vaL5XmXUIPyxzrIpEgXnaflZd2MkYW&#10;vVxlGpWw7hB6n86+HudZXw/xFDF4+DlBJpNK7Tezt5ao+Lf+Da343X1t448dfs73dmslrdWMWv2M&#10;yxqDDIjx284Y/ebeGtyvZfKb+9X68ajaWk1lJDdR/Ltr5X/ZI/ZN/Y//AOCUvgLUr6X4o2tk/iC8&#10;hXVvE3i7Wbe3a5kRX8qBSfLjRV3SsqAFjuYlmwMdjf8A/BT79gaJJLOb9qzwU0ke5W269EwBBweQ&#10;cEe44qsLGWHoxhJq/qbcYYqXEnElTH4GlLkk1qk9WklfbS9tj8Kf+Ck9haad+3j8UrSwhjjjXxXc&#10;Hy44wo3MQxP1JJJ9Sc1+gn/BtB4z8S3ng/4keCr7WbqbTdL1Gwns7Oa4LR27zJMJCin7m/y0Jx1K&#10;ivzs/b+8beFfiP8AtmfETxv4I1q11LR9U8RzTaffWMwkhmjOMOjDqDX6Af8ABsqm7/haxc/8ttJ/&#10;9Bua8jBy/wCFJ2fVn9BceYWP/EIaE6sfejGG61T0T9HufrQyh+9fG/8AwXctYU/4JpePpFiX/j40&#10;f+H/AKi1nX2VXx3/AMF3GP8Aw7Q+IC4/5baP/wCna0r2cR/u8/R/kfzDwnKUeI8Lb/n5D/0pH8/d&#10;fqv+zxb+I/8Agprovwr/AGLrOa6tfhL8L/Avh29+KFxDcNH/AG3qH2GEw6arxyBjGuG3HClZIZDw&#10;yQsfyor91v8Ag38+Cen/AA7/AGHbXx/5U32/xtrV5qN558YUxxxy/ZYUXHVNkHmDPOZm7YrxcplL&#10;2jj0a1/y+Z/VHjg8PhMjw+Lf8RPlj5NrV/JJ28zzn/gvb+zH4lsP2RfB1p8CPh3bw+FfB/iAzaxp&#10;Gg6asf2ZHieOKdY40GI0eR1bb3mBII3Mv5P/AAG+AfxR/aR+J2l/Cv4U+GbjUNS1K+ht/OW3kaCy&#10;V2wZ53jVjFCgyzuRwqtweh/qQuLaK6t2tp41kVuGVu9VLLw1o2lsz6fp9vCzdWjhC/yr0K2BjWrK&#10;o5W20/rY/EeHfFbHZDw7Vyx0lPm5rSbejlu2rO+rPn7/AIKYfGfxz+zZ+wN42+JHgqTyta0/R4LW&#10;xu9xBt5LiaK285cfxxiUyL23IM8Zr+evwH8VPGHw8+KWl/GPR9T+0a9perJqa3WoRi4864WTzN8g&#10;fO8luSTySc5B5r+nr4xfCLwD8cvhzqnwr+Kfhu11rQdYt/IvtOvI90cq5BB9VZWCsrqQyMqspDKD&#10;Xwn4F/4N5P2N/h18SLTxj4r+I/ijXtK0+6E8Xh/WLi2WGYgghJniiRpE9VXZngHjILxWHr1qsJQe&#10;i/DzOnw/4xyHI8qxdHGUm6tW9mle6ta3lqfe3w31m08UeA9J15LXyVvtNhnWFuq74w233xmvz5/4&#10;OT7DTx+yf4Pv1gj85fiRaqs3ljcFNhfkqD1AJC59cD0FfXniT9vf9in4YXLeGvFn7THgmxurO4e2&#10;msW8RWzSwSRna0borlkZSCCGAIIx2r4B/wCC9X7Y37M/7RP7Mvhfwr8EPjN4d8TX1n48t7u4ttJ1&#10;JJpI4Vsr5GlIH8Id0XPqw9a1xVT/AGeautj5/gjCY7/XLDVI05KLmnezslfvY/OP9krxLrPg/wDa&#10;l+HfiLQdVurO6t/G2mbbizuGik2Ncxo67lxwyMykdCGIPBNf076Rul0uKY9WhU1/L1+zkpP7Q3gM&#10;gf8AM6aX/wClcVf1EaA4fSLchf8Aliv8q8/KZS9jNeh+jfSEoU6Oa4acVq4tN90mrfmfylalpeo6&#10;JqdzourWUlvdWk7w3VvMu1opFYqyMOxBBBFfpX/wbS+O9M0n4x/Ev4fTtJ9u1jQ9NvrXao8vybWa&#10;eOUE5zuLXcWOOQG6Y5+M/wDgoT8Ide+CX7aHxF8Ea7bqpbxJcahayR5bdb3Z+0xtuwMnZKobHRlY&#10;c4rvP+CN/wC0Hafs+ft7eE9Q1k/8SvxM0mgak24/Ibkr5BxuAI+0pADnOFLEAkCuHB/7PmCT6Nr8&#10;0ftHHsv9bvDWpiMOr80FNJa3tZ2X3H9CXiy2a58P3kEaszSWrrtXqcqRx718f4OPmDV9lJNHf2qz&#10;RN8rrXzf8dfhpc+DPEsmpWlt/wAS2+kZ42VcLFITlo/6jpxwOhr+afpQcI5lmmW0sxw0HKNNtSSV&#10;7J2d/RdT+SuC8fRwuKnQqOzla3quhyvhFinivS+P+YlB/wCjFr6/s0BtlNfHnh2YQeI9PnLBVjvo&#10;TuY8DDg19hWLg20Z/wBmuH6JtSMMvxdKW6kn96sVx5H/AGmk/J/miZlAHC1GzAKoQ04v8nzGvLfj&#10;Z4x1S91Kx+GHgudl1TUJEeaSNipgjU7g2R0OVzxkgKeORX9VZ5nWDyXDqtJOUrqMYr4m20kkup8P&#10;hsPPETUYu3Vt7JLds9Mu7tLWBrqST5VXJb0r8eP+Cov/AAXD+I2t+NdY+AX7H2u/2Po+ntNYa14w&#10;hj/0q9mwY5EtCw/cRqdy+cB5jMA0bRhQz/pj+11qviTwd+yB4+1jQLq6/tLTvA2oSWt1b3BjmWRL&#10;SQrIsgOVcEbgwOQRkHNfzJruJznP+1W2Ix1b6rBpOLkrvuvK609T9y8F+Dcrz/HVsTjEpqk0oxeq&#10;bd3drrotL6H6Of8ABK3/AIJbn9vu0uP2q/2u/F/iLWdDbUJLXS7G61SUzay0R2yTyXTMZfJV98YC&#10;FHLox3gLhv048If8E8v2LPhjoENp4R/Ze8F27WVmsEN5J4ft5rplVQAZJ5EaWVuOXdmZjySSc14f&#10;/wAEEPiZ4K8T/wDBP/w/4N0jWoW1LwzqmpWetWqqytDNJeS3CZ3D5g0U8bblypJYZyrAfUv7RPxy&#10;8A/s9/CLXvir8R9djsdJ0jT3nuppG59FRQOWd3KoqjJLMAOtelhqcaeHU9LtXbZ8Zxdj84rcV1cJ&#10;G8Yxm4xjG6SSdlZKy1Wt+tz+bz9rvT7LSP2sPibpOn2scNra/EXWore3jjEaRxrqEwVFAACqAAAB&#10;wAK/Sz/g2UR28OfFNxJ/zEtN/wDRU1flX8S/HmqfFP4keIPid4gtYYb7xJrl5qt9DaqwhjmuJ3md&#10;UDEkKGcgAknHUmv1S/4NlpIx4d+Khd9v/Ew0z/0VNXj4GXNmTa8z+g/EynVo+FVOFT4koJ9dU43P&#10;1cr8tP8Ag5n3f8K5+G2P+g9df+iK/UlJo5OVavy1/wCDmY7vhx8N+P8AmPXX/pPXqZl/uM/l+Z/P&#10;Hhd/yXWE/wAT/Jn5L+B/+R10Ybf+Ypb/APo1a/qk8NAjQbU/9MV/lX8rfgYf8Vroo/6ilv8A+jVr&#10;+qTw0caDa/8AXFf5Vx5L/Bl8j9R+kV/yMsJ/hl+aPH/+CkX/ACYn8X/+yb61/wCkE1fzTkZGDX9L&#10;H/BSFt37CHxeH/VN9a/9IJq/mm3L60Zt9j5/mj1vo8/7njfl+R/Qb/wQ1x/w7S+HpA/i1T/053Vf&#10;WWqn/QJP+uTfyr5P/wCCG7/8a0/h6f8Aa1T/ANOd1X1fqb5sJlx/yzP8q9an/Bh6L8kfzvxL/wAl&#10;Pif+vsv/AEpn8xn7aOf+GyPi1/2UzXv/AE43FfoN/wAGw5b/AIST4yYH/LHQP56jX58/tpHH7Y3x&#10;aP8A1U3Xv/TjcV+hH/BsOWPiT4yEf8+/h/8AnqNfP4H/AJGj/wC3j+pOPv8Akz1H/BD84n64TyFI&#10;vMfjbzX5K/8ABVb/AILf+OvDPjzUv2ev2PNehsP7FupLXxF4x+zpM73C5SS2t0lQooRshpiDll+T&#10;AG5v0w/aZ8V+I/A/wB8ZeL/CEWdW0zwzfXWn/ufMzNHbuyfL/F8yj5e9fy7SzTXEjTzyM8jsWkdm&#10;JJJOSTnqc16OZYqpRpxjB2v1PyvwW4Oy3iPMKuIxsVKNK3LF6pt3d2uqVtFtqfff/BK3/gnbqf8A&#10;wUi1zVv2gP2pfiNr+t+HdD1BtMjt7jVppbrUboBZpBJPKWdIVEysdp3O8h+Zdp3fqn8P/wDgm5+w&#10;18KdEtdO8G/sv+DY20+EpDfXeiw3V4QST89zOrzSHnq7scYGcAV88/8ABvd8aPDXi/8AYjh+GYWO&#10;11Lwd4ivrKdWuAz3CTzNeRzlcAop+0NGAc5MLHPOB9m/G74u+Bvgb8NdW+JXxC16103StMs2mury&#10;6mWNVUcBQWIBZmIVVzlmZVHJFdWFpxjRjLRtq7f5ny/HGPzapxVVwkE6cYzcYxj7qstE0lbda38z&#10;+dP/AIKM6Lo/hz9uL4maHoOmQ2dna+JZktbO3RY44kCj5VRQAo9gK+9v+DZVZWX4qkn/AJbaT/6D&#10;c1+Zvx9+L2p/H342eKvjVrVq1rN4o8QXWoLZtIJDbRyylo4N4Vd+xCqbto3bckDNfph/wbLMgk+K&#10;iySf8ttJ/wDQbmvHwfvZk5La7P6A8QKVel4RU4z3UYKXXVNdeup+tlfHf/Bdwf8AGs/x8f8Apvo/&#10;/p2tK+wkmjf7rV8e/wDBdxv+NaHj8bv+XjRv/TtaV7eI/wB3n6P8j+VeE+b/AFkwn/XyH/pSP5+6&#10;/oy/4JK+Gb3wx/wT5+F1nfSK0k3he3vF25/1dwPPX/xyRa/nM3f7Jr+lf/gm+2P2EfhCqj/mm+i/&#10;+kEFePkq96T8j+jvpBVqkcrwdPo239y/4J7lSM2KFORwKR/pXvH8onz7/wAFBf29fh1+wX8HZPiH&#10;4xiGpapfTfZvDfh2G4Ec1/NjLYODsiRfmeTBCjaPvOoP4k+Ov2rv24f+Cmfxz0f4W698Up/M8Ual&#10;HYab4Z0+6lsdIt1kc5Z4oyxkRAWZpJPNl2jALYVa+gv+DkTxb4pu/wBrDwj4CvpN2j6b4NW90/8A&#10;c4/0i4upkn+b+L5ba347f8Cr5x/4JU+PNF+G3/BQf4X+KfEMka2ra5NZZaQKvmXNpPax8n0kmQ++&#10;K8TFYipLGKle0bpM/qLgXg/AYHgGrnapKpXlCUotq/LZOySel9Lt76n63fsp/wDBET9ij4E6BYz+&#10;Pvhzb+PPEi2YjvtW8VR/aLeV2C7ylk+beNdw+TKPIi8eYTknwf8A4OCfgH8Gvgz+yN4PPwp+Fuh+&#10;HV/4WFawf8SPSoLX90bC/JT92i/LlVO3pkA9q/USy1CzvbNbmGZWRkB3V+Rf/Bx1+1T4T8V6j4U/&#10;ZT8Makt1faLfHW/ETQzIyWchhaO3icDLCUxzSSFTtwjxn5vMBX0cXGNPDSsktPxZ+WcB4jN8244w&#10;7nKWk05Xbsktdtkui82fnP8As5bv+Gh/Aef+h00v/wBK4q/qM8Nj/iTWwH/PFf5V/Ln+zjlf2hfA&#10;Zx/zOel/+lcVf1EaDdQJo1ruk/5Yr/KvPyf4JfI/RfpEXeZYS38svzR+Tn/Bxf8Asj3kd14e/bB8&#10;KaTdS7Y10XxU1vCGjijDM9rcPtXK/M8kLSMSDmBRtOA35URSSQyLLE7K6tlWXggjv9a/qY+Nfwh8&#10;AfHX4X618JviZoUOo6LrVjJa31rN/ErDqp6q6nDK4wysqsCCAa/nQ/bq/Yo+JX7DXxuuvhj40tWm&#10;0u8aSfwrri42arY7sB8A/JKmQskZwVYZGUZGbPM8LKNT20Nnv5Pue74Jca4XHZd/YONlZq/Jf7Se&#10;6Xmu3Y/ZP/gkT/wUN8K/tffAiz8H+ItWWPx54V0+C31+xmmLTXaKojS9GVG5ZSuWCltjnBPKlvrX&#10;X9B07xPpc2lapZrcQXEZWSN/4h9ex9CMEHmv5evgp8a/iV+zz8SdL+LPwl8UTaPrmlzb7e6hwyup&#10;4aKRTw8bD5WUjBBr9t/2Av8Agtd+z7+1Fa6X4I+K+r2vgzx1cNDbNpt9Jss9RuWAUG1nb5Tvc4WJ&#10;yJMkKvmfeNJ4PNMK8NiUpcyaakrpp6NWemp8D4leF+ZcO5hPH5fBzoSbl7t24vdppa26p9EeyeOP&#10;2YtfsLmS88E3C3Vv1W1uGCyJ7BvusPrg/XrW34d+K3xR8LaZHoOu/C7VL64s1WNrmFZGEuBwSQjA&#10;nGMkE5OT7V65a6np9+u60uoZFb7pVutTmOF1+VVr83wvhNg8izKpjMlrSoOatKMUnF63Wlna3kfl&#10;VbOMRiKKo4qCly7N3TXzVr/M8ouPH3xl8Zp9j8LeAZNJZpAkl9qEmPLHchWUZ7cgN0Ixmuk+HHwv&#10;tfBbTazqN9JqGrXnN5qE2dzc/dAycDp7nHsAOpv9Q0/TIDNc3UcQXk7mrwmH/gpL+y1rH7T+g/sk&#10;eBfH0fiLxdrV1dw3EOi4mttNa3t5p5BPOD5Yf9yyGNSzq33lWvq8u4TjRxMcTjqsqs1flcrJJvsr&#10;JX/ExjHG4qjL6vStFJt2Tei1bb1sj23xH4e0fxZod54Y8Q6bDeWOpWslteWt1CJIpoXUq6OrAhlZ&#10;SQQQQRwa/B79uH/gip+1X+z1461jXPg58NtS8a+B3ujNpNxoMbXV9aQvJhLeS1XMzumQC8aupUbi&#10;V+YL++6Zbp/eqOWFZvkkjHNfX1sLTxEUp9Nme1wfxxm3BmLlWwlmpJKUWm07bPSzTVz+dD9l34Nf&#10;8FUvgn8Ro7r9m34NfEzw3rWp/uGmuPCs9vZzLgnFwb6EW2Ac4aX7pPBBPP6I/AT/AIJkftc/tR63&#10;pfxM/wCCq3xrvvEFnpbbtP8AhzZyQx2rMrgpJd/ZVSByfnyiKzMvl5lABiH6NLYWoCgQLn/dqZ8d&#10;AtFHCwoxs5Nrs3p9yPR4i8RMdnlZ1vYwpzas5Rj71ttG9V8tT8Sv+Csv/BIv46+D/jdrnx1/Z0+G&#10;954k8I65NHeXGk+H7ESXem3DlUkjW3jHmSxs/wC8DRodgdgwATeeM/4J2/Cn/grz8Mtd1jwH+zP8&#10;I9a8I2/iFoDrGreOPDRs7W22b0SYSXUWSV8xsrEsjcZ2Gv3oMMUibZF3etMFpbovlLbqv+7U/UaP&#10;tvaxk0/I9F+K+cVuH45XiacakYpJSkm3ZWs2tm1ZavsfMPhb4E/tNfsg/sKXXw//AGc/E83xK+KE&#10;N0t6t94+1KWWG+vLi7je9YlpkaOMI07onmA7+WLszbviH9t79lv/AILO/t36Lovhz42fAfwLZw6F&#10;ePc2LeHdWSF2d02MHMt1KCuMYwAfev2A2kDg0m0Y3mtqlGnUjyNu21rnyWTcUYrJMb9bo04OopOS&#10;k07ptW0s0kj8AdJ/4If/APBSXSNStdYtPhFpbSWlwk0ayeIrUgsrAgHD9Mj1FfqN+xn43/4Kt658&#10;VV0D9sj4O+AdE8Fw6TMV1Dw3M7XX2oFBEmDeTfKRvz8nbqO/0H4d/aC+AvjD4m6h8EvB/wAavCer&#10;eMNJtZrjVvCul+Ira41GxhilSGR5rZHMkSrK6RkuoAZgvXiu1jREXipw+Dp4f+G39/8AwD0+JvED&#10;NeK4xWPhGUoppNJpq9r2d99D87/2v5P+C0nxeX4jfA3wh8BPhzN4B8QNqWkaXqDXzR30mly+bDHM&#10;S19tWcwsrcx4DdU/hr4Ik/4IV/8ABRwME/4VLp/P/UxWn/xyv6CHZSvJrz/xn+0x8Avh/q+raH4z&#10;+Kej6fceHbWG68TNNdfutBt5lZoptQkGUsI5FRyj3DRq4RipIUkZ1sLRxErzbfz/AOAdHDviRnHD&#10;GHlTwEIxUrc2jbbSsm9dz4C/Yy8Ef8Frv2Tvh94W/Z+0H4AfDeTwjo1+yyXmpakZrwW81000zFo7&#10;1VLDzH24QcBQQTnP0t+2v41/4KgeH/HGm2P7FPwk8D+IPDtxo6vq114mndJ47zzXBRALqH5PLEZ+&#10;6eSeew+i/BHjrwX8RtAXxV4A8TWesaY15dWq32nXSzQtNb3ElvOgZSQSk0UkZx0ZCO1bnIGCOK2j&#10;T9nHkTdvyPm8Zn0sZmDxlSlFzbbkrOzbd22r9+x+CXxP/wCCNv8AwU1+KHxF8QfFDxR8IdDj1LxN&#10;rl5qmoQ2fiC3SFJriZ5ZFQNIzBAznaCzEDGSTzXr37Dn7HP/AAWT/YFu/EWo/BL4HeC75vFMdmup&#10;f8JFq6T7Ps3m+Xs8m5h2589853ZwuMYOf2OMELDcFFLsVDwf/Ha544GjTqc8W0+9+/yPrsd4o57m&#10;OVrLq8ISpJJcrTtZWst76WR4l+x9q/7YXi/4Q6hJ+3B4C8N6H4obVporOz8KyM9u9j5URSRi0837&#10;wyGYH5hwq8DqfyI/b8/4IoftJfAj4h634x+AHw8vvF3gW4uGutPh0OMzXmnxySHFqbbc003l5AEk&#10;YbcvzMFwwH7yKGUbMUyeCGZPLmj3VtiMLTxFNRnfTr1PF4X44zThXMJYrBpJT+KNnytJ3Wl7qx/O&#10;L+zb8Fv+CoPwX+Jlrqv7PHwX+KnhnWruTyWmbwrd29pPuDKBc/aohbMg3kgzDajYcbSAw/RT4G/8&#10;E6v28v2t9S0XxR/wVO+OFxqXhnRbwXNn8OrFreNL2TBx9tNkkcJCkKRgytguu6MM279IksbWNcCC&#10;P/vmm3V7p1hPbw3V7DC11N5VvHJIFM0m1m2KD95tqs2BzhSegNRh8LToxspNrs3p9x63EniPjuIK&#10;vtnQhTna3NFXla1tG9V67+Z+NH/BYH/gkb8YdJ+Md9+0H+zB8MLzxB4Z1a3jl1nRtHXzrrTrpAsR&#10;MFsih3hddjBY/MKMJchIwgHkn/BPj4Uf8FcPhJ491Xwz+zJ8IPE3hlvENnGurXnjLwubTT40ik2p&#10;MZbqIDzEMrYWPc7KzHYwX5f36ZEb5THUaWNrDxHbKv8AurUfUaP1j2sZNPyOyj4sZ1/YKyrEwjUg&#10;kknJN6K1rrZtWVmeMfse/s8/EH9m34O3mh+P/ifqnjjxhrWp3Wsa9rmqSuI5b6bkpBETtt4FAVQi&#10;4HUgDO0fD37Vfgb/AILmftffBbWPgH8UP2ePhna6PrM1q15NoeoeXcJ5FzFcJsaW+kUZeJQcocqT&#10;jBwR+mnjXx14H+F3hS68a/Enxppfh/RbHy/t2sa5qUVpa2+91jTfLKyom53VRkjLMAOSBVP4Z/FX&#10;4YfG3wdb/EH4PfEPRfFWg3U0sdrrnh3VIry0naOQxyBJomZH2urKcE4KkdRXVKnGUeW7Stbf/M+G&#10;y/O6mX4763GnFz5lJNp2TTurJNJK/Q/BxP8Aghn/AMFHpWwnwk07/wAKa1/+Kr7X+DNz/wAF6fgj&#10;8KfDvwa8G/s7fCubS/C+j2umabJqF8zTPDBCkSNIy36qXKqMkKoJzgAcV+mGwHgLXFfFj9oD4A/s&#10;+W9rffHP44+D/BcN95hsZvFnia101bgRlBIUNxIgfaZI92M43rnGRWVHB0cPdwbV/P8A4B9XnviV&#10;nPElGEMfThNQbcU09G9G9zn/ANkDXv2rPEvwah1D9sbwVoOg+NP7QmWax8MyFrYW4I8pgTNMdxGc&#10;/P8AgK9XAkZOV714xef8FFf+CfumW8Ooan+3N8HbeG45t5rj4naUiyDGcqTcYPBHT1r2dJFdFeLD&#10;KwyrZ6j1rp2Vj89rVPbVpSUVG7vZXSV+ivfQ+J/+Cxf/AATb139uj4YaT4m+F9/Db+NPB7Tvpdre&#10;SFLfUbebYZrZmwfLkJjRkkI25BVsBy6fjb4u/YB/bd8C+I7jwxrv7KHxAkurWRVkk0vwrc31uzFQ&#10;w2T2ySRScHqjMAQQeQQP6aii4+aojZ25fLW6N/wGuHEZfRxEudtp+R+lcJ+KWecK5a8DTjGdO7aU&#10;r6X3Ss9n2Z+M37Jfw7/4L4fFjwpp/gLSviR4k8F+FZfMtpNX8dWttHeW8OX3kefC9+XHSNjjGU2u&#10;igMv078T/wDgiN8Obz9jDxB8HtA1+bXPiNq18uuS/ELxFNIbrUNYj37Wmcb2EDLJNFsPmbRO0nzy&#10;fOfv5LeOJf3I2intnGGatqeHpxjaTctLau/3djxcXxxmNbMI4rDQjR5ZKVoJK7Tum3u9ejZ/M54k&#10;/YL/AG7vhd41k0SX9l74hR6lpdwjR32g+G7u8hWRcOkkNzao8bkcHcjkgjHBBA/T/wDZL/Zg/wCC&#10;kf7Vt1ofj79v34t614X8M6Hbs+h+EfD982lahfTSQMgubuSwaN4MLJwhffuDq0cYJ3/o+1rbS8NA&#10;rU9Io4vuxr/hU0MHTw8rxbt2voe1xH4o5rxJQhHEUoKUVZSSu0rWdm72v1sDxJIuzNeS/tdfsdfB&#10;f9s/4ZXHww+Mfh5riHmTT9Qt2Ed1p82MCaCTB2OPQgqw4ZWGRXriKxGS1BRia6JRjUjytaH5zg8Z&#10;icvxEK+Hm4Ti7pp2afdNH84H7c3/AATO/aM/Ya1+S58X6J/bHhK4uGTS/F2lxs1u67jsS4XG62mK&#10;4JVsoSSEd9pI+dflzyB+XWv6t9e8OaJ4n06bSNb0uG6tbiNo5obiMOrqwwQyngggkEHqK+G/2of+&#10;CAn7JPxsvLzxT8LXvvh9rFzGx26JGsmnmXBAdrVsBR93KxPECAejEtXj4jKftUX8n/mf0vwh460f&#10;q8cLntNu2nOldPza3v3avfsfkV8F/wBvv9sv9nw7PhN+0T4m0+3+z+RHY3V4L61iTcD+7t7oSRRt&#10;kD5lUNjIzgkH19v+C5v/AAUbMPlf8LZ0/O3b5n/CP224cdfuYzXp3jb/AINxv2vNG1CSHwL8UvBO&#10;sWfnSCG4vpruzkMYPyMY1hmCsR1UOwXoC3WvI7j/AIIkf8FKLbX5NFtvgDHdQrNsXVIfEmniBxn7&#10;4DTrJt+qBvauP2eaUdFzfLU+5/tjwbzl+2q+yvu24pP53Sb9Dyv42/t2ftgftFSY+MPx/wDEmrWr&#10;WvkSabDdCzs5Ey/L21sI4Xb52BdkLEEKTgAD07/gisz/APDy74bDZ83mal0/7Bl3Xr3gz/g3O/bE&#10;1nUI4fGnxG8F6PaMyeZcWs11eSKpPzYTyYwSByBuAJ4yOtfb/wCwX/wRG+Cn7GHxF0v43ah4+1nx&#10;V4y0m3mWzuJlW1sreSWNonlS3Tc24xO6ASSSKA7HG4Ky9GHwuMlWjOqno09WfN8ZcceHeE4drYDK&#10;1FynFxioRsk2rXbSS/Fn3GuN3SnU1VK8A8U6veP5LCiiigAooooAK83/AGlf2nPhn+yn4R0nxX8S&#10;JL64l8SeKLHw34X0PSbdZb3WtYvHK29lbq7onmPtdsu6IqozMwAJr0ivmn/gpD+yj8QP2mtD+FHj&#10;H4WfZ5vEHwh+NGh+OrfR77VHtYdXhsmkE9mGw0YmeOU+W8gADLtLxrI5oA8d8N+JrvxF/wAHJOoW&#10;914U1TSW039jOa0X+1I4gLtR4ujZbiFo5HDwsH4JIYEMrKrAgexav/wVY/ZT0L4fr8a9R1PVE+Hc&#10;3xQHgS1+Iy/Y20e4vsvG12ji48w2K3Mb2xuDGAXUyKGt/wDSK5nwp+zf+0xrn/BV23/4KBa74K0f&#10;SfCF5+z+ngT/AIR2/wBdX+2dPuH1pdRZ5lgWa3kKoGUiOcruZQrOAZD5r+yV/wAElfAn7NngXWv2&#10;d/H37Fnwr+Ikn/CXarfeEfi14l8L6TfONIubkSwxakLiP7U99F5sqhIY2t2SFP3sRbYAD7G/ai+K&#10;tz8Bf2aPiL8dbaxlupvBfgTV9ejtYVBeVrSyluAihuCSY8AHgk818t/8G79xN4s/4JaeDfjX4lla&#10;+8WfEXxJ4l1/xxr1y5e41jUm1u9tzczMScv5NvBH2AWNRivtTxDoOl+KvD954a1yy8+x1Czktby3&#10;3FfMikQq65UgjKkjgg818r/sL/s//HT/AIJw/BGz/Yu8OfCqbx94R0XxFq7/AA98WaXrNna/YdLu&#10;ryW9SHWlupo5RMstzKnm2UNwroqkxRkYYA7jw/efs+f8E3vh/wCA/wBl7wBp2rX83i7xlqlt8P8A&#10;wTp9xaPqF1JdXV3q14IhM8Ea2lnHLM7SOwKRRxIWlmkjWXY8F/ts/DHx58Xvid+zv4e8M683xC+F&#10;P2WbWvBtwtnDealZXMCTW99Yu9yIJrdw+0s0qNG42yrGzIG8J1z9ib9rHXPFfwB/ay+IuqaH4o+K&#10;Xwb8feMr/XtDtfEE8Vnqmi63PfosFlPPEdsttbTWggimWNGEZiaaJcSDrPgP+yD8UtG/bi+MX/BR&#10;LxhZJp+pfEHwnpPh7wj8P7q7iE1hY21vAZZL+4gaaH7Q9yrgLA0kaRoDvkL4QA5rwt/wXS/Zd8T/&#10;ALL2h/tmXHwj+J+k/DfVvGUfhm68Sa5ounWselXj3X2fzJg1/ult1++09sJ0UBlJ8xHjX1/wb/wU&#10;A+Evir9rey/Yy1jwh4r8L+MNY8B/8Jh4b/4SqztbSLWdM+0NB+5j+0NcR3HyPIbaeGKZI45GdFKO&#10;F+E/E/8AwRl/bY13/gilpf8AwTKt7n4er4ss/G0usy68/ii7/s8wnUJroKP9B8zftl2/cxlTzivo&#10;T4sfsKftM/Ef/gst8I/+CitpZ+E7Xwf4F+Hc3h3WtLk8RTtqEk08eoh5YlFr5bIhvx1kUt5R+7kU&#10;Aega5/wVm/ZX0T4Y/ED4526+IL7wH8L/AIpW/gLxp40s7e1FjZai8ttBLOBJcLNLawTXltHJKkbE&#10;+ZviWWNWcV/jj/wVe+E/7P8A+0Zr37K3jf4D/FG48W6P8Mb/AMeWNvouj6deR63pFpLOkhtWjviV&#10;lZba4kSO4WEsItn+tkiifxH9kr/gjX8P/wBlLSvib8H/ABN+y78PfihJ4s+IWra/8PviV428J6Vq&#10;SaDptxbWaQWOoJcYupJIZkuHCW6mKbli9s0pC+1N+y5+0F/w98/4bxTRfDf/AAhv/Ch/+Fd/Y/8A&#10;hIJf7Q87+3/7R+2+X9m8vy/J+XZ5m7fx0+agDrv+HiXwYuviP/wqXQvCXjDUNftfhT/wsLxJpq6P&#10;HazeG9LaMPBBqCXU0T297Lyq2u1pFKlpBGmHPhf7Qf7fX/BPD4t67+yX8Rvi5+zl4s8XQ/FLxtpt&#10;78C/FD6LapHoeuTTxWytcpLeRTxmJ5onYiKaElY5IzK0aFe+0L9j/wCJf7Pv/BTT4iftz/DqyuvF&#10;nhz4zeFdH0vxV4btbi2hvNH1WwEFrb3iG4kijey+yxuZVDPOsnKRyhgqcT/wUN/YN/a5/a4+Mv7M&#10;fxW8N3vgmT/hTPxUj8YeJ477Vbiz8+Aaha3C2Fqq28vmPFDbLF5zmMSt8+yPdsUA9+039t/4ceL/&#10;AI1/E79nr4Q+DfE3jjxR8I9H0+78ZWfh1bGOOK6vUlktdNjkvbq3WS6eOF3OCIU+68qPlB137Nn7&#10;Rvwj/a3+B3h/9oT4G+KP7Y8L+JrNp9MvWt3hf5XaOSN0cBkdJEdGUjgqeowT87/BD9jf4r/sVfto&#10;ftCftIfDXw1J8QNL+P2oaHqFhp8epW2nv4e1C1TUBOt48zjdZs1zGyzW6TTqGK/Z32eY/oX/AAS5&#10;/Ylk/wCCef7EPg39lu98Uxa1qmjQ3F1rmpWsbLDNfXMzzzCIN83loz+WrEAsEDFVLFQAbVp+2R8N&#10;PHfxn+Jn7Nfwz0XXPE3iL4W6Pp0/jb+y47Zbexm1BZGtrUPPPGZJjDHJMwRWRFQqWEhWM/G//BE7&#10;9pn4X/srf8ESPhz8T/inf3S2d9461TRtJsbG3D3N/qF54huoba2iVmVQ7O3JdlVVDMzKASPZ/gR+&#10;xR8Vv2MP21/2iPj38KfDv/CYaP8AtCXOkapp6zatBZjw3qlrHqBuUvWky7Wsst0rRyW8U8i7ijw4&#10;TzX8Q8M/8EZfj94q/wCCWPw//Y0+N194KvPGPw5+MUfjyHbfTXGka9/xMryeazn3W4MSyW17NGcx&#10;SrvwCCvzAA+5vhz+1n8OviF+0B4o/ZfbRda0Pxt4T0Ox1nUNJ1i3hIl0+73CO4ilt5ZY2USK8bKz&#10;K4ZCdpUqzeLf8F6Vz/wSG+OBA/5leD/0utq9P/Zm+APwx+G/im88a/DT9iTwT8H4brTDaTR6b4f0&#10;m21i9fz8lZm0vfCluqxo6jzpWkMw3JAYcSYf/BUj9nX4wftf/sSeOv2X/gxaaGuqeM9IW0j1DxBq&#10;0lrb2bJcQSgt5cErOCEccAYOOueADzf9iXxvZ/Fj9mb4D/sc/EL4M303hPxd+y39s1i81rTYZbW9&#10;W1t9CtFiR1ldcOmoSuUkj3HYjDbtYN9BeJP2hfB3w6+JFn8AI9N1HWPEX/CLrqdtax6hptvLdJ5j&#10;wwxILq5gM08rQzkCNSiCImRot8Qfz34LfDD9p74Ffsr+Bfh74e+DfgfVvH3gH4Y2vhjS9UvvGk0N&#10;m8yWtrHL+8WweRYHltYnICFj5Sg46jy/4pf8EzfCf7RHwe+F/hD/AIKAfsv6P8bL7wT8L/D+k6hr&#10;2j+Lrm18QPr0aeTqMv2uSaza6snJWcmW4WTckjCGR5MAA9A/aQ/4KmfCr9ly9+Den+O/gZ8TLxvj&#10;hfafYeD/AOydL09pIb+7MQWzuoZr6KaGZPPi3gI6gtgMzBgPSvAf7X/wy8XftFat+yjqGkax4d8f&#10;aP4Ps/FEnh/Wo7dmuNLuHMXnxSWs00beVMDDIpYMGAKh0Kufzh/4Kj/CTx5+zvqP/BOX4Nap4xuP&#10;GGteF/j1pFla3+t3gVrjy77T/s9vLcRw5ZY08uD7QYi7rH5jqzswP2dF+xP8UNR/4KLeMf8AgoNb&#10;+KdL0PUrj4Hx+AvBulXELX6x3Ru5LuS/ulVot0SyrAqwo4aRd5ZojgUASab/AMFXPgzd6B8MfiBq&#10;vwd+JGk+EfjB8RofBXgXxZqmk2Edvd6lPLdRWxktxem9ghma0k2PJbqQHQuqAkjgf249c/Y1/ak/&#10;a+0H9hH9on4IfFTUPiBpPgu68WfDubw34sj0mG/he4jt5mtJbfVIf9KAhlYC7RAsUE5UguBJ4rrf&#10;7EX/AAVF+IfwC/Z//wCFx+FY/Evj74Q/tLaT4v8AiBe6v8RBcy+K7Sz1C5KXunb5hbWduttcD9y8&#10;cUzBOI4zGEm+qn/Zk+PL/wDBWC3/AG3Tpfh0eD4fgLJ4CktRr0v2/wC1trMeo/aRH9mCeUFQx43h&#10;iecAUARfsgftXfsy+Gf2R/iN4z8Hf8LGt9B+Bvi3xLofxCXx/qE2ta7BqWmuZ7/fcfaLpr3iVWRk&#10;lcFSqjG3aNP4Y/8ABTj4J/ED9qnwz+xzr/w48ceD/GnjT4dx+NfCtv4q0+y8nUdNdpgFDWl3OYZw&#10;tvM5jmWMhYzk7iFPhPhP9iL/AIKOfBn9kr9qzwL8CfF3hbwz8Rvi58avEXxA+H/iHS/EDzGxh1C5&#10;sGNhIZrRRFcNbW9zGJhlY3kjYMMb1527/YY/bUj/AOCl3wL/AOCh/g/4EWa22h/Cm48LeKPBfir4&#10;tSX15o8/2e8kWa41GWOdrjdJfNDiBJfmgEhIWZmQA/SyiiigAooooAZj5se9KoBLcUUUSJkwdQBw&#10;KEJJ5NFFA/tDqKKKBhRRRQAUUUUAFFFFABRRRQAAAdBRRRQAYGc4ooooAKKKKACiiigAooooAKKK&#10;KACiiigAooooAKKKKAPw6/4OZv2hfjB4F/b9/Z10Hwt4u+y2vhO80vxV4fi/s+3k+y6t9tl/0nLx&#10;kv8A8e0H7ty0fyfd5bP7a6BdT3un28ty+5miV2baBlsdeKKKANCiiigApNi/3R+VFFAH/9lQSwME&#10;CgAAAAAAAAAhAAw3NwiOXAAAjlwAABUAAABkcnMvbWVkaWEvaW1hZ2UyLmpwZWf/2P/gABBKRklG&#10;AAEBAQDcANwAAP/bAEMAAgEBAQEBAgEBAQICAgICBAMCAgICBQQEAwQGBQYGBgUGBgYHCQgGBwkH&#10;BgYICwgJCgoKCgoGCAsMCwoMCQoKCv/bAEMBAgICAgICBQMDBQoHBgcKCgoKCgoKCgoKCgoKCgoK&#10;CgoKCgoKCgoKCgoKCgoKCgoKCgoKCgoKCgoKCgoKCgoKCv/AABEIANoB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KKACiiigAooooAKKKKACiiigAooooAKKKKACiiigAooooAKKKKACi&#10;iigAooooAKKKKACiiigAooooAKKKKACiiigAooooAKKKKACiiigAooooAKKKKACiiigAooooAKKK&#10;KACiiigAooooAKKKKACiiigAooooAKKKKACiiigAooooAKKKKACiiigAooooAKKKKACiiigAooqn&#10;p2v6FrF5f6dpOtWt1caXdLa6pBb3Cu9nOYo5hFKoJMbmKaKQK2DslRsYYElylGUrtLbfy6fm0i5R&#10;WT4W8d+CPHJ1IeCvGOl6x/Y+qTaZq/8AZeoR3H2G9ix5trN5bHy5k3LujbDLuGQM1rUk1LVBUp1K&#10;cuWaafZ6MKKKKZIUUUUAFFFFABRRRQAUUUUAFFFFABRRRQAUUUUAFFFFABRRRQAUUUUAFFFFABRR&#10;RQAUUUUAFFFFABRRRQAUUUUAFFFFABRRRQAE461+cUWnfsxeP/jp44/bl+K901r4b+JXxAuPCeh3&#10;mm/EbVrXUde0nT7O00qP+x7HQsy6uLzUo28xHfEcMMbhDuLV9b/tteI9Fvfhra/AeX4bXnjbVPiR&#10;qEejW3hOx8TXOkedZl0N5dXV3aBp7exhiI890Rw3mxwMrC4CnwHTvhl+z5+wj+0h4w8V+DP2dtG8&#10;Y/FvxpfJcfCr4f8Aw40VFk0bRIrK3sUnnZoxFo0Ut0863F4zbJA5Ybyssa+LmT9rUjFpOMXd3Tdm&#10;07aW100snduS20v+qcBwjgcBiK0ZVY168HGCpyjBypxnBz/ec6dNc6UnVnB04xozXv3koSfAX9mb&#10;9kL9oPT7rUv2Qtb+K/7OvivwrZ2+l+MPB+i3Emh6mmIXOnvrFhcCZLomJpJorjJeUTOWlZ1Ij3vg&#10;l/wVC/Zc+DH7OHhnwr+1j8bJvDvj7wnDF4V8caLryXGoasus2UKxXE8i2yzvNFKyGVbsFo5PMwX8&#10;zcgwtV/aL+L3we+Jfja1srHTviJ+0x4+stOtNL+EvhANPo/gXRrd7hrJ9RvdkbbUN+89xLK0TSyX&#10;cMcSQwlZhV/aW+A/ws/Yp/Y7t/HHxP8AEsPiDxLrfxS8Kav8Vtc1KzhudQ8dzpq9rcXNjDG+3MSJ&#10;HJJDZxgKkVs2VJaWRuWNSph4OpQSTipc11aO+midlKy1Satd3V7I+jq4PCZti6eCzmdWrDEVKPsO&#10;WopVm3G1VqrOnJyoKUnGnOUZKbhFU5OCqVF9u6BrVn4k0Oz8RafDdx29/ax3EEd/YTWs6o6hgJIZ&#10;lSSF8HmORVdTkMoIIFygcCivpEfhUuXmfLt/Xp+QUUUUEhRRRQAUUUUAFFFFABRRRQAUUUUAFFFF&#10;ABRRRQAUUUUAFFFFABRRRQAUUUUAFFFFABRRRQAUUUUAFFFFABRRRQAUUUUAfOP7aX7ZfjX9jj4t&#10;fDzxB460TQbT4M65JqFl4v8AFUxnn1K01JbK4ns7aKFCoRZWhwJCJQ2XDCAKryfOWl/tjeH/ANh7&#10;4K/Cn4ra74m8N658S/jx4g0nxh8atYvtNvbq9tvDF2GdrgJDI728NlDNBaWyEmL93L5UDEyhfov/&#10;AIK2+Hfhf4g/4J9fESX4qTtBb6bpsd7ol1HYrcSJq6TILBFUxyYEty0Vu5Cj91PICyKWYeU/CD4C&#10;f8FRfhroc178Nf2df2L/AAPJr1jF/bWm6b4d1a1mcbSfs9ybQGOUoXdSA7pkttYg5PzuM+trHSjB&#10;t6JppNuN9Horfy6dfelq9UftvCy4bqcI0q2KhCDdSVOpGVRUo11TTnFucozd4uunNJSi3So3jF8s&#10;jQ/aw+MfhD9g/wAI/Ej9sr4LeO/Dfiz4ifHTVNAm8C6HNDLdW2p2Vna2tsFgjtZt1yiW7XNwbhXj&#10;TNxChydglw/jv+2T+zxbfFTWv20oPjJ4X1MeDf2foL74J6bqlxHLa32tarc6pHPJFDhLoz7tNtLS&#10;VVMbxRtOsgj+Yrx37POkft4ab+0l8Rfhb8DP2Zf2M/Cni74axaXBr2uaX4N1SxWePUrX7TElvNB+&#10;9ZdiYkVlQbgMbhzVDxp+zf8AFjVf24fgd8Jv2uvgJ+zrpcXjfxpqfiSXXPg94Uni1HUJtIs5L17e&#10;+mvoz5lvPNLF5qhS0gVsspwTy1K+JlHmgrJySs07KfM1e99+eV3po0rH0mCyjIcLW9jjKqnVhRc5&#10;TjUp+1nh1QpzVNU1FpRWFpKMZKUm41KjcfeSj+gnwE1n4xeIvg14b139oHwnpWheM7vS45fEWj6J&#10;dNNbWlwRkorNyCBjcu5wjblWSUKJH66iivqox5YpXvbq92fzpiK0cRiJ1VBQUm3yxvyxu72V23Zb&#10;K7btu2c/8TPit8M/gx4Tm8dfFrx9pHhvR4GCyalrWoR28O8gkIGcjc5wcIMsx4AJrwfwf/wWI/4J&#10;teOPElr4V0X9qLTYbq8YrFLrGjahp9spClvnuLq3jhjGAeXdQTgDkgH578DfD7w//wAFR/8AgqV8&#10;Ste+Occ2o/D39ny8j0Pw/wCB76c/Z7rUTPNE880QyksTzWVzI4yrSKtpHJvjR4z9eeLv+Cf37D/j&#10;bwrN4N1v9k34frYzW7wr/Z3hS1s5oFY5byZrdEkgYnndGytnnNeTDFZhjLzwyioJtLmu3Kzs3o1Z&#10;Xulu+tuh+kYrIeCeGfZYTPZYieKnCFSaounGNFVIqcYtTjJ1JKEoylZ04q/KpO1z1p9Qsk09tV+0&#10;q1usPm+dGdylMZ3DHUY9K+W/+H2X/BMf/o5f/wAs3Wv/AJDr2j4PfAXwD+zD+zlY/Aj4YJff2J4d&#10;0WaCzfUrxp7iVm3ySSyOcDc8ju5ChUUthFRQqj5V/wCCP37KP7LXxL/4J5eAfGvxI/Zr8A+INZvJ&#10;NW+2atrng2yu7qfZqt2ib5ZYmdtqKqjJOFUAcAVpiK+Ye3p0qXKnKLk73aVnFWVmv5tzlyTKeDFl&#10;OOzLM3Xq0qValSp+ydOnKSqRrS5pqcaqTtSXup6NtXe59L/szfts/syftif23/wzl8S/+Ei/4R37&#10;N/bH/EmvbP7P5/m+V/x9Qx793ky/dzjbzjIz2nw6+K/w7+LVlql/8OfFlrq0eia/e6JrC27HfZah&#10;aSmK4tpUYBkdWGeQNyMjruR0Zq3wy+BXwQ+Cv27/AIU38HPCvhL+0vL/ALS/4Rnw7bWH2vy93l+Z&#10;5CLv27327s43tjGTX5Z/CfVP2hv2Sv2hvjZ/wUP+G091r3w90/8AaA8R+HPi54IsV/fnTku1mj1K&#10;NWbZK0TXT4PyNFjljFNO0c4jHYjAxpe2Sle/M4p6JdUm27Jb/Nm2S8I5LxdUx/8AZVSdH2ap+wjW&#10;lFupOWjpynGMYqU5J+zdkr8sHq+ZfqX8bvjd8Mf2c/hjqXxk+Mnib+x/Dej+T/aWpfYp7jyfNmSC&#10;P93AjyNmSRF+VTjdk4AJFb4pftC/B/4K/Bi4/aD+Jni7+zfB9rbWtxcav/Z9xNtjuZI4oW8qKNpT&#10;ueaMYCZG7JwASPmn/gq98Vfh58b/APgkF40+LHwo8V2uueHtctdEudM1OzY7ZU/tuyBBBAZHVgyP&#10;GwDo6sjBWUgRf8FSv+UMuv8A/YteF/8A05abRicwqU5VuSzUafOn3fvee2i2+8zyPg3B46OWRxnt&#10;ITxGOlhakdE4xj9XvZOLcaidWSfNdKy93R36X/h9l/wTH/6OX/8ALN1r/wCQ69q8G/tSfAr4gfs9&#10;TftVeEfHH2vwDb6VfalNr39l3Ue21s2lW5k8h4hN8hgl+XZubb8obIz4/wDsYfsZ/sfeKP2PfhR4&#10;m8T/ALKPw11HUtR+GuhXWoahfeBdPmnup5NPgeSWSR4SzuzEszEkkkknNdt+1p4E8D/DT/gn38Wv&#10;BXw48G6V4f0Wz+FfiT7HpOiafHa2sG+wupH2RRKqLudmY4AyzEnkmqo1MyjRdWs4Nct0kmne11e7&#10;ehGaYHgOtmdLLsrp4mNT20acpValKUeTmcZcqhSi1K9mm20le6ehxWhf8Fmf+CaXiLW7PQLD9p21&#10;jnvrqOCGS/8ADeqWsCs7BQZJprVI4kyeXdlRRksQATX0n4d8R+HvF+g2finwlr1nqml6hbJcafqW&#10;nXST29zC43JJHIhKujAghgSCDkV8O/8ABJD9kT9lT4s/8E4/AXir4m/s2eBNe1bVI9YS/wBY1Xwn&#10;aTXkwXVr2JSbhozJlUVVU7sqFUAjAxn/APBFea58DfGv9qD9mvw3dSQ+C/AfxQaPwpo0j+YLBXu9&#10;St3AlfMrgx2VsPndhmMsMM7lsMHjsZKVD26i1VV1y3Vvd5rNNu+nVdT1+KOD+FaNPNv7GnXjPLpq&#10;NRVnCSqL23seaEoRg4tScXyyi7xv7yas/tz4s/Fj4d/Az4dat8Wfiz4qttE8O6HbefqepXW4rEpY&#10;KoCqCzuzsqKigs7MqqCxAPQqwdQynIPIr4O/4K+6l4j/AGmvir8Kf+CYHwz8Xf2Tqfj/AFJte8WX&#10;jecFttJtUmaPeg2x3Ks0N1MIi4Pm2MOdm9Hr0D/gjf8AHXV/iT+yRb/Bn4hSNb+N/hDqEvhHxNpN&#10;15EdxapbMUtMxRHKosKi3DsAXktJuWKsx6aeYKeZSw1tEtH3krOS+Saf3nh4zgieF4Fo597T95KV&#10;5U+saE3KFKrte0qlOpF6u6dNpK937l4h/aj+BXhT9obQf2VNf8c/Z/H3ibSn1LRNB/su6b7Taqtw&#10;zSeesRhTAtLj5WdW/d9PmXPoFfAP7Q3/ACsLfAn/ALJXef8ApP4hr7+rbB4ipiJVVJL3JuKt2snr&#10;56nm8UZDg8kw+W1KEpN4nDQrS5mnaUqlWDUbJWjaCsnd3b12S8/8O/tR/ArxX+0Lrv7KugeOPtHj&#10;7wzpSalreg/2ZdL9mtWW3ZZPPaIQvkXdv8quW/edPlbHiv8Aw+y/4Jj/APRy/wD5Zutf/IdeV/s8&#10;f8rCfx1/7JXZ/wDojw9Wr/wV7/ZP/ZZ+Gf8AwTu+IXjb4cfs1eAPD+tWP9k/Y9X0TwbY2l1Bv1ez&#10;jfZLFErruR2U4IyrEHgmvNqY7MJYSrXpcv7t1E003dRelrNa6a/ofbZfwjwVT4ky/Kcw+sSeMp4O&#10;UZU5048s8RGLnzc1KV4qUlyJWaSd3JtM9n+DP/BUz9hH9oP4l6X8H/hB8c/7X8Ray0q6bp3/AAjO&#10;qW/nGOJ5X/eTWyRrhI3b5mGcYGSQK9e8ffF34a/C3UPDul/EPxjZ6RN4s16PRPDy3jlVvNQkikkj&#10;tw2MKziJgu4gM5RAS7oreM/sCfsz/s46B+zP8IfixoP7P/gmx8VP8ONFu38TWfhWzj1BribTYvNl&#10;NwsYkLvvfc27Lb2yTk18T/8ABUef4vfto/tSePb74B+MZLPR/wBlHwONZ/tTT5odq64biK4uhFcx&#10;MJIZkggfAJYpNpDoFRpC1VVzDGYXL1WqpSnJqyimtLXe7eqSb+458t4N4X4k4ynl2AqVcPhaMZe1&#10;qVpQk1PndODThCEVGdSVKNmrq8nfTT9Iv2jv2o/gV+yT4ItfiP8AtB+OP+Ef0W+1WPTbW8/sy6ut&#10;908Usqx7LaKRxlIZDuIC/LjOSAfFf+H2X/BMf/o5f/yzda/+Q69I+C/iv4F/8FDP2WPBfxb8bfC/&#10;w94k0bXrOPUW0XxDoyX1vYalGJLe4RVuohuaGb7RCJQg3KGKkq+T8ya3+yt+zBD/AMFmdH+F8X7O&#10;PgNfDMv7P7ajJ4dXwfZCxe8/tWeP7SbfyvLMuwBfM27toAzitMZisdHkqYdwcJuKV02/e66NaHPw&#10;zkHBtX63g88pYqOKw0as5qnUpRj+6dnC0qU2pXum+a1+h9e/s4/tS/An9rbwVd/ET9nzxz/wkGj2&#10;OqPp11ef2ZdWuy5WOOVo9lzFGxwksZ3AFfmxnIIHoFc/8OPhL8K/g5os3hv4RfDTw/4V064umuZ9&#10;P8N6NBYwSTlVQytHCqqXKoiliMkKozgCugr1KXtfZr2tubrbb5XufnWZSy6WOqPARmqN/dVRqU0v&#10;7zioxb9EkFFFFaHEFFFFABRRRQAUUUUAFFFFABRRRQB8W/8ABWOH46XHxX/Zxi+GLeERpn/CzpXj&#10;/wCE8knXSf8AhJVts6L5xsyLvdkXvliP90ZNgmypUVj/ALUX7R3/AAWF/ZJ+BOuftB/EbSv2a77R&#10;fD/2X7Za6HB4gkun8+6itk2LLJGhw8yk5cfKDjJwD7l/wUz8AHx5+w98Qbux1ybSdU8K6I/irQdZ&#10;s4x9psL7SyL+KSF8hopGMBj8xSGVZWx6Hyn/AIKk/Eqy+M3/AARm8QfGDTNNms7bxX4a8L6xb2dw&#10;waSCO61LTZ1jYjgsocA44yK8DGU5UqmIqRnJPk51Z6aJq3yaT+Z+z8K47D5hg8jwdbCUqlN4j6vU&#10;54XladWM1LmurOUasoq12lSV+l/OvinP+1Kv7Rv7byfsk/2SPEa6X4Qa/a9+2/bfsP8Awi99v/sv&#10;7F+8/tLzBD5Gfl3Zzzip/Btj+1B4W8Y/sY/HP9tvVdBs5tM1zUfDEL251FtSd9Z8OQxacmpLdKZD&#10;qDXNtcJcsCEWR4z/AHyvt/wR0rS/h1/wVK+O3h3Wtdhk1L4keBfCninRrCOJyVsbJLrSrjecbciZ&#10;YjjPKzrjOGx6/wDtOfATRP2lvghrnwf1XV5tKm1CBZdH1y03+fpGowuJbS+i8t423wzpHJgOu4KV&#10;JAY0U8DOpTnUjJ8ylK0b6XVRzX36fePGcXYXAYvDYGrRgqNShQjKsofvFCpgIYapyvqoXnZdXGx3&#10;1FeG/sU/tIeIvitpmv8AwL+MvlJ8VvhXLa6V8RPsLpNZ30skRa31K2liRY/LukRpfJKxyQvvjeNN&#10;qlvcq9qjWhiKanDZ/wDDNPzT0fmfk+aZbisnx08JiEuaNtU7qSklKMovrGcWpRktHFprc/OWx8ea&#10;J/wSW/4KRfEzxJ8blvLf4S/Hhv7dsvGa6XPeNp+rJLPO9rKYUG1RJcXoEaRyvsks2LAecw1v28Pg&#10;9/wSJ/bB8cf8NB/Gz9vXTbO70XwytibPwZ8QtHm328Mk02VtxDcTzSkzONseS2FCrnr93eOPAXgb&#10;4m+GLrwT8SPBuleINFvdn2zSdb06K6tZ9jrIm+KVWRtrqrDIOGUEcgGvB/Dv/BI7/gnJ4X8bf8J/&#10;pv7K+hy33nyy/Z9SvLu8sd0gYMPsU8z220bjtXy9qcbQu0Y8arluIUHRgoSptuSUrrlbbbtbdXd1&#10;tva5+o5bx5kcsXSzXFzxOHx8KcaUqmHdNqrGEYwi5e0s6cnCKjJrnT5VJRWqfhf/AAb/AGh61pP/&#10;AATy8Wahqmj3VtBqnjzVLrTZ7i3ZEu4Rp9jCZYiRiRBLDLGWXIDxOucqQPlj9iP9gn/glr8a/wBm&#10;Xw58S/2kP20v+ER8Zak15/bHh/8A4WNolh9l8u8mii/cXUDSpuhSN/mY535GAQK/Z3TfDugaL4ft&#10;/Cei6La2Wl2lmtpaafZwLFDBbqgRYkRAFRFUBQoAAAAGK+cT/wAEcv8Agmuef+GXtP8A/B5qP/yT&#10;WVXJansqFNKM1Ti0+a61bTurJ9n956eX+K+FWZZtjJ1K+FljK1OpF4fklJRhGrFwk5uKafPF3S3j&#10;0Rpf8E4PhH+x9+z/APCvW/hD+x/+0FZ+PtNTXjq+rzR+LNP1WezmuIY4VVzZIixoy2mVDLklZMEg&#10;YHH/APBMDSdK1/TP2lNC13TLe9sb39prxhBeWd3CskU8TrbK8bowIZWUkFSCCDg17V+zp+xv+zX+&#10;yX/bH/DPPwvt/Df/AAkH2f8Atj7PfXM32jyPN8rPnSPjb50n3cZ3c5wMdV8OfhD8N/hH/bn/AArn&#10;wnb6V/wkviG513Xfs7Oftmo3G3zrhtxOGbYucYHHAFejRwlSPseZRXJzJpXtrorXX33Phcz4mwda&#10;WZqlOrVeKdKUalRRU7wfNJz5W0m3fl5b6WvZn5Of8FKP2QfjL/wTw+E3xA8JfAa/vdW/Z/8AipcW&#10;ZvtDup3mbwhqsV7bXET5bLFHW38hJ85dWSOfdJFbyS/XH/BUr/lDL4g/7Frwv/6cdNr6z+JPw38D&#10;/F/wHq3wx+JXhy31bQdcsntNU065ztmiYYIypDKw6q6kMrAMpBAIz/H/AMDPhR8U/hNJ8DPiF4Nt&#10;9W8JzW1tbzaNdSyeW8du8bwqWDBjtaKNs7skrznmuT+x/Z+3VKVozhypPaL97b+7d38teh9EvE76&#10;9PJ62Y0nKtg8Sq1WcUuatFexScrtXq8tJRcnZSSi2+bmb/K74Ff8E3v+CPnjn4IeDfGvxN/b3/sf&#10;xJrHhXT77xBpP/C0vD9v9hvpbaOSeDypbcyRbJGZdjksu3DEkGvvP4tWnwr0n/glR418MfBHx9ae&#10;KPCmg/AvWNH0PXrLVIL1LuGz0ma1DGe3/dyODEVcoAN4YYGMBP8Ah0p/wTn/AOjVdA/8CLr/AOO1&#10;6t4V/Z1+Cvgj4JTfs4+Ffh/Z2Xgm4068sJvD0TyeS1vdGQ3EeSxbDmaTPzZ+c4xxSwWW1cNGceSE&#10;bxteLldvzutjTirj/BZ9isNiPreKreyrRqKFZUlGMb3ai4Sb5tElfS17s/Lz4BfAr/gorrf/AASI&#10;0z4nfs0ftg6/DpdvbX91pXwu8L+F7e1vxHFrFwLkQ6pFKt07nbNceWo3PnyVDZUH7F/4I3aJ+yno&#10;X7EWm+Mv2a7G8sbXVby4uPGDeINYgvNQt9Sj+WSG5miWNFWOMIYgI4gYHjlMatM5b6Q+E3wk+HPw&#10;L+H+n/Cv4TeFbfRfD+l+b/Z+l2rM0cPmSvM+N5J5kkduT1auQ8F/sUfsrfDjw9408JfD/wCCmkaJ&#10;pfxCs3tPGGn6WJIIb+BkmQxbEYCJdtxMoEYQKHwMYGKwmVVMHUp1ItSahyu7bs7bxveyezSsrbLo&#10;Z8TeI2F4oy/H4OrTdKNXEutTdOnTg5QlJ3hXUORVJRTUoTlzyc+ZSk1JSX5wfAL4i/8ABSj44/tS&#10;/Eb/AIKPfsc/sv8Ah/xFpfjG6m8PaDfeNbr7IINJtnhWNIoDqMIZmWC3MsimRPPjlVCv7xa6b9ln&#10;xx+1l+yL/wAFOrfxX+2h8HvD/gGx/aSeTTm0/wALahB/ZzaxbiAQ3QhgluXM0k8ojYyOu6TVJZSx&#10;2sB+kvwf+D3w2+AXw6034S/CHwtFovh3SRKNP02GaSRYfMleZ/mkZmOZJHY5J5aqPxp/Z6+D/wC0&#10;Np2kaZ8XfCH9qJoOsR6tos0V/cWs9jexhgk8U1vIkiMu4kYbrg9VBGUMlr04RqKq3UT5rO3LzP4u&#10;l7NNrfqd2J8VMrxmKxGEqZdTjgqtJ4dOKl9YVKEUqGrqez5oSjTm1y2bi0t7nxB+15478EfDP/gv&#10;d8E/G3xH8ZaV4f0Wx+Fdx9s1fW9QitLWDfFr8ab5ZWVF3OyqMkZZgByRX2n4K/ay/ZX+JXie18E/&#10;Dn9pf4f+INavt/2PSNF8ZWN1dXGxGdtkUUrO21FZjgHCqSeAayPjp+w5+yh+0x4tt/Hfx1+CumeJ&#10;NWtNOSwt769lmVo7ZZJJFjGx1GA8sh6Z+Y1m/Cj/AIJ2fsV/A7x/p/xS+E/7P+j6J4g0vzTp+qWs&#10;05kh8yJ4nwHkI5jkdeR0auujh8ww+IqOPK4Tnzat3SaSfS3Q+dzjPOD88yTBwxHt44nDYdUUoxpu&#10;nKUZVJxbblzJNzs7K9lornzV+zx/ysJ/HX/sldn/AOiPD1eq/wDBbH/lGP8AEz/uDf8Ap6sa9v0D&#10;9mr4IeF/jxrX7TeheA4bfx14i0xdP1rxAt1Mz3NsqwKsZjLmNQBbQcqoP7sc8nOv8WfhJ8Ofjp8P&#10;9Q+Fnxa8K2+t+H9U8r+0NLumYRzeXKkyZKEHiSNG4PVaI4CqsDXoXV5ubXb3r2v9+pFTjHAS4uyj&#10;NlTlyYOGDjNac0nh1BT5dbWlyvlu10vY8P8AAn7QHh39ln/gk/4M+P8A4niWa38NfBXQri3tHZ1F&#10;3dNp1tHbW25Ecp5s7xRb9pCeZuPAJr4n/YN0T/gsx8D/AIXX3xC+Cf7K/gHxTD8VL6PxZe+MPF2q&#10;20mp6qt1CkkRkkTUoWMeHeVY5F3I9zMTguQP0t8c/sv/AAI+JXwd039n7xt8PYL7wbpNvawWHh9r&#10;qdIEitkCQRnY4LqihcK5Iyqt95QR3kMUVvEsEEaoiKFRFXAUDoAKmpllavVpuVRxUIpLl3u9JN3T&#10;0skl8zfA8eZflGW4yjQwUK1TF1nOp7aLcFTi+alGKhOL5uaU5TbdtIpJ2uvzu/4IreI/jH+zt8UP&#10;iD/wTy/aJ+H7eGdYs418Y+GdNjma4t4bWcxRXMMVwbiVZIQzWxjCFyH+1+ZIXUgep6//AMp09D/7&#10;Ntf/ANPNxX0Zrf7O/wAFvEnxt0f9o7W/h/Z3Hjfw/p7WGj+ImZ/OtbdlmVo1AbaQRcTjkE/vD7Yu&#10;T/Bj4YXHxgh+Ps/hC3bxhb6D/YsOubn81bDzWl8jGdu3zGZumcnrRSy2tSwsKHNdQmmm9+VO9npv&#10;07FZpxxluZZ7i829i41MVhpU6iSXKq8oqMpRvJvklZSd3zXbVnu+oooor2D8xCiiigAooooAKKKK&#10;ACiiigAooooAKKKKAOa+M9lo+pfB/wAV6d4iRG0+48N30d8sn3TC1u4fPttJr89Pjd8dvAHx+/4J&#10;WeBv2B/2e7q68ffFXxD8NPBkX/CM+ELU3o0lIZNPaabUJ0/c2SRtCI3811aNpYy6qjFx+j3jHwlo&#10;Pj7wjqngXxVZtcaXrWmz2GpW6zPGZbeaMxyKHQhlJViNykEdQQea8P134z/sC/8ABNO28IfAGS68&#10;O/D228TXyQ6fp9lbBQCIhEL++kGW2sYoomu52JZsF3KpI6eXmFF1LuU1CDi4yb395rbZL1d7dmfo&#10;XBOaQwfJChhauIxVOtCvShD4W6UZO87KU2lu4xSbS+OJ4X8U/A//AAUej+J+l/8ABQC70zwTL4x8&#10;A6YVk/Z/8GeZNqF94XvGZpYLzUFdXu71GSXy4lje2M1j5luskjNFJ2uq/t6av+3FZaX8GP8AgnLr&#10;Mo1TXtLivPGfxB1LTW+z+ALGQspEkZIE2pOVkWG3ViCUMm4Rq0i/KH/BR/4S/tmf8E8/2x5v+Cj3&#10;wX+IuqeItB1zUMahealunSxSRlH9kX0alQ9g21EhYbdhWNQY5o4pX+8P+Cdv7Vn7NP7WvwhvviL8&#10;A/CmleGdWutVa9+IHhWztoYrq01icfvLicxqv2nzvLyl2RmZUw22SOSOPzcLUlUxlTCuTg73abu5&#10;L+aL0tdaNJaL4bO7PvOIcvpYPhXBcRQoUsXSjFRpTpx5adCb1dHEUnzOoqc5OVKU2nOUmq3PFwi/&#10;Rv2dv2dvhn+y/wDDK3+F3wv06dbdZ5LvVNU1Cfz77WL6TBnvryYgGe4kIBZzgABUUKiIi91RRX0k&#10;IRpxUYqyWyPwnFYrFY7EzxGIm5zm25Sbu23u2z5D/b7/AGmfj1+x/wDtS/Bn4mv47Rfgt4m1geHP&#10;HWi3NjaQwWF3IZPLvpL143nA8uUzeUmxMaYwLDziR9SfELx34a+F/gDXPib4zvWttH8O6Pc6nqtw&#10;kLSNFbQRNLKwVQWYhFY4AJPQc15b/wAFDP2Y7L9rj9kPxl8H00RbzWZNLe+8KbfIWVNWtwZbYJJM&#10;CsPmOPId8qfKnlXcoYkfn/8AEr9tDxf+3J/wTd+DH7HXgC9k1T4kfEzxNB4T8VXF7Hc3X2ePSXt5&#10;HvLmY5m3yK+n3kkypKgjN3lg0ZFeLiMZUy/EVVJtqS5oJv7WkXFercXZbXZ+rZHwzg+N8my6VGMa&#10;cqFV0cVKMUmqLUq0K80lq4wjWg5yV37OCbbsfYn/AASX+Mv7TP7TH7PWpftK/tIeMY7xfFvia8bw&#10;hotjY2kNppemwSNFtj8qITEmcTx/v5JWKW8RBBZ2fhf2Lv8Agp/D+0b/AMFGfix+zvceMLW68JrG&#10;P+FXn7RZ+XI2n/ub37PJEN94LolrtCXfbDAxAA3Y77/goJ8afC3/AAT0/wCCdV9pngC4urG4tfD9&#10;t4N+H6R3kqzw3D2xghlWYI5EkFvHLcBnwHNvt3Kzg18N/FHQv2Z/2P8A9lD9n/48fs9fG/wDq3xW&#10;+EuvW2peNdH8N+P9IN9rUd+yvqFrK9mWlu1jk2WiFS4W1eYsHUEjkxWKr4H2VP2l3TSlUu9ZXdmv&#10;ucpJdLLyPouH+Hsn4uWYY94NU44+pLD4OMIpRouC9pGbsrJcyo0pTVuZ1Kl38Sf6jftYeNvE/wAN&#10;P2WfiV8R/BOp/Yda8P8AgDWdS0i88lJPIuoLGaWKTZIrI211U7WBU4wQRxXI/wDBOH4vfET48/sT&#10;+Afi58WPEP8Aa3iLWtPuJdT1D7JDB5zLdzRg+XCiRrhUUfKo6Z65NSftYeNvDPxL/wCCdfxK+I3g&#10;rU/tujeIPgrrOpaTeeS8fn2s+kTSxSbXAZdyMpwwDDOCAeK5f/gkH/yjf+Fv/YJuv/S64r1faSlm&#10;kYp+66bdr6fEtfu6n5z9Ro0vDurWqUkq0cZCDk4pTS9jUbhdrmS5ldx2utVdF/8A4Kl/G/4o/s5f&#10;sMeNPjF8GfE/9jeJNJk00afqX2KC48rzdRtoZP3c6PG2Y5HXlTjORggEfPumfAr/AIOENV0231S3&#10;/bp+Fqx3MCSxq+j2+4KwBGcaH15r1f8A4Ldf8ozPiN/110b/ANO9nXkfh7/grl+2zY6BY2Nv/wAE&#10;a/ilcRw2cSR3Ec2pbZAEADD/AIk54PXqa8/H1aCzJxr1JxXJFpRc97yvflv2W591wZl+cVOBKeIy&#10;nA4SvUeJrRnLERwzajGnh3BRdeUXa8ptqLaTd3a+v0Vfap+1d8Cf+Ccfi7xR8dfifpWsfFfwx4A8&#10;RalP4o0Ozi+ym6iju57ORI2tooz5cYgUq0IUshyGyS2H/wAEzv8AgpJ4G/b9+GUgvbW30X4gaDCg&#10;8VeHI3PluDwL203Es1u56qSXhc7HLAxyy9P+0n4w1z4hf8EzvH3j7xP4LuvDepa58C9U1DUPDt9u&#10;8/S55tGlke1k3ojb4mYxtlEOVOVU8D5Wn/ZS+Jegfsg/BP8A4KDfsSaR5Hxg8IfDHRP7b0mztzJH&#10;4z0lbGFZLS4gUg3EqxqAm0iVkQIhMkdsY9a9bFYfFQdFuUIwTad22r2ur68y3131W9jy8pynIc84&#10;fxUczjChiquKcKVWPLGlTm4OXs5KPuqhJ+6nG6pPlkvc5r+1f8FAv2mPjd8Ev2sv2Z/hn8MPG39l&#10;6H8QfGl1YeL7L+zbab7fbpcaaipvljZ4sLcSjMbIfn68DHTf8FCv2/tL/Y48O6P4J8B+Gk8V/FPx&#10;xcix8CeD1LESzO4iS4uNpBEIldFCBleZzsQqBJJF8bfHD9uL4T/t3/tE/sX/ABO+HbNYalafEi7t&#10;/FHhm6mD3GkXZudHOwkAebE2C0cwAEig5COskae3fEo+EV/4L/eAB8QVka8b4Kzf8IP9m3YS78zU&#10;t/m44x9nGoYzkZKd8Y55Y6pUlVdCppOdOMXuoqUY3aT676d9z24cHYPL6OWxzfB2nh8Li61amlyy&#10;qzo16yjGco6uNlG8k2/ZR912szOtPg//AMHBnigL40n/AGrPhZ4dfUJlvP8AhEJNLgkTTUky5smk&#10;XTJmPl5EWRNKSFJ85zh298/YG/aP/aX+PHhHxBof7WX7NOp/D3xj4U1hrK8nGnyRaTrClpNstk0k&#10;jmQJs2uVeWJgY5ElYS7I/fqK9WjgZYeqpxqza6qT5k/v2+Vj82zbi+nnWXzw1bL8NTldOE6NJUpQ&#10;s9U+RpVFJafvOZrdO58x/wDBPP8AaE+MHxx+I3x+0H4peMP7UtfBPxi1LQ/DEX9n28H2KwimkWOH&#10;MMaGTAUDdIWc45Y07/grL+2Zr37FX7Jd542+H9/Hb+MNf1KHR/Cs8lrHcLazuGkluWjkYAiOCKXa&#10;dsiiVoQ6MrMK4n/gk3/yV39qj/s4LWP/AEomrzX4v/G/4JftBf8ABYzSrD4yfGbwZoPw/wD2edJk&#10;ltf+Em17TobfUvEk2wusTySxyCSGTydw/eiKXSipVDNmvOliqkcpilO05ycU29ryet/7sU38kfeU&#10;uHcvreJVepLDKWFwlOFedOMVaajSpuNNRSterVlGLVtpSk72Z9tfsr/tAeHf2pv2ePCPx/8ADEKw&#10;2/ibR0uJ7NJHcWd0pMdzbbnRC/lTpLFv2gP5e4cEV8z/ALY3/BUKb9iD/goZ4Z+E3xWDTfDDxJ8P&#10;rO51KW1sw9xot89/fRfbl2L5k0WyKNZIeWCrvjBdWjm5T/gjz8UfCHwx+Pnxk/YC8G/EXSfFHhfw&#10;/rEnif4a6toWsNqdudJnaISwfag3lkxCay3IijFxJdks/UY37bHwr+Hnxv8A+C6Hwh+E/wAV/Cdr&#10;rnh7XPg/eW+p6ZeKdkqeT4gYEEEMjqwV0kQh0dVdWVlBCrY3FVstpTpSSqc8YvtzX5Xfyb/A0yvh&#10;Lh/K+PcxweY0ZTwUcNWrwW1T2TpqrTcW9qkYtK7+2mpaXR+iOha7ofinQ7PxN4Y1m11HTdStY7rT&#10;9QsLhZoLqCRQ6SxyKSroykMGBIIIIOK+Sv8Agip+1F8dv2tf2Wdf+I/7Qfjr/hINasviBdaba3n9&#10;mWtrstUsbGVY9ltFGhw80h3EFvmxnAAHnHwD8e33/BHb44Q/sbftB+Nri9+C/ja+mvPhT4+1SYBd&#10;CnZwZtPvuAsSb3VmmQLEryCYqizTfZ7P/BuOf+MIfFJ/6qpff+mzTK0p46eIzCjB3jJKanG+zXLa&#10;/ddYvs/U8/F8I4fJuCc2xcVGtSlPCyw2I5V71OUqykot6wkmlGrTumpRSd1yt+jf8Fff2/fEv7C3&#10;wX8PXHwtnsz418UeIo10mHULVpIRY2jRzXjuNu1lYGG2Zd8cm28Z42DR7l+mfhV8SPDvxi+GHh34&#10;teEPO/srxPodpqumi6QLKILiFZUDgEhXCuAQCcHIya/PCD4wfs2/tU/8FW/iZ4v/AGnfih4N8P8A&#10;gb4U+FbvwL4d0jxb4oTSpNUurkXFpfzKkk2ydNrajEzqUIjksiU3AsO6/wCCH3xi0TRfDvxC/YWf&#10;4n6V4mb4X+KrqXwfrGm3doYdX0O4nci4t1gkcyKLjfK7F5PLN/DGX4CicLmEqmZO8k4TvGKvs4db&#10;f3ve+5G3EHBOFwPANN06Eo4zDRp1q8nFpShidop219glRTV9HVm9LM+9KKKK+gPxcKKKKACiiigA&#10;ooooAKKKKACiiigAooqvq0eqTaXcxaHd29vetbuLO4urdpoo5dp2M8auhdQ2CVDqSOAy5yAcdZW2&#10;PIf2+P2qtU/Y0/Zn1v45aH8Ob7xNe2bR29naW8TG3t5ZMhLi7ZeY7dWxuYclmRAV37h8W3Vv+zr/&#10;AMF9P2evtVm2meCf2hPBOl4w2fLmj3fdb7zz6bJI3B+eWzlkz84ci64v4Wf8FEf2qP2GP2svFX7N&#10;f/BUpbjxN4T8W30k2oX1zbm8t7KG4zGt7YLsxPpciqVe1VAY9r7Y0mSaCXkf28v2DvHn7BXj7SP+&#10;CgX7AHi2aTwK88Wp2N9od0LoaF54BT5wWW50+ZX2qx3IUk8uTcGVn+PxuYSxkZVFHmpR92pTatKO&#10;vxL+tLerX9Q8K8F0eF8RRwbrqhmFVqrgsdCblh614q+HlfSzu001eV1uuWM+r/4J9f8ABQXxB+zd&#10;4h1D/gmV/wAFNPD/ANn8P2+7Q7O98VRpImjI6BVsLxmLJLp0iMvk3GWSJHT5mtmR7fD/AGq/2Rfj&#10;b/wRv/aR0v8AbP8A2ULnUr/4ayagseoWYuGY2VvLIvmaVfMQ2+1lwFiuGDFHEeSJkikk9Uu7X9nX&#10;/gvn+zt9rsm0vwT+0H4J0vGGz5c0efuN1kn02SRuD88tnLJ/GHIuuH/4J8/8FCPEX7N/iDUP+CZn&#10;/BTTw99n8P2+7Q7O98VRrImjRum0WF4WJSXTnRl8m4yyRI6/M1syPBxyjDkp06lT3P8Al1V6xf8A&#10;LL8v60+mp1MWsVjcfgMHy4lJxzLLX8NaL0degtb3TunG979W71f1B+A3xr8C/tGfB3w78cPhretN&#10;oviTTY7yz81k8yEnh4JRGzKssbh43UMwV0YZOM111eEfsS/skan+xfJ40+FPhHxEl98NdQ1iPWfA&#10;9ndzyyX2kSzqy3li7uxVrdDFBJCwAcmabzNzDe3u9fa4WVadCLqq0uvqtNPJ7ryP5Oz6hleGzitD&#10;Lajnh73pt6PlklJKS/minyy6cydtAr4x/Z+/4JjJ8KP+Co/xH/bH1O1tW8O6hanUPBMf2gzSrqmo&#10;7/7SkY7laJoytwFQo8bRaim1w0TKv2dRSr4WjiJwlUV3B3Xr/Wvqka5PxFm2R4bF0MHPljiabpVP&#10;ODkpO3ZuzjfX3ZSXW6+Pf23P2Mvi1+3L+2D8OfCHxH8OqnwE8G6fcap4haPXjbT6zqkgdVtxHHIz&#10;sqhbdQ5SJljlvAsoZ461L/8A4Ikf8Ezbuxmtbf8AZzktZJYWSO5g8YauZImIwHXfdMuQeRuBGRyC&#10;OK+rqKweWYGdSdSpBScne8knbRKy00SsetT4+4twuBw+DwOLqYelRjyxjRnOmneUpuU0pe9OTk7t&#10;9Ekkkj4t/Zd/Zu/a+8D/APBMr4lfsWfGXwbZSeItP8O+ItC8B6hp+sRTW+s2l3az/Z/3ry7kInlk&#10;UeakASEwDaCr48p/Zwtf+C6/7MHwT0H4DeAf2TPhfeaP4dt5IbG51jWY5Ll1eV5SXaPVEUnc56KO&#10;MfWv0oorL+yafuctScXGPKmmr2vs9H2PQj4jY6UsV9ZwWHqxxFX20ozhNxVSzTlFKpG17tta6t2s&#10;tD5D/ao+E37Z/wC1x/wSw1j4ZfEX4Y6HZ/F7XpLY33hvQ9Qijsk8jWo5U2Sy3EiDNpEkhzKfmLAY&#10;OFHB6Z8Yf+DgDStNt9Lt/wBjz4QNHbQJFGz6oNxVVAGcav14r74oqqmWqpUVRVZxfKotprW17N+6&#10;9dWc+D46qYTAywc8vw1Wk6tSrGM4TahKooKUYWqK0LQikndq2rZ4JqWh/tUfHP8A4J3eLvB/xz+H&#10;+i6T8VPFHgLxDpk/h/QbpRZrczR3cFoiSPPKo3xmAszSkBnbJUDA7X9kH4f+KvhR+yr8Ofhj4509&#10;bTWvD/gnTdO1W1WZJBFcQ2yJIodCVbDKRkEg9jXo1FdVPDxhUVS7bUeW76re78z5/FZ5iMVgamDV&#10;OEKc6rrcsU0oyaceWN27QSdknd6LVnw9+1N/wSytNU/bk+Gf7af7Onhm3trqH4hWF98StHhnihhm&#10;jWdZX1WNXKgS/KfORMmUssgXzPNaT1b/AIKI/sB6T+214I0jVvC/jO68J/EbwTdNfeAfFtncSx/Z&#10;LjcjmKXyyGCM0UTCVP3sLorpkb4pfouisP7NwfLUjy6VHdrz7rs+vrqex/r9xR9YwGIVd+0wcXCn&#10;J6vkbfuyvdSjZuNmrOHuu6Pg9PiD/wAHA3hfXLX4ZH4G/B3xJbw/Z7OX4iNd+XBPuVQ948YvoZBt&#10;JJdUs15VtkTLtB9c/YA/Yu+MP7OVx4q+Lf7Sv7Qmr+OviH461BrvXlt9WuBo1ocIo8i2OyN5SsUS&#10;ecYk8uKOOCFIo0bzfpSilRy+nTqqpKcptbczul9yV35u7LzLjjF47L6mDw+Ew+GjUSVR0afLKai+&#10;ZJylKTiuZJuNPki7K6srHyj+xt8CP2hv2b7v9pTxvqfw0gu9S8XfErWvEngHSm1u3RdYjczSWyNI&#10;rMLbzGKKTIAU3ZI4NeZ/sd/8EVfgZqXwUh8V/t7fCy88TfFTXtWvtR8UXl94yvGaOSS4fYvmWdwi&#10;SlkCzM7F3Mk0mWICqv31RU/2Xg3yqa5lHmspWa953btbfovI0l4icTQeJnhansKld0nOdJzhO1KD&#10;hGCkpXUHfmklrKSTbskj4N+Ln/BLDR/2afjn8I/2lv8AgnR8IfsWoeE/FrjxtoMWuNNNqWkXEXlz&#10;tE+qXZiR1h+0QhVKsxvA25fKBHdfF/8AZW+N/iz/AILC/Cv9rLQvCkU3gXwx4BuNM1rVm1KBWhuW&#10;i1hVQQlxI/N3ByqkfOeflOPriihZXhY35FyrmjKysknG2ytpeyv3CXiHxJWipYmaq1FQrYd1KnNK&#10;pKnW5rqU3K8nDml7Nv4b21SSXn/7Tf7Mnwh/a5+EGo/BX40+Hvt2lX2JLe4hYJdaddKCI7u2kIPl&#10;zJuODgqysyOrxu6N80/safsi/tRfsF/sSfGL4L+ArOHX/Gk3i/U7r4b6nYTWsSX6z6dYwWt8yXLm&#10;OExyI7SQyk827qvmq0bSfa1FbVsDQrV1W2mk1db2f+W67HmZdxZnGXZPPKU1PDTnCo6c03Hng07p&#10;XTXMlyzSfvR31Sa+F/2WP+CG37H2gfs+eFdP/ab+C8evePW03z/E9+niLUbdVuJXaT7OEtrzyT5K&#10;usG9ABJ5O/A3EVIn/BN27/Y//bl+Fvx4/YJ+E9xb+Ebi3vNG+Kmi/wDCXMsMdnKyBLrN5LJNMVMn&#10;nGFMhjp8QARnLH7korBZPl8KcYwgouNrSSSlpbrbW9te+p7FTxN40xWLxFXF4udaFdVFOlOc3Raq&#10;KSaVPmSjy814ctuRqNtrBRRRXpnwIUUUUAFFFFABRRRQAUUUUAFFFFABRRRQB4p+3R+wv8If28Ph&#10;DJ8OviLB9h1ax8ybwr4qtbcPdaPdMBllBI8yF9qiWAkLIqqQUkSKSP8ANj9kr9rX4zf8EnfjLqX7&#10;Bf7enhh9Q+GmoPIv7y3a8t9Pt7hnU39kGX/StOnPmebbhdwbzGCLOs8E37JVwv7QH7NPwL/am8Dn&#10;4dfHz4b2PiPSfOWaGO5LxzW8ikHfDPEyywscbSY3UspZTlWYHx8flkq1ZYnDSUKq69JLtJdvP/gW&#10;/T+DfEChleV1Mgz2i8Tl1R35U0qlGf8Az8ot6KS1fK2ot9Veal+UP7d/7Bfj/wDYI8eaT/wUC/4J&#10;+eL5pPArTRanY32iXQuv7CWYZU7wWW506ZH2qzblKSeXJuDKz+vXMH7O/wDwX0/Z5+02v9l+CP2h&#10;vBOl42szeVPFu+6fvST6bJI/B+aWzlk/jVyLr6z/AGRf2FNT/Y80zVvg/wCHPjVfeMPhPqlu62ng&#10;nxtpkVxc6VLID9oMV1Htjkt5izb7VrdV3OXVwxlE3yd8V/8Agh58fPhZ+1LbftAf8E6/jH4e8I2t&#10;rdfbtPsvEOoXUculTkkSW8Zit51ntmUldknVHaNg4yT49TLcRh05QpXpz+OndOz/AJoP8Vs/Tp+o&#10;YHjrI86qRo4nMlTx+DV8JjnGUfaQ/wCfOJi023b3ZfFF6tOV37TY/wCCJ37SX7UXhz4q+J/+Cbv7&#10;Tfhu7juvh74fkvdJk1aX/TNKhhntofsGRlbi2K3MckEgYhYwAjSRPCIv0grgvhv8Mrq91PQ/jf8A&#10;GfwD4XtPipbeFpNC1bWPC11PNbtavPHM8Mck0cUjwmWFJVSVCYWeRVZtzvJ3tfRZbh6mFwqpSk5W&#10;2b3t0T81t/Vj8Q46zzA8R8QzzDD4eNCU0vaRg7wdVaTnDV+7N+8vNu93eT+efjx47/ag+JH7Tf8A&#10;wyl+zv4+0n4f22m+ALfxVrfjy+8OprNw8k2oyW0GnxWkk0SRqyWtyzzHzCQVVREwDtd0j9qv4ofD&#10;7QfBvw3+OnwRv9c+L3iKPVJLzwj8MGt7i3Szsp3jOqede3MMdtaSqbcp58qyF7lIgpkDBdX4tfsy&#10;eO9f/aE039p34IfGK18KeJoPCknhvWbbW/Dr6tp2qaf57XEIaBLq2aOaKZ3dZVkyQ5UgqSDzOn/s&#10;SfE7wlfeCPib4I/afuZ/iX4b0HUNF8SeNPGXhldVj8TWN7cG8lglt0nge3SG72SWyxTgQxp5Leah&#10;NYSjjY1JSipb91a11sm9Glfe3W99D0qNfhatgKFKrOkoqN2nTqKoqqhUv7SpCLcqcqnI7Rcmk4qK&#10;ppVGZuif8FT/AIPeOzoafBr4NfEbx1Lrnw3l8bJbeGdLsDNa6fDdyWdxE6XF7C0lzFcRNEYoRKXb&#10;AjMmRW1f/wDBRHwBK2g2fgL4KfEDxfqGvfC+z8fro/huy057610W5O2NmgmvY3nlDDaYrYTMG2jn&#10;cm7H/ZX/AOCbPh39lXx/4X8YeFvifcaha+Hfg9P4JewutKCvdXE+rNqk+oeYJTsVppJFWDa21WH7&#10;w45zPiz/AME19c+J/wAE/CXwLufip4PutM8L/DO08KW154m+FcWo3ljcRQrC+q6bcLeQzWFxIscW&#10;VLzRgwRHBIYvlzZx7Hma97suXy2bfXXvsehKl4YyzL2VOo1RT0nL2rbi3PWUYxV3FKnZRcE3Jtt2&#10;aO7+L/7fHwv+DHirxBpPiPwB4wudB8G6ho9j448c2thax6PoFxqLwiCOWS5uYpZ2RLm2ll+yxT+V&#10;HcRlsE7R5d+zd+1N8d/HvxI1DQfFvjv7XZ2/7X3izwTFF/ZlrHt0Gz8P6hd21plIgfkngifzSfNb&#10;bhnZSQen+KP/AATe8PfEH48698XV1PwHd2PizUtIvNfsfGnwh07XtQgazWGGeOwvp3X7NHc21vFG&#10;6TRXAjcySxbGkIGz8Hv2E2+FHi+68Vf8LT/tD7V8ftd+Jn2f+w/K2/2jpN1p/wDZ+7z2z5f2nzPP&#10;x8+zb5a53AlHNKmITatFS6Naq/k+1tGt797Io1vD/B5DUhTkp150l8UJtqp7NXSbi0mqjn70Wo8v&#10;IrXi5zytH/4Kn/ATVtLsvFL+AfHFp4f1/Q/Eeq+CfEV1pVqLfxNDoiPLeC2RbkzwM0UUksYvIrYO&#10;qHkMQpz/AAv+3LP8Z/jD+z9deGbTx54H0H4nf8JLPZeG/Efg/TXPiW1tNMiuIbqSdb15bCEGQyRF&#10;Ed7gr8wSIpJJzvwx/wCCRWgfC/wZffDfRfHXg3+zV8P+IdK0XXo/hHYr4k26lDcQRtfaqZme5EEN&#10;y64t0tGl2qGYJujbvp/+Cf8A9qvf2f7k/GW8tf8AhRvgjU/Dvnabpfk3GrfbNGh0z7TFL5x+xSR+&#10;V5y8TckDIxuM0/7YlFe0VtY6Jr+aN9U9rc3y0d+u2KXhjhq1RYOo5JxrJSlGo7XpV1SfLKDXM5+w&#10;Tetpc04ezVvZ9f8AB79riz+K3xLs/hVrfwD+IXgfVNT8IyeJNJ/4TTTLOFLuxjnghkH+j3UzRTo9&#10;zDvgmWOVBIu5RkCvPv2yf2+k+F/hX4xeAfgx4E8Y614s+HPgdL3WvEWgaXZXFn4ZvL62meweeO5n&#10;WWZVCLPIYoJ444vmkICuFT9j3/gnRJ+yr8StE+IY8c+D7r+xfh3J4Ta28LfDGHRJNTVprOUaheXC&#10;3M0t1dk2mHZyUbflEiYyGWX46/8ABP8A8a/EXxx8XPE3wo/aDt/B9n8bfCthpHji3uvB/wDalxut&#10;Lea1WW2la6iSFZLeVYpEaJ2IDsjxuyvHpKWaTwduW0m3s43tyu1ndL4redvPU48PT8P8NxPze1jP&#10;DxjBpuNZU3NVoKSlHllUt7DnaXvJ1LJ+7eJy/wDwUF/aJ/aT/ZA8Px/Eo/GrQ9J8P+MPjNoWhaRd&#10;ah4bF/H4a0GTSXN7cSRosUk8v2uGebZvf92qKrDeVTY+Bv7fPgu4+Guk3kHxvHx38QeKvHFzofhm&#10;z8A+DYtDuppILGO7njFtqF4imOCI+bJcmVUUXESnBxn0j9sP9l3Xv2n/AA/4FtPDPxJtfDGpeA/i&#10;RpnjDT7y+0BtShuJ7JJhHBJCtxA2xmlBJEgOFIGN24ZPj/8AZV+MHxN1HwX8UfE/xs8MxfEr4d+I&#10;rq98J+KNM8A3Edgljd2otruxuLCTU5DMJVyTKs8bqVj2bcOXJUsdDEylC7jpa7vu/eteVr2va8Wt&#10;ldIrC5jwfiuH8NQxahCqnPntCz92NqPM40HNxclH2jhWjKzlLklNkx/br8K3kXhTRvDfwO+IereL&#10;vFkepzR+AbXS7OHVtLt7CZoLm4vvtN3Fb20QmCxo7TYmaRBFvzxyekf8FVPg342/sVPhB8G/iN44&#10;l1n4ZyeORb+GdM09pbXTYruWzuInS4vYmkuYriF4jDCJS7YEZkzXQap+yJ8Yx4p8IfGzw5+0xbr8&#10;UNB0C/0PxD4q1nwNDc2Wv6bdTfafszWUNxAbcQTrE8DRzbgsZWUz72Nc/wDsx/8ABNHw3+y98QPD&#10;vi/wl8Tp7yz0H4MzeBW0+50rD3M8+rPqc+o+b5x2BppZALfadoYfvDjBbebSqJJWXV+7/d83r8V+&#10;m1r7uKVPw5p4KdSpLmqq/LFOtZu9XRvkj7tlR9m1aTTm6lnaMd3xT/wUS+G+ieDdP8a+GPg/8QPF&#10;FtcfCyH4h6wmg6XZj+wtDmjMkL3cl1dww+fIqXGy3hkllb7LMQpVQzVPHP8AwUt+Fvhix1jxD4O+&#10;DfxE8aaD4f8AA2meL9X8QeFtLsvs9vpF/FJLbzlLu8gnJMcUjsoiLIqMzABWIzbr9gT4oeGvAtl4&#10;S+Cv7TcPhue4+C2n/DvxZd3ngz7Wt/HZQyRWuqWvlXkE1ldxi4u8ZmmjIljyhMQY6+lf8E/tF8M/&#10;D74jfDLwz8S7qPTfG/wd0j4f6fJfaas0+mQafp99ZR3cjK6Lcuy3gYoFhGYjg/P8q5s2lpa2n93e&#10;ztbXq7Xv1201LjT8NqMebnc7NWX71NxdSmpufuJJxg6jp8jacUudOdovjP2k/wDgora6F+z34+1C&#10;HRPH3wj8U6D4R0TxBYzeIPCulahqP9najqIs0uodP/tHYzK6tHJHcvE8LSIWRj+7Pr3xE/a1tfhp&#10;8RI/Bmu/AP4hSaS3irSfD7eNYNNsl0kXmotAkDAy3aXEkIkuY43mjgeNZNybiykV57+2Z/wTgP7X&#10;PiHxdrv/AAuT/hH/APhKvhnpnhHyv+Ed+1/ZfsmuLqv2rP2iPfv2+T5eF2537j9yqXxJ/wCCa1/4&#10;6/aCvvjjY/EvwlbvefEjRfFy3OpfC+G+1yA6elko06PVXuleKzc2YbZHGjpv272QyJJMv7WjUlaN&#10;9knda6zvo3b+W9km++ml0I+HeJwdFVaqpv8AeSlHkqOzccMlFTUeZ6qu480pwi18KUve+q6KKK9o&#10;/LgooooAKKKKACiiigAooooAKKKKACiiigAooooAKKKKACiiigAooooAKKKKAPkL9vD9pX46fC39&#10;onwr8MbT47aZ8GPh7qmj291H8UNY8AvrNrfa4buWP+w55XlSCzje3H2gyOY2AibEijOO4h/bd1nw&#10;joGg+F/E/wAJNS+IfjeT4cjxf4kj+CYi1HSo9N3mOK8tp76a1+0LdFJGgtoTNORG4AcKsknV/Gn4&#10;HfHTxh44ufGHwd/aOh8OWereFX0XXPDHifwn/bulyMHdor63g+02/wBnuQs00chLSRTJ5QeI+SpP&#10;mPgf/gnT8QPgJ4d0PSv2Xv2pbjwzdWXwx/4Q7WLnxF4W/tiO523Vxdw6jbx/aoDb3MU15ebFdp4Q&#10;kqJ5eI8t4845hDETlBNp+a8tk5W+do9fidmv07DYjgvFZNhqWKlTjUgtuSok3aXM6s4UvadrKM6y&#10;b5WvYxU4S6vxh/wUJ+HWj6tY6Z8PPhJ488frqHgHS/Gdu/gvTbOad9Hv55IYJ0sri6hvZ8MgLrDB&#10;IYhJHv2lgK4eT/gpXf8Aw5+Nn7RukfHr4bXek+BfgraaJNp2pafaQy3tw97GBHDKFvHEj3cro1tt&#10;SNI48i6aB/lq/wDG7/gmlD8Vvh74b+DGm/E7RYvCnhnwbpnh7SZPEnw/ttS1zSFtCqveadqUctu1&#10;ncTRxwrIWjlj3QqyooLKZvjR/wAE0tK+NPin45XusfFqW10X446JocOqadFou650vUdIEYs7mKfz&#10;grw/JmS3aLc5PyyoAQZqf2w9YrVPurP3ZfO3Ny9b9fTbAx8M6ceSvO8ZpJu1VzilXw7bTso88qHt&#10;7WjyxaUW5XTlqeM/+Ck3w/8Ah5LP4d8afAX4laf4qh8Y6L4cXwZNpunNezzatFM9hcQzJfGzmt5W&#10;triLclwWSWF1dUxmsf4o/tt3OrQ+Df7Ji8c/DTUI/wBozR/AXiPQ9Y8K6Xf3GoPcWYujauVvnjgt&#10;Zop4WF5DJJKu0FI3Vsmnp3/BMYRw+HZ5/HXgfR7rQvif4b8WyReAfhDZ6FZ3cekCci3eOGdpWmma&#10;4kZppJpI4+BFAmXL9f8AF39hZvip4ztfFv8AwtH7B9m+P2h/Ez7P/Ynm7v7O0m10/wDs/d5648z7&#10;N5nnY+Xft8tsbi3/AGrKGq+V0tLvqnvtta+uhEX4d4fFJQmmrNuXLUa5uWCSUJxkuVt1GuZSlHlj&#10;77aTlxf7IH7fPiTXvAPgfTP2ivB3ihbrxp471rw5pPxEuodJt9HvbyK91A2tqFhuVnRzFbC3Um2X&#10;zJkwCxJc4/7Dn/BQ/wAV+Nf2V/hjL8SdG8R/E/4peLdH1zV9Q0vwfZ6XFdxabZ6tcWovJ4pJ7SGG&#10;LiKFMYaV1YKHZXI3fhf/AME2/HPha78C+FfiV+0hZ+KPAfw9+Il9408P+FY/Awsbj+0pXuJrfzLx&#10;bx2eO3nuZplXyxvaRg5ZAiJzPg3/AII2+DfAngL4b6fZeNPCfiDxP4C0jUtGvdS8d/DOLWdJ1zTb&#10;q/ur5IpNOluwbeaCe5LR3EM6uR5ivvSTYuEI5xFRdnpGzu1e/ua7tPaVm9d77q/r4mt4X1/rMXOM&#10;XUqqceSnV5YxSxdo6xjOKfNQ9pCDUW+Tl0jJw+tPhF8UfC/xs+Ffh34weCZJW0nxNottqeni4CiV&#10;Ipo1kCSBWYLIu7aygnDAjJxXyH4v/av/AGqbv9sDWvhifjj4F+GusaP4i+x+Cfg98QdBkisvH2jv&#10;JbRRammvLu23E7TzeTa2yO8ckAikjkKStX0J+zn4J+J/wv168+FGq6LBb+CvC/grQNP0HULPR9N0&#10;621fVh9tfVL2C0smJtYn32Y8p1jVZFk8tSvzv5v8bv8Agnx8UPjb4Z8c/BvX/wBrfUrn4c/EDxdB&#10;reqaNr2gvqGraXGt1BcyWOm37Xax2ttugCxRtayrCDwGJYt2Yr65Ww0HBPmW6T5dVfzWl9tWurjJ&#10;HzfD8uGctzzEU8ZOm6ElHklKLq8sJyi9F7Oac4wdpJxpzunGNWlLV9lcft4fDeP4j33guw+Hvi3U&#10;NF0v4hW3gjVfHmmW9lcaPZa5OkGy1l2XRukAmuYbZpTb+Wk8gRnHWm+Dv26NC+JOpBvhp8AfiD4g&#10;0C61rVdJ0PxnpcOlPpOr3dhHcs6wSm/DiOV7WSGK4lSOB5WRTIoORx9n/wAEzfCPhz9o7Wfjb4O1&#10;LwXHYeIPHFt4s1C11/4YWmraxZ36yrNcrY6rcSl7WK4kQMVMUhhLObdoWYMvWfs/fshePP2c9ctP&#10;CHgT4+mH4VaRrWp6jofw/j8LxLcW4vC0n2OXUDKzTWsM8s80aiJJcuiyTSKgUqnLNHUtNWV3ty91&#10;bfpa/wDevbfZGMo8AU8E5YSpzVeSLSmqsU3yNyT5U/3vPypaqi482sWlJ+a/spf8FPNc+KP7O3ws&#10;8X/FP4M6pf8AxC+KWra3Z+HfDHgmGzii1SHTWmee8ha+v1SGCONEjcXEyStMG8uNoyrn0GL/AIKH&#10;/DbWrfwDbeBvhH8QPEGtfERdZTTfDFppFra3+m3WlPFHqFnfre3MCWk0LSMpDPtJiYKxLRCTiPhd&#10;/wAEyvFPwX8E/C3SPh7+0LZrrnwb17X5vBOr6p4Nknt5dL1YObizvraO+jNxKHfctxHJCoCKPKyC&#10;x7L4T/sGW3ww8dfDf4jzfFSXVtY8Hv4pvvFV/caFDDJ4n1bXXglurwiFlS1VZIjsiCSYjKJu+Tc2&#10;VH+11TjGe9opv3f7nM99/j6Wsl139LNv+IZ1MbXr4WXuuVeUIJVkv+Yl0YtOKtTaWGWklNSlUTtC&#10;zhvfDP8AbQ0D4rfFOT4b+Fvgn48ksofFGteH5/GCWdhcaVbX2mNItxHctbXks9lvMf7r7TDEZRJG&#10;VHzivGv2uf2ovi34Q/bysf2dNI/bB8F/B3wq3wli8SNrXjLQ7O6iu7/+1Jrb7MrXNxb4ZogHADkg&#10;QtheSR6J4b/YY1a0/at0v9p/xb8RvDt9eaLqGrXNrcaT8PYNN1jUo7uBreK21K/hn230VvCyrH/o&#10;8bZijZmJDbuq1D9lDTNX/baX9sLVfElvdRp8Lv8AhD08M3Gjq4Vv7S+2i8E5kPPWPy/L77t/8NaS&#10;p5hWo8srp8y6293T+VprW+l7+bOHC4vgzKs29tS5akPq8tHBzSrttRS9tCcW+VJ87pqF2/djsvPf&#10;2av2/te+I/w6+FY8X/DTUvFPij4lXHiL7Pf/AA40fZo8NlpWp/ZH1GU39ykttbPHJbupfLsz7Au9&#10;4426Xwb/AMFCvhP408Q+HUtPA/iW18KeMPGV54X8JfEa7m0v+xNX1KBrlAkLx3r3BWZ7SVIXaFRK&#10;20DlhXp2r/DA6r8cvD3xm/tvy/7B8Kaxov8AZv2bPn/b7nTJ/N8zd8uz+ztu3ad3nZyuzDeE+Af+&#10;Catl4M1Lwb4FvPiyt98KPhv48uPF3gP4froBiubDUGeWW2SbUvtDSXMFtNcXEkaGNXYyKsskqoFN&#10;OOZUuWMXzJWV9F0jq9b2fvXtd7WuY063AmOjVrVoOjKSlJRTnK3NKu1CLjFR54r6uocyjTadRyaf&#10;Klj6F/wUE1f47/tH/Amx+CWg+J9N+HXjzW/FUEmuavpditp4og06wutjwYlkurZVuIA4E0dtI6kf&#10;KwDqvoesf8FD/gL4a0T4Y+J/FFn4g0/S/in4N1XxRpN/Np8brpmn6dpqajcteLHKzhxA/wAqwrMW&#10;ZSPQnlvgX/wTs8TfBvxD8LVvv2h5Nb8O/BzVtal8F6XceGfLvJLLUbe7hNve3RuWWaSETwiOSKKB&#10;AsUimJvMQw8vpP8AwSs8b6vN8PfDPxi/alh8SeEPhv4L8QeFdH0ex8Crp97Pp2q6fJYOJbtbyRTL&#10;FA0Kq4hAIgBZSzO556cs4jFtxu21u1ZaQv12+O1ter1evrYyn4Z4jExiq/LSpQmlyxq88/exbhdu&#10;nZ1NcLzOXLDdRairR6zxR/wUQ1O//Zz8WfF/4ffs1+PtP1Cx+FLeN/CLeKdJszp+qWTws6Tm4tr5&#10;4QIsxyzWrzRXfkvmOJ24GD8Wf+Cidr+z78UtU8X/ABn0/wAb6XomlfBmw8Raj8Nk8N6RPPbyz+IP&#10;7MS8W+h1Fg0jmWPNtkxiJVk8wSboq6vwh+xR8aLL9n3Wv2cvH37VEOqeH5vhA3gLw3YaV4Gjsbex&#10;U2r239pXIe5mmu7oR+UoVJoIQqP+73Sb15r4yf8ABMjW/wBo2TXNU+N3x7tb7Utc+DMPga4udF8I&#10;tZRrcW+sHU7XUvLa8lPyusCvb7gJCjkPGHCIVFmzheKfNbZ8qV9d7P08rbq4YOfhzTxTp4iUFR9o&#10;7uCrSk6bdP4XOHu2SnfRTU37knB2PW/jl+2P8Lv2frbxld+ONL1aRPA+jaFqWqNarbKs0erX9xY2&#10;qRvPPGisJrZ/MaVo40VlbeRu29Z8IvijqnxS03VLrW/hD4s8F3Wk6sbGbTfFlvarJP8AuIZhPBJa&#10;XE8M8JEwTekhxJHIhAZCK8vP7JXxn1o/EbxB44/aN0nUdf8AiB4Z0fRfNi+HNv8A2ZYW9hNeu0Js&#10;rmef7Vb3CXsiTRyyF/nm2SoGiWCh8FP2dvir+y54j0Pwb8ONO0WbRfFnxIvtf8fXHg/wtaaJouj6&#10;eug/ZYrSGylvJpkaW8gs5d0O/JE5cxqQr9UamOVZOcXyv0095pXs29rX6JXvfp89WwHCsssqU8Pi&#10;IuvGzTftEpWpU5TS5owjH31VUVJOU5csYqKSc/oyiiivSPiAooooAKKKKACiiigAooooAKKKKACi&#10;iigAooooAKKKKAPnH9ofxb+1P8Vf2l1/ZS/Zw+Ktj8NLfSvAUHirXfHsvhuDWrmaSe+mtLfTorS4&#10;dI40K21xK8x8wkqigR8l9PQ/2pPi58O9I8G/C347fBu48TfF7xBbardX3hr4VtbPaQ2VncmMagZN&#10;Qu4Vt7eRHt9vmyB2km8sLuBUa/xl/Zg8a+Kfjlpv7SnwM+MqeDPF9v4Zk8Oas2qeHzq+n6ppZkea&#10;OOS2+0QFJobhzLHMkgPLI4dGK1y9r+w98TvCg8E+Pvh9+1TqB+JXhrw/qOieIPHPjHw3HrA8R2N9&#10;ObuWGW386F4Vhu/LltRHMBCkfkuJkY15UoYyNWUoqT17q1rrZN2TSvul1vfQ/RKOI4Xr5fh6NadK&#10;MVH4XTqKoqqhUu6lWEXKVOVTkfLGU2k4qKppTKOh/wDBUr4Q+PrPQ7n4MfBr4ieOJNc+HM/jVbXw&#10;7ptgJrXT7e7ezuY3jur2FpLiK5jaIxQCUu2PLMgOa2/hz/wUM+HfjXR7fxd4t+EPjvwT4evvhxqH&#10;jnTfEHiqxsWgu9GsvsxuJUjsru4nDBLuGQI0Ss6HK5yAcr9mn/gnD4U/Zf8AHfhnxP4I+Ilxcaf4&#10;c+EN14JGm3mm5kuZrjVf7Sm1Azeb8u6ZpAIAhChxh8Lg7afsMaLqPww8H/CXxP8AEO6n03w38DdV&#10;+G2oTWFgsE99BfW+mQPexs7yLA6rpxKxssozMMkhMPNP+1uVSna/bS19Pnbfr0NsX/xDdYiVHD83&#10;sru037T2ij+9a0tyc2lJfDb3paaNx5LxT/wVl+Cfw98Fav4v+Jnwd+IvhybTfA+meL7PRNS02wa8&#10;1PR72/isEuIfIvZIo2SeeESQ3EkMyiQEI2GA7DxV+3RbeFtQt/Cq/su/FLU/FH/CGT+KtZ8I6Tpu&#10;my32jaWlw8Eck5N+IJJZ2jkMVtbyzTsI2DRqw214ve/8EdP7X+AXiT4I3nxc8E6bNrPhLS9Btdc8&#10;J/BTT9MnK2uo297Ld3siTtcXs832WGMhZ4YRgyNFI+1l7z9tn4VftE6F8WNF+O37LPxAutP1rxlZ&#10;af8ADrxRYyeGbrVIrHTpr2WWPXLdbfasFzY/aLqQvdOLdo2K7lkCJPmqmaQpuVRWsltyt7u/Wza9&#10;3srN9T0JYHw7xOMp4fAzUpSlU1k60adowpezvePPGMm6zfxSU4Ru403Z+vfGL4oDS/hJoPxA8O+I&#10;dU0eHWPFPhaCG4/4R3dctDf6xYwG3ltrwxNB5qTmGQuBLAsjuEMkYQ8Z+3+P2lPDXwR1r4yfs8/t&#10;DW/gn/hBfCusazrGm3Hg221T+3PIthPFEJJnH2XHkyLuVXz52SPkAPefEH4Kz+PPhXoXw0uvHV9J&#10;JouueHdSk1vU4Enub5tK1KzviZRH5SeZObTazqqqrSlghACHR+Ovwz/4XV8EPGXwb/tv+zf+Et8K&#10;6hov9pfZvO+yfaraSDzfL3Lv27923cucYyM5rvrU6tSnNa6xVrNrXXaz06euzufG5XjstwOKwtR8&#10;rUa0+dTpxmvZNU0rqUGpac9k03F+9FRk7vwH4OfH746fBL4A+A/iZ+0R4w8RfGTWfi3faRb+E9D8&#10;E+BbCwudNmu9OlvWifN1HHJCiQyM9w7IEVNzBU3MvaXX7e3w/i8fX3hTT/hj4u1DRtI8fWXgvWvG&#10;2mjTZtK0/Wrn7Mq20u29+0jZNdwwSSCAokpKFsiuk0X9m9tH8J/Bvwv/AMJl5n/CpLi3l8/+ztv9&#10;q+VoV7pOMeYfIz9r87rJjy9nO7ePLV/4JkeBtE/aN1j42eDb7wfHp3iLxla+KNW0/wARfDGy1fVb&#10;bUFm826+wapcOZLSG5dVZo2jlMLGRrdoC4K8vJmFGnGNPXVbu72u3dt3966et7JW0PepYjgnMMRV&#10;q45qEnGTTjCUYuXtLRio01GMGqSUotQceaUnO7Si3fCj9vs6RqkPhP45/D/xlb2+sfHHX/Aeg+Pb&#10;jTbFNJurxdVv10+0jWKcXTqIII7bz/sxj86NhJJkO46/wX+3f4A8WfGXw78E9e+Ffjzwnf8AjQau&#10;fBV54u0SGzXWRpxzORbee15ZhoszR/bLe33xjI+Yqp5a5/4J+eL9e8Z+GP8AhNf2hF1PwV4V+MWo&#10;fEjT/C6+Ekguk1Oe9vLuC3F6lx/x7Qy3Zcq8TvI3m5dUeOKDlfgP/wAEon+B/wAffAfxhg+NWman&#10;beANS8R3VuZPAyxa5r39rJcKW1XVBdk3s8QmQLL5KArGQEXfkZxlm0XGKjdXV23G9vdv11Vua3W6&#10;18+7EU/DXE08RWdZRqOFRwjCNXlc7VXTSvFKMuZUlNNOlyyai005Rf8Ask/tSfHf4nftR/DX4d+O&#10;PHX27RvEH7Iej+NtXs/7MtY/P12e/iilu98cSuu5GYeUpEQzkIDg19g18/fAb9hY/BH42+DfjF/w&#10;tL+1P+ES+AOn/DP+zv7D8n7X9mukn/tDzPPbZu2bfI2tjOfMPSvoGuzL4YinRarXvfq76WXqfM8Z&#10;4rI8ZmkZ5UoqnyJPlhyLm5pX0ajrZrW3l0Ciiiu4+R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MECgAAAAAAAAAhAOLDZMugJQAAoCUAABUA&#10;AABkcnMvbWVkaWEvaW1hZ2UxLmpwZWf/2P/gABBKRklGAAEBAQDcANwAAP/bAEMAAgEBAQEBAgEB&#10;AQICAgICBAMCAgICBQQEAwQGBQYGBgUGBgYHCQgGBwkHBgYICwgJCgoKCgoGCAsMCwoMCQoKCv/b&#10;AEMBAgICAgICBQMDBQoHBgcKCgoKCgoKCgoKCgoKCgoKCgoKCgoKCgoKCgoKCgoKCgoKCgoKCgoK&#10;CgoKCgoKCgoKCv/AABEIAJUAs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Y8dfEPwf8NPDd14z8feJbHR9IsUD3mpaldLDDACwUFnYgAZIH&#10;PevOf+G+/wBilxn/AIan8B/T/hJrf/4qvKP+C5aN/wAOuvioWH/MLtf/AEtgr+a+JMop9v7tffcI&#10;8F0eJMLOtOo4crtok+iZ8znGfVMrrxpqKldX1P6qj+31+xRtx/w1T4D/APCmt/8A4ulH7fn7E44H&#10;7VHgP/wprf8A+Kr+Vdrct3/8dpFgxxk/9819Z/xCjC/9BMvuR4v+uNb/AJ9r72f1Tn9vv9inG3/h&#10;qfwJ/wCFJb//ABdB/b8/Yo24/wCGp/An/hS2/wD8VX8rJgbru/8AHaPKOMZb/vmn/wAQowv/AEEy&#10;+5D/ANca3/Ptfez+qYft+/sUAYH7U/gT/wAKW3/+KpT+33+xQeT+1R4E/wDCkt//AIqv5WPJKHO7&#10;/wAdoaBic7v/AB2l/wAQowv/AEEy+5B/rjW/59r72f1Tf8N+fsU42/8ADU/gT/wpLf8A+Lo/4b8/&#10;YpPH/DVHgX/wpbf/AOKr+VkRkHBY/wDfNH2cnnf/AOO0f8Qowv8A0Ey+5B/rjW/59r72f1Uf8N+f&#10;sUYx/wANUeBP/Cmt/wD4ug/t/wD7FQGF/ao8B/8AhS2//wAXX8quxiPv/wDjtKIm/vf+OUf8Qqwv&#10;/QTL7kL/AFxrf8+197/yP6qT+37+xVjn9qbwH/4U1v8A/F0D9v79ikdP2pvAn/hSW/8A8XX8q/kt&#10;6/8AjtHlN6/+O0f8Qpwf/QRL7kH+uNb/AJ9r73/kf1Un9v79iojH/DVHgP8A8Ka2/wDi6af2/v2K&#10;QMH9qfwH/wCFNb//ABdfysfZieS3/jtBgY9//Haf/EKcL/0Ey+5B/rjW/wCfa+9n9VB/b/8A2KiP&#10;+Tp/Af8A4U1v/wDF0D9v/wDYoH/N0/gP/wAKW3/+Lr+VcW+Ocj/vmjyX9f8Ax2j/AIhThf8AoJl9&#10;yD/XGt/z7X3s/qoP7f37FB5/4an8B/8AhTW//wAXR/w3/wDsUgfL+1P4D/8AClt//i6/lXMTHuP+&#10;+aPJb1/8dpf8Qpwv/QTL7kH+uNb/AJ9r72f1TN+39+xNj5/2qPAf/hTW/wD8VXo3gTx94K+JXhq1&#10;8Z/D3xRYa1pN8rNZ6lptws0MyhipKspIPzAj8DX8iMkQ2HK/mtf0mf8ABCyL/jV78LggUf6Bedv+&#10;n2evk+LeDaPDeEjVhVc7u1ml+Z7WS59UzWtKm42sr7k//BcvI/4JcfFYj/oF2v8A6WQV/NfEAIl5&#10;r+lH/guV/wAouPir/wBgy1/9LIK/mtiHyL/8TX2fhb/yK6v+L9EfP8Yf77D/AA/qP+X3o+X3pce/&#10;/jtGPf8A8dr9TPkRPl96Pl96Ug9v/QaAG7/+g0AJhf71IMZ5pTnOB/6DTWYKuWND01AVuOe1A56V&#10;9mfsG/8ABMCH9qPwTrHxCtvit4U1WzbRZoLWwtLyRbzTNQZf3f2mJ0Uxr3DDIYZ27hXzH8dvg9/w&#10;oT4hXXw3uviR4f8AEl5YyGK+uPDNw88EEwODEXZFBYd8ZweDzxX55kfihwnxBxRiuH8HVcsRh/jX&#10;K1a/qtLHsYrJcdg8BDFVI+7J6O6MX4eeCPEHxN8eaT8O/DUHmahrWoR2lqp5Ad2xk+w6n2pvxC8E&#10;678NvHOrfD/xJCFvtG1CS0uwucFkYjI6HB6ivoz/AIJoftq2v7JvjPVtW+IviZ28JQ6e06+HVtI5&#10;pbq8/g8jcCYW/vOCox1zUf8AwUw/bStf2sfG+k6v8OvFkg8Jzaelx/wj7WawS2l5/wAtBPtH75v7&#10;rlmGOmK+e/1y46/4ip/Yry//AIT+S/tru3Nvbbf8Ds/s/Lf7E+s+1tVv8Pl33PmFmA5/rQp3dvf7&#10;1dh8Cvg6fjz8QbP4bW3xA8P+H73UHWOxm8R3UkFvNITgR+YqsFY9t23J4zmvpz9vP/gl/bfsu+Cd&#10;H+IUnxX8KaVZrokNvdWN1eSG61PUVX959mjWNjIp654C8btuRX0OfeKHCfD3FGF4fxtXlxOIfuLl&#10;evzStr6nDhsmx2MwM8VTjeMN3daL/M+NQVHFL8uc80gyox/Sl6jKt/47X6DGSlseSr7B8vvR8vvS&#10;49//AB2jHv8A+O1QCfL70fL70uPf/wAdox7/APjtAEZAweK/pO/4IWf8ovfhb/143n/pbPX82JHB&#10;4/8AHa/pO/4IWf8AKLz4W/8AXjef+ls9flvin/yKqP8Aj/Q+t4P/AN+n6En/AAXK/wCUXPxW/wCw&#10;Xa/+lkFfzWw42rgdq/pS/wCC5X/KLn4rf9gu1/8ASyCv5rY/uLj+7S8Lf+RXV/xfoiOMP9+j/h/U&#10;fx7frRx7frRhf71GF/vV+pnyoce360ce360EL/e/SkkHHH9KAECh2+UAseMCrPiDw7rnhbWZPD/i&#10;HTZrK8iWN5be4BVlDosi8e6srD2Nezf8E+vD/wAF/G/7QmkfD/40/C/+3NO1C4Dfbf7fmsf7O2fM&#10;ZmKsEeMAfMrjoOD6/QX/AAWHuP2TtQvtJ+JvwR8HaX4gv/FMHkzeNtL8SPJaxfZgI/KWCNwgkCgD&#10;L9VAIBGDX4/nHihWy3xIw3CqwNSarR5vape4rd3e3fz8j6DD5LGtlE8b7RJxaXL1Z80fA79tj47/&#10;ALM/hB/B3wN1y30P7RqyX2qahDbh578qMJFIWBHlgZ+UAZ3c1518QfGMvxE8c6p45udJtdPm1a8a&#10;6ntLFSsSyvy+0EkgFstjOBnFZSqSOTRtb+/+lffYDhPh/LM0q5lhqEY16vxzS96V+kn1PLr47FVq&#10;CoTm3GOy6L0FBB5pufdafhf736UhAxw1fQ8sexx+RrfD3xrcfDnx1pPjy00a11CbSbxbq3tbtS0T&#10;ypym4A/MA2Gx3xzXoXx1/ba+O37S/g9fCPxu1q31z7LqrX+lX0lsqzWBcYkiQpgGMjHykfLjivJ8&#10;Y5zTWHGM8V89mHCfD+aZpSzLE4eM69P4JNXcfR/5HVTx+KoUHShO0Zbro/Uu+HPDuueLdXj8PeGt&#10;MlvLyaOV47eDLMyxxtI57YARGY/SqS7iTnGejbq+7v8Agj1e/sn6Xc6x8Svjf4L0vw/feF4Rbw+N&#10;tS8RTRQz/aQYzEYJHMfmEEgsoA2k5A5NeA/8FAtF+Dngv9oTVvAPwV+FcPh/S9PuCVvE12e+Opbx&#10;vEys7lFjIOVVR36nt8Hk/ihiMy8R8Twu8DUiqMU/atLkl3s/6fc9TEZJGjlEMb7SL5n8PU8TLAcE&#10;rSDA9P1pBzSnaBndX68eD5Bx7frRx7frRhf71GF/vUAMOMN/9ev6Tv8AghZ/yi8+Fv8A143n/pbP&#10;X82J6Gv6Tv8AghZ/yi8+Fv8A143n/pbPX5b4p/8AIqo/4/0PreD/APfp+hJ/wXK/5RcfFX/sGWv/&#10;AKWQV/NXF9xa/pU/4Llf8ouPir/2DLX/ANLIK/mtgUlFpeFv/Irq/wCL9EPjD/fYf4f1H8e360ce&#10;360vl+9Hl+9fqZ8iN/Kmtj/ZqQpx1o06PTn1K3i1m4mhtXlUXElvGJJEXPJVWIDHHQEge4rOtVjR&#10;pyqS+yr6BH3pqKG215d23mfZLqSJnjKyMkhXcp/h+h/UULdXP2f7F9pfyd+7yS52Zx1x0z7/AK1+&#10;jHhT/gmN+zdqX7AN/wDE2P8AaDZrG9vIteXxlN4TkE1tbwoyNbfZg5YnLuGIYgtt7AE/nf4gt/D9&#10;nrl1beFdTurzT0mK2l3eWwhklj7O0Yd9hPXbuOB78V+Y8B+JXC3iJmGLp5dTlz4abhJyg1Zrs2l5&#10;nuZlk+MymnB1mkpq6Se9/JFdeOoFLx7frQAzUvl+9fqR4YnHt+tHHt+tL5fvR5fvQAnHt+tI2QOK&#10;d5fvTWUgc0ANNzdLF9lFw/k7t3l7iF3euMinXN5dXhU3dy8jRqFUysTtXHC/lVnw9b+H7rW7aDxX&#10;qd3Y6Y8yre3VjbrNLFGerqjMu8jrtLDPr0r9D/G3/BMj9mvRf2A9N+JbfH+4TT9Puptek8XW/hV/&#10;Pv7edERLbyC4cEFVAy2AdxPHNfl3HfiVwv4d5lg6OYUpc+KmoRcIN6vq2kz3sryfG5tRqSpNWgrt&#10;N22PzlHHOR+VODgjotPvI9PTUJl0ieaS1EjfZ5LlFWR0zwSu4gEjnqaaIvev0+nUhWpqcb2aTV/N&#10;dV38jw5KzabWnYOPb9aOPb9aXy/ejy/eqJIzjDf/AF6/pO/4IWf8ovPhb/143n/pbPX82JUAE1/S&#10;d/wQs/5RefC3/rxvP/S2evy3xT/5FVH/AB/ofW8H/wC/T9CT/guV/wAoufit/wBgu1/9LIK/mth+&#10;6v0r+lL/AILlf8oufit/2C7X/wBLIK/mvh+4vPb1peFv/Irq/wCL9ERxh/v0f8P6i8e360ce360u&#10;72/8eo3e3/j1fqZ8qJx7frUbJ820j8ql3e3/AI9TWZv4c/nSesbMD0K2/a0/aDtI7aytviTfJp9n&#10;op0iDR1bbZCzIw0Jh+4Q3UkgnPOfTzlc5PTr6133wD/Zl+Lv7TPin/hE/hF4et9Su1dGngbWrS3l&#10;WMnDSLHNKjOAOuwH37V6p+3T/wAE6fid+yd4sutdtNIhPgr7PbCx1a71q0jklm8lRKiwtL5znzAx&#10;wqHhq/NqPFHh3wzxVHIaM6dHF105ckUk5NPd7au711PYlg81xmC+ttSlCOl3ql6eR84r74pePb9a&#10;Rf8AZP607d7f+PV+lHjice360ce360u72/8AHqM+3/j1ACce360jEHjinZ7f+zU1y2OP50ANLbeW&#10;VW716Fe/tW/tA6l9stb74lahNZ32jrpVzpMkmbQ2agBYhD90Beq8Ag85616n+wd/wTo+KX7Wniy0&#10;1250SH/hC/s919t1S316zZ4phC4iRokmMynzCrcoBheoryb48/sz/Fz9mfxT/wAIn8X/AA7Bpd67&#10;MYLddZtLiV4wSA7JBM7xg9RvUZr80/1q8PeJuLJ5DUlTrYuglLlaTcb9r3s9Oh7CwWaYPL1ikpRh&#10;LTTRNeepwg652Yp3Ht+tIDzzTt3t/wCPV+kpRjojx93cTj2/Wjj2/Wl3e3/j1G72/wDHqoCNsbWz&#10;j9a/pN/4IWZ/4dffC7/rxu//AEtnr+bCQ/u2yf8Ax6v6Tf8AghVkf8Evfha3/Tjef+ls9fl3in/y&#10;K6X+P9D67g//AH6f+En/AOC5X/KLj4q/9gy1/wDSyCv5rYlbYv0r+lL/AILlf8ouPir/ANgy1/8A&#10;SyCv5rIvuqKnwt/5FdX/ABfog4w/3yH+H9STY3pRsb0owPT9aMD0/Wv1M+RDa3pSEMB/9alwPT/x&#10;6kKjH/2VAHafs5fGT/hn34waX8XI/Dg1O60SRp7K0eQxxtNg7C5HJQHqByfau0/ay/bd8eftm6fo&#10;OofFnQbOPxBobXER1LTo/KhubeQ5VWj5CsvQMDyMZ5yT4uwzyR/49SPsA3On/j3SvjcbwHwvjuJq&#10;XENfDp4ukrRn9pLtva3qehTzPG08G8JCbUG9V0YkMM1wWFvC0m0ZYqp4Hc8dqUZUYA/+vX6J/wDB&#10;KH9l/wDY3+O/w08R+MdZbxVZaw1i2g6xHrV9aGxMlwhw9m/lKxkwOFbJU/3utfF37Uvhb4M+A/jJ&#10;rHw/+Cmn+J003Q72SyuLjxXcQtczzRsVZtkMaLGuRwCWJHPHSvl+GfFjL+JeOMbw1Sw9SM8Mk3KU&#10;bRffXb7jux2RVcFltLGTqRandWW/kee7cjJxStx1rovhb8KfGHxe8c6N4D8KaTcNLrWpRWcNytsz&#10;RoWYAsSBjCjJNM+KHws8XfCfxtrHgfxNpN0kmj6lLZzXBt3WN2RiAwJGMEc9e9foH+sWR/2p/Zn1&#10;iPt7X5OZc1u9rnkrC4h0VWcHy3tezOeHA3AinzW88RVZ7d13KGXcp5U9DXf/ALLvhH4N/EP4y6R8&#10;PvjXZ+KG03XLyOyhuPCtxAtzDM7BVYpNG6yLk8gFSBzz0r7S/wCCr/7L/wCxt8CPhv4e8WaKniq/&#10;1r+z10HRotH1C1WwV7dRlrt/KZhIARlVwWP93rXwPE3ixlvDPHGC4bq4apOpiU7SjG8V2d1573PW&#10;weS1MbllXGRqRtTez0bPlb9kj9t3x7+xhp2u6j8IdDs5PEWtyQx/2lqaGWK1gRtzKsWQCz/d3E8D&#10;pg8jjP2ivjGv7QHxa1b4uy+H/wCzbnWpVnvrVJi8aTFfnMe7kKTyAeQOMmuGXjgL+tOGM8V9RgeA&#10;+F8BxLV4goYdRxdVWlU1vJdn00PPlmmOqYNYSc37OL26ChcjOz9KXY3pQAB2/wDHqMD0/WvsDhDY&#10;3pRtb0owPT9aMD0/WgBjqSjV/Sb/AMELAB/wS9+FuF/5cbz/ANLZ6/mxkA2NX9Jv/BCn/lF58Lf+&#10;vG8/9LZ6/LvFP/kV0v8AH+h9bwf/AL9P0/Um/wCC5R/41cfFUf8AUMtf/SyCv5rYl+Rev5V/Sh/w&#10;XMP/ABq5+Kg/6htr/wClsFfzXRbtq5FLws97K6tv5v0Q+MP98h/h/Uk2/X8qNv1/Kkor9SPkRdv1&#10;/Kjb9fypKKAAgDk5/Kh4yw4z+VFGM/w/+PUagaEfjPxhb6Ja+GYPEl9Fp9ndNdWtnDcvHHFOcZlw&#10;pHz8DDckDpiofEPiPxB4t1ufxD4n1Wa+v7og3V1ctvklYADcT3OABk596q7T6f8Aj1Id1cdHLcDh&#10;8Q69KlFTe8kkm9uu+5fta0o8renqfSn/AATd/bTX9j7xrrHiLxb4p1Kbw6dPZ/8AhF7YBlv7zpHt&#10;3ZERHdxg49elJ/wUh/bUb9r3xxpHiLwh4o1KPw4unqf+EXulCDTrr+PITCyk9pDk49OlfNeDjlf/&#10;AB6jBA5Ffn8fCnhmPH3+t3I/rXLy3v7tv8O1/M9f+3Md/Zf1D7F7+d/XsXfD3iLXfCOsQeI/DGrS&#10;2N9bsxt7y3bbJHlcEqRypwSNw6ZqZvGnjKXQbnwtc+J72XTby7W5uLOacvHJOM/vDnPz8/e4J6Gs&#10;0Nn5AP8Ax6g5J5/nX6BVy3A1sRGvUpRlOOzaTa9G1dfI8eNWrGPLFtLqriKo24Apyrx0P5UmD6fr&#10;S12e92JF2/X8qNv1/Kkoo+QC7fr+VG32P5UlFADXQbW+X/x2v6TP+CFYH/Dr34XAf8+F3/6Wz1/N&#10;jKcI2U/8er+kz/ghQSP+CXfwt5/5cLz/ANLZ6/LvFL/kVUv8X6H13B/+/Tf909Q/b+/Zj139sr9k&#10;7xd+zloHiq30W68TWsMUOpXVu0scGyeOXJRSCwITHBHJr8vB/wAGr/xtC4P7V/h0/wDcsz//AB2v&#10;2vmZEjMh7cmuD+BH7RHwl/aX8I3njj4MeModc0nT9au9IurqGJ4wl5bSbJosOASVbjI49M1+UZVx&#10;Jm2S0XTws+WLd3onqfZYzJ8Fj6inWjdrzsfkYP8Ag1h+NPf9rDw6P+5bn/8Aj1B/4NYfjX2/aw8N&#10;/wDhNz//AB2v1k8O/tYfAfxNfePtM0f4h28s3wvmEXjpTDIv9luYTP8AOSuG/dgt8ufwqL9mT9sL&#10;9nH9sb4dz/FX9m74r6f4q0G3vJLS6vLJXXyJkALRukgVlOCCMjBByCa9b/Xzib/n/wDgjm/1byn+&#10;T8WflB/xCxfGkdf2sfDf/hNz/wDx2k/4hYvjR/0dn4b/APCbn/8AjtfqpH+3F+zHN8EfEH7Rlv8A&#10;FG1bwd4W1G6sNe1lbabZa3FvL5UyFdm4lX4OAc9s1ufFz9qD4D/Ab4QH47fGT4paT4b8K/ZY7hNY&#10;1a48qORZFDIFB5dmBGFALHOMZo/184m/5/8A4IP9W8p/k/Fn5Ht/wayfGZcA/tZ+G+f+pbn/APjt&#10;KP8Ag1h+NOcH9rHw3/4Tc/8A8dr6t/Y2/wCCmHwk/aK/bL1yXxf+25p8NvqiCz+Gfwrh0i40+3nt&#10;h1vZLi8t42urhz91I2CKMY3k5r6o+MH7cH7LnwG+LnhX4G/F74xaZoPifxlMIvDem3wkBvHzgAOF&#10;KrkkAbivJo/184m/5/8A4If+reUfyfiz8qj/AMGsfxpHA/ay8N/+E3P/APHaP+IWL40f9HY+G/8A&#10;wnJ//jtfrv8AEz9ob4S/BzxF4Z8K/Ebxnb6XqHjLVhp3hy3mjdmvbraW8tSqkA4HfArqvEOv6X4U&#10;0K78Ta5ei3stPtpJ7y4ccRxqMs34Cj/Xzib/AJ//AIIX+reU/wAn4s/F3/iFh+M//R2Phv8A8Juf&#10;/wCO0o/4NYvjQen7WPhv/wAJyf8A+O199+H/APgt/wD8E1PE+t2/h7QP2ivtd1d3gtbfyfDWoGN5&#10;S+wDf5G373Gc4r3jT/2j/hFqnx0l/ZusvGsUnjK30OPWZdFEMgcWTthZd2NuCe2c+1H+vnE3/P8A&#10;/BB/q3lH8n4s/Iw/8GsPxnH/ADdj4c/8Juf/AOO0n/ELF8aP+js/Df8A4Tc//wAdr9ePGf7Qnwn+&#10;H/xU8N/BbxX4vjtPEni5Zj4d0uSFy14IgDJtIBUYB/iIryD4w/8ABXz/AIJ7/AT4nar8Ifix+0Ra&#10;aTr2hyLHrFq2kXssdozDIEkkcLKvHvR/r5xN/wA//wAEH+reU/yfiz85v+IWL40f9HZ+G/8Awm5/&#10;/jtH/ELF8aP+js/Df/hNz/8Ax2v2C8GfHT4QfEX4W2/xr8DfEvR9S8J3Vi15D4itb5GtPJCktIXz&#10;tUKAc5xjHOK+dR/wXM/4JijxUvhkftO2awyXn2VdcbSbwaV52duz7YYvJznvux70f6+cTf8AP/8A&#10;BB/q3lP8n4s+CP8AiFh+NP8A0dl4c/8ACan/APjtH/ELD8af+jsfDn/hNT//AB2v1f8A2g/2xP2c&#10;/wBlv4SW/wAc/jd8U7LRfCt3cwW9nrHkyXEc8kwJjCCFWZ9wBIwCK5X9mr/gpd+w/wDtc+LrjwF8&#10;Av2hdI1rX7O386bQZY5rS7Ef98RXCIzL6lcgZGeopf6+cTf8/wD8EL/VvKf5PxZ+ZP8AxCx/Gj/o&#10;7Hw3/wCE3P8A/HaD/wAGsPxpx/ydh4c/8Juf/wCO1+iHxL/4LIf8E7vhD8Sdd+EXjn9oOO38QeG9&#10;Rex1qwt/D9/cG1uE4aNmjhK7h3wa9v8ACPxz+GHjv4PW3x78N+LI38J3WktqkerzwvCotFQuZWWU&#10;BlAUEkMOAOlP/Xzib/n/APgg/wBW8p/k/Fn4/S/8GsHxrA/5Ow8N+/8AxTU//wAdr9Rv+CfP7L+t&#10;fsafsn+Ef2cNf8V2+uXXhy3mjm1K1tmijmLzyS5CsTj7+Ovauh/Ze/a2/Z//AGzPh3/wtj9m34i2&#10;fibw+L6Sza+tI3ULPHjchV1DAjjqOc8cV6bsH92vJzXiTNs5oxpYqfMk7rRLU7MHlOBwNRzoxs2r&#10;bkd9/wAekn+6f5V8M/8ABv1Ir/sceNMH7vxy8W/h/pgNfdFxEZU24r4A8F/sWf8ABSr9g/4nfENP&#10;2AvE/wALfE3w5+Ini268TQeGPiYt7b3PhrUbkL9oEMlq2JoGKqQhCnCqOG3O/hnpHHfAg7/HX/BR&#10;Uhf+Ywv/AKYmrw//AIJg3Y/4J52/wB+M09x9h+GH7SfgOx0XxSzEra6b4phR0tLpsfKguFAhJP8A&#10;HyepNfcn7OH/AATy+JHwj/Zr+LmhfEf4jaf4k+Knxqn1DUvF+vWtq1vYLeT2xgihgTl1t4kwq7iW&#10;IBJyck09L/4JfxeO/wDgkr4f/wCCc/xt1OybVtL8GxafF4g0vLpYanEzSQXsBO1sxybGwcbsEHIy&#10;CAfIOgtn/gg9+0aCf+aneKv/AE6mvXfi74b0L47f8FKP2TfgL8VrCHUvCej/AAxuPFVvo98u63ud&#10;TgtYhC7Iflcx7iwDA4x9c6/wg/4JSftLeB/+CR3jT9hXxx8SPD+seOvFWqX94/iCOSYWsklxOsm9&#10;2ZN+44JPB5PfrXpf7YH/AATv+MfxY034TfGX9m/4q6f4Q+MPwftoo9D1TU7NrjTdSh8lY7izukGJ&#10;PJkC43LyB264AMf/AIL3fD7wjq//AAT6174i3dpDHr3gi+s9X8K6kFAnsruOddpif7yEj5TtIyDg&#10;182ft3fs5R/t3ftn/B74ceKl+ya9rf7Pd7qul3ygh7DV0t4p4Zl7grNj+Rr3Tx/+xv8A8FPP289S&#10;8P8AgD9u/wAWfCnwl8M9I1e31HXtB+GMd9cXniR4XDpBLLdPthgLAMVTLdASRXtPir9jzxvrX/BR&#10;XwF+1npOoaZb+GvCPgbUdDuNNaRxctJMoVCoA27QBzyCO2aAPh3U/wBqrVP2nov2S4PiG32f4geB&#10;/jU3hzx9p02RJFqFvbuhkIPO2RQHVu+T1xX6f/tKhf8Ahnrxtxn/AIpa+/8ARDV8Y/tB/wDBHTxp&#10;4u/4KceCv24vgn8QNO0nw/Dq0GpePvCt5uAvL2BSkd3DsUjzCjFW3Y6A5619x/Frwnf+PPhdr/gj&#10;TZ44rrVtHuLSGSbO1WkjZQT7c0Afnd/wR3/ao/bKsv2YPhf8J9P/AOCb/iS78E7Ht/8AhZkfxA0d&#10;LYQGeTNx9jMn2jaP7uN3pXpHhIhP+C/3iJcYH/Ci7T8P9INU/wBkj4Df8Flv2TPhP4Z/Z+8O2v7O&#10;2o+F/DsnkLfX0ms/bpbZpi7E7WWPzNrH+HGcda7D9r/9iL9qHVP2ofC/7d/7FHj3wvpfxD0XQn0X&#10;xF4d8ZQzNpWv2DEN5bPCRJG6t91h09qAMj9tkxf8PYP2YULc+Rrhx/2yWvmrUP20PHH7IH7Xv7Xm&#10;taB+xV40+Kmj3GtWsurX3h02psdNX7GFK3ayP5pTB3MY4pPlzX1R8DP2O/2x/ij+11pX7aH7eHir&#10;wTa6j4T0eXTvBPgn4fpcSWdl5p/e3U09wd0kjAYGAABXcfs4/sa+K/hb+0Z8d/if48vdLvtE+Kur&#10;289jY27M0iQJbCF45gygAnngEjB7UAfm/wDEH4V698Cv+CJXgf4cWnxN03UNG+OHxk02TXrnwjeS&#10;GxstM1TURJJZRSFUbaAwUkqnKn5QK/VzxR+zZ8Drr9ku+/Zsn8D6XH4L/wCEVk08aWLNBbxwiEgE&#10;LjAIwGz6jPWvlLwH/wAEdfGF5+xh8TP2D/iz8RLceFb3xtca18I9c0mRnvPD6tN9ohLq6quUkyNo&#10;JG1iAQcMJb/4Hf8ABdrxf8IW/ZY8T/Fb4H2Oj3Wn/wBlX/xU0uz1JtYkstuxpEtZG8lbhkyMn5cn&#10;oOtAHxHrXxL1Rf8Agg18Gda8Z6nf3lj4P/aR0+xs5o4JJpm0+x1W4SJURQWkxHGFVQCSQAOa+pr3&#10;xZdf8FIP+CjvwN+MP7Nv7PXjbQ/Dvwmt9QufF3xS8XeDZ9EGoRzwokWmwC6VJrgBgzEFQq7ifUn1&#10;b9oX/gk5c6j+w78Kf2O/2c9XsLO3+HfxB0HXbq+12Rt16lnMZbiRiinM0jEt0AyevevtWztJIbCO&#10;B1y0cYTO7jjuKAPyo/ZC/aT/AGs/gj+2N+1Zov7P/wCwH4g+Lmn3Xxyv5bzVNJ8caVpaWMnH7kpe&#10;urOcfNuUFeevFfQP/BZH45a5pP7DOk/BqSWPwf4m+OGtaf4Rkhv9Si3aRBdkHUGaUMEYQwebkg4b&#10;oPvCsLwP+yd/wVU/Zh/aM+MvxA/Zgn+BureHfij8QLjxHHH42l1Vbq1EgAWPFsyqMAD+9zznkV1n&#10;j79gH41fteftTfDH4v8A7cWlfD/WPCPgXwLcx3vg3Srea4srrxHdSASziO5VswLEsapuJYHJwMk0&#10;AeT/APBPDxB8Df2Sv+CoXjz9jL4JeLdCn8DfETwXY+LPBdro2qRTQ219aRpa31quxiPMZRHNjqwW&#10;Ru1fpYkqSDKmvhv9p7/gkV4JHxO+Dn7QX7Bnw88D/Dvxl8NPiJHqWqS2elixj1bR5YXhvLVjCvLs&#10;h2ruGMNJ0JDD7gtkZVCt/j+Hv+NAExGRim+X70UUAAiBP/1qPL96KKAApgZzQF3DOaKKADy/egpg&#10;ZzRRQAeWGHNLtG3bRRQAbfl25pCmOc0UUAJswN+aXyx13N+dFFAB5fvS7BjpRRQApGeDTfLGc5oo&#10;oAXb7mkMYoooABGAMCjy/eiigD//2VBLAwQUAAYACAAAACEAvFJ+ZN8AAAAJAQAADwAAAGRycy9k&#10;b3ducmV2LnhtbEyPQUvDQBCF74L/YRnBW7uJJSHGbEop6qkItoJ422anSWh2NmS3SfrvHU/2OLzH&#10;m+8r1rPtxIiDbx0piJcRCKTKmZZqBV+Ht0UGwgdNRneOUMEVPazL+7tC58ZN9InjPtSCR8jnWkET&#10;Qp9L6asGrfZL1yNxdnKD1YHPoZZm0BOP204+RVEqrW6JPzS6x22D1Xl/sQreJz1tVvHruDufttef&#10;Q/LxvYtRqceHefMCIuAc/svwh8/oUDLT0V3IeNEpSGJWCQoWq+cYBBeyJGWXIydZCrIs5K1B+QsA&#10;AP//AwBQSwECLQAUAAYACAAAACEAihU/mAwBAAAVAgAAEwAAAAAAAAAAAAAAAAAAAAAAW0NvbnRl&#10;bnRfVHlwZXNdLnhtbFBLAQItABQABgAIAAAAIQA4/SH/1gAAAJQBAAALAAAAAAAAAAAAAAAAAD0B&#10;AABfcmVscy8ucmVsc1BLAQItABQABgAIAAAAIQD+MC2pLQQAABAOAAAOAAAAAAAAAAAAAAAAADwC&#10;AABkcnMvZTJvRG9jLnhtbFBLAQItABQABgAIAAAAIQCnoL9s/wAAANgCAAAZAAAAAAAAAAAAAAAA&#10;AJUGAABkcnMvX3JlbHMvZTJvRG9jLnhtbC5yZWxzUEsBAi0ACgAAAAAAAAAhAHnbYsclRgAAJUYA&#10;ABUAAAAAAAAAAAAAAAAAywcAAGRycy9tZWRpYS9pbWFnZTMuanBlZ1BLAQItAAoAAAAAAAAAIQAM&#10;NzcIjlwAAI5cAAAVAAAAAAAAAAAAAAAAACNOAABkcnMvbWVkaWEvaW1hZ2UyLmpwZWdQSwECLQAK&#10;AAAAAAAAACEA4sNky6AlAACgJQAAFQAAAAAAAAAAAAAAAADkqgAAZHJzL21lZGlhL2ltYWdlMS5q&#10;cGVnUEsBAi0AFAAGAAgAAAAhALxSfmTfAAAACQEAAA8AAAAAAAAAAAAAAAAAt9AAAGRycy9kb3du&#10;cmV2LnhtbFBLBQYAAAAACAAIAAMCAADD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id:image006.jpg@01D1E765.080985D0" style="position:absolute;width:7334;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ynxAAAANoAAAAPAAAAZHJzL2Rvd25yZXYueG1sRI/NasMw&#10;EITvhb6D2EIuoZESSlNcKyEECsmlaX4eYLHWsqm1MpZqO3n6qFDocZiZb5h8PbpG9NSF2rOG+UyB&#10;IC68qdlquJw/nt9AhIhssPFMGq4UYL16fMgxM37gI/WnaEWCcMhQQxVjm0kZioochplviZNX+s5h&#10;TLKz0nQ4JLhr5EKpV+mw5rRQYUvbiorv04/TsPiyL583tS9U2zfDdCPL6cEetJ48jZt3EJHG+B/+&#10;a++MhiX8Xkk3QK7uAAAA//8DAFBLAQItABQABgAIAAAAIQDb4fbL7gAAAIUBAAATAAAAAAAAAAAA&#10;AAAAAAAAAABbQ29udGVudF9UeXBlc10ueG1sUEsBAi0AFAAGAAgAAAAhAFr0LFu/AAAAFQEAAAsA&#10;AAAAAAAAAAAAAAAAHwEAAF9yZWxzLy5yZWxzUEsBAi0AFAAGAAgAAAAhAJOGfKfEAAAA2gAAAA8A&#10;AAAAAAAAAAAAAAAABwIAAGRycy9kb3ducmV2LnhtbFBLBQYAAAAAAwADALcAAAD4AgAAAAA=&#10;">
                <v:imagedata r:id="rId5" r:href="rId6"/>
                <v:path arrowok="t"/>
              </v:shape>
              <v:shape id="Imagen 8" o:spid="_x0000_s1028" type="#_x0000_t75" style="position:absolute;left:17335;top:95;width:10262;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YvwAAANoAAAAPAAAAZHJzL2Rvd25yZXYueG1sRE9Ni8Iw&#10;EL0L/ocwwt40dVlEqrGIIBS8qKvsHsdmbEqbSWmyWv315iDs8fG+l1lvG3GjzleOFUwnCQjiwumK&#10;SwWn7+14DsIHZI2NY1LwIA/ZajhYYqrdnQ90O4ZSxBD2KSowIbSplL4wZNFPXEscuavrLIYIu1Lq&#10;Du8x3DbyM0lm0mLFscFgSxtDRX38swqKzWNv6mnu1z/57+6L8Hy4PM9KfYz69QJEoD78i9/uXCuI&#10;W+OVeAPk6gUAAP//AwBQSwECLQAUAAYACAAAACEA2+H2y+4AAACFAQAAEwAAAAAAAAAAAAAAAAAA&#10;AAAAW0NvbnRlbnRfVHlwZXNdLnhtbFBLAQItABQABgAIAAAAIQBa9CxbvwAAABUBAAALAAAAAAAA&#10;AAAAAAAAAB8BAABfcmVscy8ucmVsc1BLAQItABQABgAIAAAAIQCx+OPYvwAAANoAAAAPAAAAAAAA&#10;AAAAAAAAAAcCAABkcnMvZG93bnJldi54bWxQSwUGAAAAAAMAAwC3AAAA8wIAAAAA&#10;">
                <v:imagedata r:id="rId7" o:title="" croptop="11973f" cropbottom="11973f" cropleft="8484f" cropright="8484f" chromakey="#fefefe"/>
                <v:path arrowok="t"/>
              </v:shape>
              <v:shape id="Imagen 9" o:spid="_x0000_s1029" type="#_x0000_t75" style="position:absolute;left:37242;top:1238;width:13926;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IZwQAAANoAAAAPAAAAZHJzL2Rvd25yZXYueG1sRI9Ba8JA&#10;FITvBf/D8gRvdWMOwaauIpWCXkSjF2+vu88kNPs2ZLcm/ntXEHocZuYbZrEabCNu1PnasYLZNAFB&#10;rJ2puVRwPn2/z0H4gGywcUwK7uRhtRy9LTA3rucj3YpQighhn6OCKoQ2l9Lriiz6qWuJo3d1ncUQ&#10;ZVdK02Ef4baRaZJk0mLNcaHClr4q0r/Fn1Xws74W+w3ffYqXMtvRIfXapEpNxsP6E0SgIfyHX+2t&#10;UfABzyvxBsjlAwAA//8DAFBLAQItABQABgAIAAAAIQDb4fbL7gAAAIUBAAATAAAAAAAAAAAAAAAA&#10;AAAAAABbQ29udGVudF9UeXBlc10ueG1sUEsBAi0AFAAGAAgAAAAhAFr0LFu/AAAAFQEAAAsAAAAA&#10;AAAAAAAAAAAAHwEAAF9yZWxzLy5yZWxzUEsBAi0AFAAGAAgAAAAhACNIAhnBAAAA2gAAAA8AAAAA&#10;AAAAAAAAAAAABwIAAGRycy9kb3ducmV2LnhtbFBLBQYAAAAAAwADALcAAAD1AgAAAAA=&#10;">
                <v:imagedata r:id="rId8" o:title=""/>
                <v:path arrowok="t"/>
              </v:shape>
            </v:group>
          </w:pict>
        </mc:Fallback>
      </mc:AlternateContent>
    </w:r>
    <w:r w:rsidR="00845358">
      <w:t xml:space="preserve">     </w:t>
    </w:r>
    <w:r>
      <w:tab/>
    </w:r>
  </w:p>
  <w:p w14:paraId="3BB146BF" w14:textId="77777777" w:rsidR="007B5E86" w:rsidRDefault="007B5E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5A88" w14:textId="768C1A2D" w:rsidR="00845358" w:rsidRPr="00127026" w:rsidRDefault="00BF4971" w:rsidP="00845358">
    <w:pPr>
      <w:pStyle w:val="Encabezado"/>
      <w:rPr>
        <w:b/>
        <w:color w:val="FF0000"/>
      </w:rPr>
    </w:pPr>
    <w:r w:rsidRPr="001B6A3C">
      <w:rPr>
        <w:noProof/>
      </w:rPr>
      <w:drawing>
        <wp:inline distT="0" distB="0" distL="0" distR="0" wp14:anchorId="77D52CBA" wp14:editId="68452EE1">
          <wp:extent cx="5400040" cy="782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782320"/>
                  </a:xfrm>
                  <a:prstGeom prst="rect">
                    <a:avLst/>
                  </a:prstGeom>
                </pic:spPr>
              </pic:pic>
            </a:graphicData>
          </a:graphic>
        </wp:inline>
      </w:drawing>
    </w:r>
    <w:r w:rsidR="00845358">
      <w:t xml:space="preserve">     </w:t>
    </w:r>
  </w:p>
  <w:p w14:paraId="5441F231" w14:textId="77777777" w:rsidR="00E038D4" w:rsidRDefault="00E038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86"/>
    <w:rsid w:val="00080C4D"/>
    <w:rsid w:val="00275B50"/>
    <w:rsid w:val="002E5915"/>
    <w:rsid w:val="00311D70"/>
    <w:rsid w:val="00356446"/>
    <w:rsid w:val="003666EE"/>
    <w:rsid w:val="00397E6E"/>
    <w:rsid w:val="003D7F3D"/>
    <w:rsid w:val="004D1DF8"/>
    <w:rsid w:val="0079482F"/>
    <w:rsid w:val="007B5E86"/>
    <w:rsid w:val="00845358"/>
    <w:rsid w:val="00A052FC"/>
    <w:rsid w:val="00A73C78"/>
    <w:rsid w:val="00AC6ED5"/>
    <w:rsid w:val="00BF4971"/>
    <w:rsid w:val="00C5225D"/>
    <w:rsid w:val="00DC17C4"/>
    <w:rsid w:val="00E038D4"/>
    <w:rsid w:val="00E33F63"/>
    <w:rsid w:val="00E83E3A"/>
    <w:rsid w:val="00F23216"/>
    <w:rsid w:val="00F271A7"/>
    <w:rsid w:val="00F86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BD9ED"/>
  <w15:chartTrackingRefBased/>
  <w15:docId w15:val="{D3C88858-448E-45D4-955C-42E9D9D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86"/>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5E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B5E86"/>
  </w:style>
  <w:style w:type="paragraph" w:styleId="Piedepgina">
    <w:name w:val="footer"/>
    <w:basedOn w:val="Normal"/>
    <w:link w:val="PiedepginaCar"/>
    <w:uiPriority w:val="99"/>
    <w:unhideWhenUsed/>
    <w:rsid w:val="007B5E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B5E86"/>
  </w:style>
  <w:style w:type="character" w:styleId="Refdenotaalpie">
    <w:name w:val="footnote reference"/>
    <w:uiPriority w:val="99"/>
    <w:semiHidden/>
    <w:rsid w:val="007B5E86"/>
    <w:rPr>
      <w:vertAlign w:val="superscript"/>
    </w:rPr>
  </w:style>
  <w:style w:type="character" w:styleId="Hipervnculo">
    <w:name w:val="Hyperlink"/>
    <w:rsid w:val="007B5E86"/>
    <w:rPr>
      <w:color w:val="0000FF"/>
      <w:u w:val="single"/>
    </w:rPr>
  </w:style>
  <w:style w:type="paragraph" w:customStyle="1" w:styleId="Texto2">
    <w:name w:val="Texto 2"/>
    <w:basedOn w:val="Normal"/>
    <w:rsid w:val="007B5E86"/>
    <w:pPr>
      <w:widowControl/>
      <w:adjustRightInd/>
      <w:spacing w:before="240" w:line="240" w:lineRule="auto"/>
      <w:ind w:left="1389" w:right="284"/>
      <w:textAlignment w:val="auto"/>
    </w:pPr>
    <w:rPr>
      <w:bCs w:val="0"/>
      <w:snapToGrid w:val="0"/>
      <w:color w:val="000000"/>
      <w:sz w:val="22"/>
    </w:rPr>
  </w:style>
  <w:style w:type="paragraph" w:styleId="Prrafodelista">
    <w:name w:val="List Paragraph"/>
    <w:basedOn w:val="Normal"/>
    <w:uiPriority w:val="72"/>
    <w:qFormat/>
    <w:rsid w:val="007B5E86"/>
    <w:pPr>
      <w:ind w:left="720"/>
      <w:contextualSpacing/>
    </w:pPr>
  </w:style>
  <w:style w:type="paragraph" w:customStyle="1" w:styleId="CM1">
    <w:name w:val="CM1"/>
    <w:basedOn w:val="Normal"/>
    <w:next w:val="Normal"/>
    <w:uiPriority w:val="99"/>
    <w:rsid w:val="007B5E86"/>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customStyle="1" w:styleId="Estndar">
    <w:name w:val="Estándar"/>
    <w:rsid w:val="00E33F63"/>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E33F6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33F63"/>
    <w:rPr>
      <w:rFonts w:eastAsiaTheme="minorEastAsia"/>
    </w:rPr>
  </w:style>
  <w:style w:type="character" w:styleId="Nmerodepgina">
    <w:name w:val="page number"/>
    <w:basedOn w:val="Fuentedeprrafopredeter"/>
    <w:rsid w:val="00E038D4"/>
  </w:style>
  <w:style w:type="table" w:styleId="Tablaconcuadrcula">
    <w:name w:val="Table Grid"/>
    <w:basedOn w:val="Tablanormal"/>
    <w:rsid w:val="00E038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A052FC"/>
    <w:rPr>
      <w:bCs w:val="0"/>
      <w:lang w:eastAsia="es-ES_tradnl"/>
    </w:rPr>
  </w:style>
  <w:style w:type="character" w:customStyle="1" w:styleId="TextonotapieCar">
    <w:name w:val="Texto nota pie Car"/>
    <w:basedOn w:val="Fuentedeprrafopredeter"/>
    <w:link w:val="Textonotapie"/>
    <w:uiPriority w:val="99"/>
    <w:semiHidden/>
    <w:rsid w:val="00A052FC"/>
    <w:rPr>
      <w:rFonts w:ascii="Arial" w:eastAsia="Times New Roman" w:hAnsi="Arial"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cid:image006.jpg@01D1E765.080985D0" TargetMode="External"/><Relationship Id="rId1" Type="http://schemas.openxmlformats.org/officeDocument/2006/relationships/image" Target="media/image2.jpeg"/><Relationship Id="rId6" Type="http://schemas.openxmlformats.org/officeDocument/2006/relationships/image" Target="cid:image006.jpg@01D1E765.080985D0"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870</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Paco Garcia</cp:lastModifiedBy>
  <cp:revision>9</cp:revision>
  <dcterms:created xsi:type="dcterms:W3CDTF">2019-05-22T08:31:00Z</dcterms:created>
  <dcterms:modified xsi:type="dcterms:W3CDTF">2021-08-03T06:58:00Z</dcterms:modified>
</cp:coreProperties>
</file>